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D0" w:rsidRPr="00F12D0A" w:rsidRDefault="009F31D0" w:rsidP="001F7EBE">
      <w:pPr>
        <w:spacing w:after="0" w:line="240" w:lineRule="exac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F7EBE" w:rsidRPr="00F12D0A">
        <w:rPr>
          <w:rFonts w:ascii="Times New Roman" w:hAnsi="Times New Roman" w:cs="Times New Roman"/>
          <w:sz w:val="26"/>
          <w:szCs w:val="26"/>
        </w:rPr>
        <w:t xml:space="preserve">Приложение 1 </w:t>
      </w:r>
    </w:p>
    <w:p w:rsidR="009F31D0" w:rsidRPr="00F12D0A" w:rsidRDefault="009F31D0" w:rsidP="009F31D0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1F7EBE" w:rsidRPr="007423CE" w:rsidRDefault="001F7EBE" w:rsidP="00626F37">
      <w:pPr>
        <w:spacing w:after="0" w:line="240" w:lineRule="exac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7423CE">
        <w:rPr>
          <w:rFonts w:ascii="Times New Roman" w:hAnsi="Times New Roman" w:cs="Times New Roman"/>
          <w:sz w:val="26"/>
          <w:szCs w:val="26"/>
        </w:rPr>
        <w:t xml:space="preserve">к уведомлению о начале сбора замечаний и предложений организаций и граждан по перечню </w:t>
      </w:r>
      <w:r w:rsidR="00D5224F" w:rsidRPr="007423CE">
        <w:rPr>
          <w:rFonts w:ascii="Times New Roman" w:hAnsi="Times New Roman" w:cs="Times New Roman"/>
          <w:sz w:val="26"/>
          <w:szCs w:val="26"/>
        </w:rPr>
        <w:t>действующих нормативных пр</w:t>
      </w:r>
      <w:r w:rsidR="00D5224F" w:rsidRPr="007423CE">
        <w:rPr>
          <w:rFonts w:ascii="Times New Roman" w:hAnsi="Times New Roman" w:cs="Times New Roman"/>
          <w:sz w:val="26"/>
          <w:szCs w:val="26"/>
        </w:rPr>
        <w:t>а</w:t>
      </w:r>
      <w:r w:rsidR="00D5224F" w:rsidRPr="007423CE">
        <w:rPr>
          <w:rFonts w:ascii="Times New Roman" w:hAnsi="Times New Roman" w:cs="Times New Roman"/>
          <w:sz w:val="26"/>
          <w:szCs w:val="26"/>
        </w:rPr>
        <w:t xml:space="preserve">вовых </w:t>
      </w:r>
      <w:r w:rsidRPr="007423CE">
        <w:rPr>
          <w:rFonts w:ascii="Times New Roman" w:hAnsi="Times New Roman" w:cs="Times New Roman"/>
          <w:sz w:val="26"/>
          <w:szCs w:val="26"/>
        </w:rPr>
        <w:t xml:space="preserve">актов </w:t>
      </w:r>
      <w:r w:rsidR="006C2E56" w:rsidRPr="007423CE">
        <w:rPr>
          <w:rFonts w:ascii="Times New Roman" w:hAnsi="Times New Roman" w:cs="Times New Roman"/>
          <w:sz w:val="26"/>
          <w:szCs w:val="26"/>
        </w:rPr>
        <w:t>администрации Георгиевск</w:t>
      </w:r>
      <w:r w:rsidR="006C2E56" w:rsidRPr="007423CE">
        <w:rPr>
          <w:rFonts w:ascii="Times New Roman" w:hAnsi="Times New Roman" w:cs="Times New Roman"/>
          <w:sz w:val="26"/>
          <w:szCs w:val="26"/>
        </w:rPr>
        <w:t>о</w:t>
      </w:r>
      <w:r w:rsidR="006C2E56" w:rsidRPr="007423CE">
        <w:rPr>
          <w:rFonts w:ascii="Times New Roman" w:hAnsi="Times New Roman" w:cs="Times New Roman"/>
          <w:sz w:val="26"/>
          <w:szCs w:val="26"/>
        </w:rPr>
        <w:t xml:space="preserve">го городского </w:t>
      </w:r>
      <w:r w:rsidR="00C52E9C" w:rsidRPr="007423CE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BB5BAD">
        <w:rPr>
          <w:rFonts w:ascii="Times New Roman" w:hAnsi="Times New Roman"/>
          <w:sz w:val="26"/>
          <w:szCs w:val="26"/>
        </w:rPr>
        <w:t>по состоянию на 01 августа 2021</w:t>
      </w:r>
      <w:r w:rsidR="007423CE" w:rsidRPr="007423CE">
        <w:rPr>
          <w:rFonts w:ascii="Times New Roman" w:hAnsi="Times New Roman"/>
          <w:sz w:val="26"/>
          <w:szCs w:val="26"/>
        </w:rPr>
        <w:t xml:space="preserve"> года </w:t>
      </w:r>
      <w:r w:rsidRPr="007423CE">
        <w:rPr>
          <w:rFonts w:ascii="Times New Roman" w:hAnsi="Times New Roman" w:cs="Times New Roman"/>
          <w:sz w:val="26"/>
          <w:szCs w:val="26"/>
        </w:rPr>
        <w:t>в рамках проведения анализа о целесоо</w:t>
      </w:r>
      <w:r w:rsidRPr="007423CE">
        <w:rPr>
          <w:rFonts w:ascii="Times New Roman" w:hAnsi="Times New Roman" w:cs="Times New Roman"/>
          <w:sz w:val="26"/>
          <w:szCs w:val="26"/>
        </w:rPr>
        <w:t>б</w:t>
      </w:r>
      <w:r w:rsidRPr="007423CE">
        <w:rPr>
          <w:rFonts w:ascii="Times New Roman" w:hAnsi="Times New Roman" w:cs="Times New Roman"/>
          <w:sz w:val="26"/>
          <w:szCs w:val="26"/>
        </w:rPr>
        <w:t>разности (нецелесообразности) внесения в них изменений для выявления и исключ</w:t>
      </w:r>
      <w:r w:rsidRPr="007423CE">
        <w:rPr>
          <w:rFonts w:ascii="Times New Roman" w:hAnsi="Times New Roman" w:cs="Times New Roman"/>
          <w:sz w:val="26"/>
          <w:szCs w:val="26"/>
        </w:rPr>
        <w:t>е</w:t>
      </w:r>
      <w:r w:rsidRPr="007423CE">
        <w:rPr>
          <w:rFonts w:ascii="Times New Roman" w:hAnsi="Times New Roman" w:cs="Times New Roman"/>
          <w:sz w:val="26"/>
          <w:szCs w:val="26"/>
        </w:rPr>
        <w:t>ния рисков нарушения антимонопольного законодательства</w:t>
      </w:r>
    </w:p>
    <w:p w:rsidR="001F7EBE" w:rsidRDefault="001F7EBE" w:rsidP="009F31D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1F7EBE" w:rsidRDefault="001F7EBE" w:rsidP="009F31D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1D5A81" w:rsidRDefault="005F5C3A" w:rsidP="004A4B4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D5A81">
        <w:rPr>
          <w:rFonts w:ascii="Times New Roman" w:hAnsi="Times New Roman" w:cs="Times New Roman"/>
          <w:sz w:val="28"/>
          <w:szCs w:val="28"/>
        </w:rPr>
        <w:t>ЕРЕЧЕНЬ</w:t>
      </w:r>
    </w:p>
    <w:p w:rsidR="001D5A81" w:rsidRDefault="001D5A81" w:rsidP="009F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045" w:rsidRDefault="005F5C3A" w:rsidP="00E7704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действующих нормативных правовых актов </w:t>
      </w:r>
      <w:r w:rsidR="0020081D">
        <w:rPr>
          <w:rFonts w:ascii="Times New Roman" w:hAnsi="Times New Roman" w:cs="Times New Roman"/>
          <w:sz w:val="28"/>
          <w:szCs w:val="28"/>
        </w:rPr>
        <w:t>администрации Георгиевского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770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045" w:rsidRPr="00E77045">
        <w:rPr>
          <w:rFonts w:ascii="Times New Roman" w:hAnsi="Times New Roman" w:cs="Times New Roman"/>
          <w:sz w:val="28"/>
          <w:szCs w:val="28"/>
        </w:rPr>
        <w:t>изданных в 2017 - 202</w:t>
      </w:r>
      <w:r w:rsidR="00BB5BAD">
        <w:rPr>
          <w:rFonts w:ascii="Times New Roman" w:hAnsi="Times New Roman" w:cs="Times New Roman"/>
          <w:sz w:val="28"/>
          <w:szCs w:val="28"/>
        </w:rPr>
        <w:t>1</w:t>
      </w:r>
      <w:r w:rsidR="00E77045" w:rsidRPr="00E77045">
        <w:rPr>
          <w:rFonts w:ascii="Times New Roman" w:hAnsi="Times New Roman" w:cs="Times New Roman"/>
          <w:sz w:val="28"/>
          <w:szCs w:val="28"/>
        </w:rPr>
        <w:t xml:space="preserve"> гг.</w:t>
      </w:r>
      <w:r w:rsidR="00E77045">
        <w:rPr>
          <w:rFonts w:ascii="Times New Roman" w:hAnsi="Times New Roman" w:cs="Times New Roman"/>
          <w:sz w:val="28"/>
          <w:szCs w:val="28"/>
        </w:rPr>
        <w:t>,</w:t>
      </w:r>
    </w:p>
    <w:p w:rsidR="005F5C3A" w:rsidRDefault="004A4B4F" w:rsidP="006C2E5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</w:t>
      </w:r>
      <w:r w:rsidR="00895AA9">
        <w:rPr>
          <w:rFonts w:ascii="Times New Roman" w:hAnsi="Times New Roman" w:cs="Times New Roman"/>
          <w:sz w:val="28"/>
          <w:szCs w:val="28"/>
        </w:rPr>
        <w:t xml:space="preserve"> 01</w:t>
      </w:r>
      <w:r w:rsidR="006F5056">
        <w:rPr>
          <w:rFonts w:ascii="Times New Roman" w:hAnsi="Times New Roman" w:cs="Times New Roman"/>
          <w:sz w:val="28"/>
          <w:szCs w:val="28"/>
        </w:rPr>
        <w:t xml:space="preserve"> </w:t>
      </w:r>
      <w:r w:rsidR="00895AA9">
        <w:rPr>
          <w:rFonts w:ascii="Times New Roman" w:hAnsi="Times New Roman" w:cs="Times New Roman"/>
          <w:sz w:val="28"/>
          <w:szCs w:val="28"/>
        </w:rPr>
        <w:t>августа 202</w:t>
      </w:r>
      <w:r w:rsidR="00BB5BAD">
        <w:rPr>
          <w:rFonts w:ascii="Times New Roman" w:hAnsi="Times New Roman" w:cs="Times New Roman"/>
          <w:sz w:val="28"/>
          <w:szCs w:val="28"/>
        </w:rPr>
        <w:t>1</w:t>
      </w:r>
      <w:r w:rsidR="005F5C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A4B4F" w:rsidRDefault="004A4B4F" w:rsidP="009F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E56" w:rsidRPr="005F5C3A" w:rsidRDefault="006C2E56" w:rsidP="009F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993"/>
        <w:gridCol w:w="6803"/>
        <w:gridCol w:w="1560"/>
      </w:tblGrid>
      <w:tr w:rsidR="001F4F8C" w:rsidTr="0011163F">
        <w:tc>
          <w:tcPr>
            <w:tcW w:w="993" w:type="dxa"/>
            <w:vAlign w:val="center"/>
          </w:tcPr>
          <w:p w:rsidR="001F4F8C" w:rsidRPr="006B6635" w:rsidRDefault="001F4F8C" w:rsidP="005208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63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124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12436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="0012436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="0012436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803" w:type="dxa"/>
            <w:vAlign w:val="center"/>
          </w:tcPr>
          <w:p w:rsidR="001F4F8C" w:rsidRPr="006B6635" w:rsidRDefault="001F4F8C" w:rsidP="00C9514F">
            <w:pPr>
              <w:ind w:left="-8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635">
              <w:rPr>
                <w:rFonts w:ascii="Times New Roman" w:hAnsi="Times New Roman" w:cs="Times New Roman"/>
                <w:sz w:val="26"/>
                <w:szCs w:val="26"/>
              </w:rPr>
              <w:t>Наименование нормативного правового акта</w:t>
            </w:r>
          </w:p>
        </w:tc>
        <w:tc>
          <w:tcPr>
            <w:tcW w:w="1560" w:type="dxa"/>
            <w:vAlign w:val="center"/>
          </w:tcPr>
          <w:p w:rsidR="001F4F8C" w:rsidRPr="006B6635" w:rsidRDefault="001F4F8C" w:rsidP="006C2E56">
            <w:pPr>
              <w:ind w:right="-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635">
              <w:rPr>
                <w:rFonts w:ascii="Times New Roman" w:hAnsi="Times New Roman" w:cs="Times New Roman"/>
                <w:sz w:val="26"/>
                <w:szCs w:val="26"/>
              </w:rPr>
              <w:t>Дата прин</w:t>
            </w:r>
            <w:r w:rsidRPr="006B663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B6635">
              <w:rPr>
                <w:rFonts w:ascii="Times New Roman" w:hAnsi="Times New Roman" w:cs="Times New Roman"/>
                <w:sz w:val="26"/>
                <w:szCs w:val="26"/>
              </w:rPr>
              <w:t>тия и номер</w:t>
            </w:r>
          </w:p>
        </w:tc>
      </w:tr>
      <w:tr w:rsidR="009137A9" w:rsidRPr="00FC108F" w:rsidTr="0011163F">
        <w:tc>
          <w:tcPr>
            <w:tcW w:w="993" w:type="dxa"/>
          </w:tcPr>
          <w:p w:rsidR="009137A9" w:rsidRPr="00061146" w:rsidRDefault="009137A9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9137A9" w:rsidRPr="00292AA4" w:rsidRDefault="002A5890" w:rsidP="001116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AA4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определении официал</w:t>
            </w:r>
            <w:r w:rsidRPr="00292AA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92AA4">
              <w:rPr>
                <w:rFonts w:ascii="Times New Roman" w:hAnsi="Times New Roman" w:cs="Times New Roman"/>
                <w:sz w:val="26"/>
                <w:szCs w:val="26"/>
              </w:rPr>
              <w:t>ного печатного издания и сайта в информационно-телекоммуникационной сети «Интернет» для размещения информации о приватизации муниципального имущества Георгиевского городского округа Ставропольского края»</w:t>
            </w:r>
          </w:p>
        </w:tc>
        <w:tc>
          <w:tcPr>
            <w:tcW w:w="1560" w:type="dxa"/>
          </w:tcPr>
          <w:p w:rsidR="002A5890" w:rsidRPr="00292AA4" w:rsidRDefault="002A5890" w:rsidP="00FC10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AA4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  <w:r w:rsidR="00E96186">
              <w:rPr>
                <w:rFonts w:ascii="Times New Roman" w:hAnsi="Times New Roman" w:cs="Times New Roman"/>
                <w:sz w:val="26"/>
                <w:szCs w:val="26"/>
              </w:rPr>
              <w:t>06.</w:t>
            </w:r>
            <w:r w:rsidRPr="00292AA4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="00916E97" w:rsidRPr="00292A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137A9" w:rsidRPr="00292AA4" w:rsidRDefault="002A5890" w:rsidP="00FC10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AA4">
              <w:rPr>
                <w:rFonts w:ascii="Times New Roman" w:hAnsi="Times New Roman" w:cs="Times New Roman"/>
                <w:sz w:val="26"/>
                <w:szCs w:val="26"/>
              </w:rPr>
              <w:t>№ 943</w:t>
            </w:r>
          </w:p>
        </w:tc>
      </w:tr>
      <w:tr w:rsidR="002A5890" w:rsidRPr="00FC108F" w:rsidTr="0011163F">
        <w:tc>
          <w:tcPr>
            <w:tcW w:w="993" w:type="dxa"/>
          </w:tcPr>
          <w:p w:rsidR="002A5890" w:rsidRPr="00061146" w:rsidRDefault="002A58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A5890" w:rsidRPr="00292AA4" w:rsidRDefault="002A5890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AA4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методики определения средней рыночной стоимости 1 квадратного метра общей площади жилья на территории георгиевского городско</w:t>
            </w:r>
            <w:r w:rsidR="001649F8" w:rsidRPr="00292AA4">
              <w:rPr>
                <w:rFonts w:ascii="Times New Roman" w:hAnsi="Times New Roman" w:cs="Times New Roman"/>
                <w:sz w:val="26"/>
                <w:szCs w:val="26"/>
              </w:rPr>
              <w:t>го округа ставропольского края»</w:t>
            </w:r>
          </w:p>
        </w:tc>
        <w:tc>
          <w:tcPr>
            <w:tcW w:w="1560" w:type="dxa"/>
          </w:tcPr>
          <w:p w:rsidR="002A5890" w:rsidRPr="00292AA4" w:rsidRDefault="002A5890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AA4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  <w:r w:rsidR="00E96186">
              <w:rPr>
                <w:rFonts w:ascii="Times New Roman" w:hAnsi="Times New Roman" w:cs="Times New Roman"/>
                <w:sz w:val="26"/>
                <w:szCs w:val="26"/>
              </w:rPr>
              <w:t>06.</w:t>
            </w:r>
            <w:r w:rsidRPr="00292AA4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="00916E97" w:rsidRPr="00292A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A5890" w:rsidRPr="00292AA4" w:rsidRDefault="002A5890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AA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35309" w:rsidRPr="00292AA4">
              <w:rPr>
                <w:rFonts w:ascii="Times New Roman" w:hAnsi="Times New Roman" w:cs="Times New Roman"/>
                <w:sz w:val="26"/>
                <w:szCs w:val="26"/>
              </w:rPr>
              <w:t xml:space="preserve"> 947</w:t>
            </w:r>
          </w:p>
        </w:tc>
      </w:tr>
      <w:tr w:rsidR="002A5890" w:rsidRPr="00FC108F" w:rsidTr="0011163F">
        <w:tc>
          <w:tcPr>
            <w:tcW w:w="993" w:type="dxa"/>
          </w:tcPr>
          <w:p w:rsidR="002A5890" w:rsidRPr="00061146" w:rsidRDefault="002A58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A5890" w:rsidRPr="00292AA4" w:rsidRDefault="00F35309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AA4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мерах по реализации З</w:t>
            </w:r>
            <w:r w:rsidRPr="00292AA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2AA4">
              <w:rPr>
                <w:rFonts w:ascii="Times New Roman" w:hAnsi="Times New Roman" w:cs="Times New Roman"/>
                <w:sz w:val="26"/>
                <w:szCs w:val="26"/>
              </w:rPr>
              <w:t>кона Ставропольского края «О некоторых вопросах урег</w:t>
            </w:r>
            <w:r w:rsidRPr="00292AA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92AA4">
              <w:rPr>
                <w:rFonts w:ascii="Times New Roman" w:hAnsi="Times New Roman" w:cs="Times New Roman"/>
                <w:sz w:val="26"/>
                <w:szCs w:val="26"/>
              </w:rPr>
              <w:t>лирования земельных отношений»</w:t>
            </w:r>
          </w:p>
        </w:tc>
        <w:tc>
          <w:tcPr>
            <w:tcW w:w="1560" w:type="dxa"/>
          </w:tcPr>
          <w:p w:rsidR="00F35309" w:rsidRPr="00292AA4" w:rsidRDefault="00F35309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AA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E96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16E97" w:rsidRPr="00292AA4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E96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92AA4">
              <w:rPr>
                <w:rFonts w:ascii="Times New Roman" w:hAnsi="Times New Roman" w:cs="Times New Roman"/>
                <w:sz w:val="26"/>
                <w:szCs w:val="26"/>
              </w:rPr>
              <w:t xml:space="preserve">2017 </w:t>
            </w:r>
          </w:p>
          <w:p w:rsidR="002A5890" w:rsidRPr="00292AA4" w:rsidRDefault="00F35309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AA4">
              <w:rPr>
                <w:rFonts w:ascii="Times New Roman" w:hAnsi="Times New Roman" w:cs="Times New Roman"/>
                <w:sz w:val="26"/>
                <w:szCs w:val="26"/>
              </w:rPr>
              <w:t>№ 1089</w:t>
            </w:r>
          </w:p>
        </w:tc>
      </w:tr>
      <w:tr w:rsidR="00F35309" w:rsidRPr="00FC108F" w:rsidTr="0011163F">
        <w:tc>
          <w:tcPr>
            <w:tcW w:w="993" w:type="dxa"/>
          </w:tcPr>
          <w:p w:rsidR="00F35309" w:rsidRPr="00061146" w:rsidRDefault="00F35309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F35309" w:rsidRPr="00C75C12" w:rsidRDefault="00F35309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5C12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порядка осуществления муниципального земельного контроля на территории Георгиевского городского ок</w:t>
            </w:r>
            <w:r w:rsidR="00A4233A" w:rsidRPr="00C75C12">
              <w:rPr>
                <w:rFonts w:ascii="Times New Roman" w:hAnsi="Times New Roman" w:cs="Times New Roman"/>
                <w:sz w:val="26"/>
                <w:szCs w:val="26"/>
              </w:rPr>
              <w:t>руга Ставропол</w:t>
            </w:r>
            <w:r w:rsidR="00A4233A" w:rsidRPr="00C75C1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A4233A" w:rsidRPr="00C75C12">
              <w:rPr>
                <w:rFonts w:ascii="Times New Roman" w:hAnsi="Times New Roman" w:cs="Times New Roman"/>
                <w:sz w:val="26"/>
                <w:szCs w:val="26"/>
              </w:rPr>
              <w:t>ского края»</w:t>
            </w:r>
          </w:p>
        </w:tc>
        <w:tc>
          <w:tcPr>
            <w:tcW w:w="1560" w:type="dxa"/>
          </w:tcPr>
          <w:p w:rsidR="00A4233A" w:rsidRPr="00C75C12" w:rsidRDefault="00916E97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5C12">
              <w:rPr>
                <w:rFonts w:ascii="Times New Roman" w:hAnsi="Times New Roman" w:cs="Times New Roman"/>
                <w:sz w:val="26"/>
                <w:szCs w:val="26"/>
              </w:rPr>
              <w:t>03.08.</w:t>
            </w:r>
            <w:r w:rsidR="00F35309" w:rsidRPr="00C75C12">
              <w:rPr>
                <w:rFonts w:ascii="Times New Roman" w:hAnsi="Times New Roman" w:cs="Times New Roman"/>
                <w:sz w:val="26"/>
                <w:szCs w:val="26"/>
              </w:rPr>
              <w:t xml:space="preserve">2017 </w:t>
            </w:r>
          </w:p>
          <w:p w:rsidR="00F35309" w:rsidRPr="00FC108F" w:rsidRDefault="00F35309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5C12">
              <w:rPr>
                <w:rFonts w:ascii="Times New Roman" w:hAnsi="Times New Roman" w:cs="Times New Roman"/>
                <w:sz w:val="26"/>
                <w:szCs w:val="26"/>
              </w:rPr>
              <w:t>№ 1143</w:t>
            </w:r>
          </w:p>
        </w:tc>
      </w:tr>
      <w:tr w:rsidR="00F35309" w:rsidRPr="00FC108F" w:rsidTr="0011163F">
        <w:tc>
          <w:tcPr>
            <w:tcW w:w="993" w:type="dxa"/>
          </w:tcPr>
          <w:p w:rsidR="00F35309" w:rsidRPr="00061146" w:rsidRDefault="00F35309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314A37" w:rsidRPr="001D34FF" w:rsidRDefault="00E02A6F" w:rsidP="00745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4F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Порядка осуществления демонтажа рекламных конструкций на территории Георгиевского городского округа Ставропол</w:t>
            </w:r>
            <w:r w:rsidRPr="001D34F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D34FF">
              <w:rPr>
                <w:rFonts w:ascii="Times New Roman" w:hAnsi="Times New Roman" w:cs="Times New Roman"/>
                <w:sz w:val="26"/>
                <w:szCs w:val="26"/>
              </w:rPr>
              <w:t>ского края»</w:t>
            </w:r>
          </w:p>
        </w:tc>
        <w:tc>
          <w:tcPr>
            <w:tcW w:w="1560" w:type="dxa"/>
          </w:tcPr>
          <w:p w:rsidR="00916E97" w:rsidRPr="001D34FF" w:rsidRDefault="00E02A6F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4FF">
              <w:rPr>
                <w:rFonts w:ascii="Times New Roman" w:hAnsi="Times New Roman" w:cs="Times New Roman"/>
                <w:sz w:val="26"/>
                <w:szCs w:val="26"/>
              </w:rPr>
              <w:t>15.08.2017</w:t>
            </w:r>
            <w:r w:rsidR="00916E97" w:rsidRPr="001D34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35309" w:rsidRPr="00FC108F" w:rsidRDefault="00E02A6F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4FF">
              <w:rPr>
                <w:rFonts w:ascii="Times New Roman" w:hAnsi="Times New Roman" w:cs="Times New Roman"/>
                <w:sz w:val="26"/>
                <w:szCs w:val="26"/>
              </w:rPr>
              <w:t>№ 1273</w:t>
            </w:r>
          </w:p>
        </w:tc>
      </w:tr>
      <w:tr w:rsidR="00F35309" w:rsidRPr="00FC108F" w:rsidTr="0011163F">
        <w:tc>
          <w:tcPr>
            <w:tcW w:w="993" w:type="dxa"/>
          </w:tcPr>
          <w:p w:rsidR="00F35309" w:rsidRPr="00061146" w:rsidRDefault="00F35309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F35309" w:rsidRPr="001D34FF" w:rsidRDefault="00BC07C4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4F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Георгиевского городского </w:t>
            </w:r>
            <w:r w:rsidRPr="001D34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округа Ставропольского края «Об утверждении Требов</w:t>
            </w:r>
            <w:r w:rsidRPr="001D34F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4FF">
              <w:rPr>
                <w:rFonts w:ascii="Times New Roman" w:hAnsi="Times New Roman" w:cs="Times New Roman"/>
                <w:sz w:val="26"/>
                <w:szCs w:val="26"/>
              </w:rPr>
              <w:t>ний к осуществлению регулярных перевозок пассажиров и б</w:t>
            </w:r>
            <w:r w:rsidRPr="001D34F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4FF">
              <w:rPr>
                <w:rFonts w:ascii="Times New Roman" w:hAnsi="Times New Roman" w:cs="Times New Roman"/>
                <w:sz w:val="26"/>
                <w:szCs w:val="26"/>
              </w:rPr>
              <w:t>гажа автомобильным транспортом по муниципальным маршрутам регулярных перевозок по нерегулируемым т</w:t>
            </w:r>
            <w:r w:rsidRPr="001D34F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4FF">
              <w:rPr>
                <w:rFonts w:ascii="Times New Roman" w:hAnsi="Times New Roman" w:cs="Times New Roman"/>
                <w:sz w:val="26"/>
                <w:szCs w:val="26"/>
              </w:rPr>
              <w:t>рифам в Георгиевском городском округе Ставропольского края»</w:t>
            </w:r>
          </w:p>
        </w:tc>
        <w:tc>
          <w:tcPr>
            <w:tcW w:w="1560" w:type="dxa"/>
          </w:tcPr>
          <w:p w:rsidR="00E02307" w:rsidRPr="001D34FF" w:rsidRDefault="00BC07C4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4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25.08.2017 </w:t>
            </w:r>
          </w:p>
          <w:p w:rsidR="00F35309" w:rsidRPr="001D34FF" w:rsidRDefault="00BC07C4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4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1372</w:t>
            </w:r>
          </w:p>
        </w:tc>
      </w:tr>
      <w:tr w:rsidR="00F35309" w:rsidRPr="00FC108F" w:rsidTr="0011163F">
        <w:tc>
          <w:tcPr>
            <w:tcW w:w="993" w:type="dxa"/>
          </w:tcPr>
          <w:p w:rsidR="00F35309" w:rsidRPr="00061146" w:rsidRDefault="00F35309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F35309" w:rsidRPr="001D34FF" w:rsidRDefault="00BC07C4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4F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</w:t>
            </w:r>
            <w:r w:rsidR="00033F8E" w:rsidRPr="001D34FF">
              <w:rPr>
                <w:rFonts w:ascii="Times New Roman" w:hAnsi="Times New Roman" w:cs="Times New Roman"/>
                <w:sz w:val="26"/>
                <w:szCs w:val="26"/>
              </w:rPr>
              <w:t>го округа Ставропольского края</w:t>
            </w:r>
            <w:r w:rsidRPr="001D34FF">
              <w:rPr>
                <w:rFonts w:ascii="Times New Roman" w:hAnsi="Times New Roman" w:cs="Times New Roman"/>
                <w:sz w:val="26"/>
                <w:szCs w:val="26"/>
              </w:rPr>
              <w:t xml:space="preserve"> «Об организации и провед</w:t>
            </w:r>
            <w:r w:rsidRPr="001D34F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D34FF">
              <w:rPr>
                <w:rFonts w:ascii="Times New Roman" w:hAnsi="Times New Roman" w:cs="Times New Roman"/>
                <w:sz w:val="26"/>
                <w:szCs w:val="26"/>
              </w:rPr>
              <w:t>нии торгов (аукциона) на право заключения договора на установку и эксплуатацию рекламной конструкции на з</w:t>
            </w:r>
            <w:r w:rsidRPr="001D34F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D34FF">
              <w:rPr>
                <w:rFonts w:ascii="Times New Roman" w:hAnsi="Times New Roman" w:cs="Times New Roman"/>
                <w:sz w:val="26"/>
                <w:szCs w:val="26"/>
              </w:rPr>
              <w:t>мельном участке, здании или ином недвижимом имущес</w:t>
            </w:r>
            <w:r w:rsidRPr="001D34F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D34FF">
              <w:rPr>
                <w:rFonts w:ascii="Times New Roman" w:hAnsi="Times New Roman" w:cs="Times New Roman"/>
                <w:sz w:val="26"/>
                <w:szCs w:val="26"/>
              </w:rPr>
              <w:t>ве, находящемся в муниципальной собственности, или на земельном участке, государственная собственность на к</w:t>
            </w:r>
            <w:r w:rsidRPr="001D34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D34FF">
              <w:rPr>
                <w:rFonts w:ascii="Times New Roman" w:hAnsi="Times New Roman" w:cs="Times New Roman"/>
                <w:sz w:val="26"/>
                <w:szCs w:val="26"/>
              </w:rPr>
              <w:t>торый не разграничена»</w:t>
            </w:r>
          </w:p>
        </w:tc>
        <w:tc>
          <w:tcPr>
            <w:tcW w:w="1560" w:type="dxa"/>
          </w:tcPr>
          <w:p w:rsidR="00BC07C4" w:rsidRPr="001D34FF" w:rsidRDefault="00BC07C4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4FF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0605A4" w:rsidRPr="001D34FF">
              <w:rPr>
                <w:rFonts w:ascii="Times New Roman" w:hAnsi="Times New Roman" w:cs="Times New Roman"/>
                <w:sz w:val="26"/>
                <w:szCs w:val="26"/>
              </w:rPr>
              <w:t>.09.</w:t>
            </w:r>
            <w:r w:rsidRPr="001D34FF">
              <w:rPr>
                <w:rFonts w:ascii="Times New Roman" w:hAnsi="Times New Roman" w:cs="Times New Roman"/>
                <w:sz w:val="26"/>
                <w:szCs w:val="26"/>
              </w:rPr>
              <w:t xml:space="preserve">2017 </w:t>
            </w:r>
          </w:p>
          <w:p w:rsidR="00F35309" w:rsidRPr="00FC108F" w:rsidRDefault="00BC07C4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4FF">
              <w:rPr>
                <w:rFonts w:ascii="Times New Roman" w:hAnsi="Times New Roman" w:cs="Times New Roman"/>
                <w:sz w:val="26"/>
                <w:szCs w:val="26"/>
              </w:rPr>
              <w:t>№ 1507</w:t>
            </w:r>
          </w:p>
        </w:tc>
      </w:tr>
      <w:tr w:rsidR="001F6EF9" w:rsidRPr="00FC108F" w:rsidTr="0011163F">
        <w:tc>
          <w:tcPr>
            <w:tcW w:w="993" w:type="dxa"/>
          </w:tcPr>
          <w:p w:rsidR="001F6EF9" w:rsidRPr="00061146" w:rsidRDefault="001F6EF9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1F6EF9" w:rsidRPr="001D34FF" w:rsidRDefault="001F6EF9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4F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Правил размещения и содержания информационных конструкций в Георгиевском городском округе Ставропольского края»</w:t>
            </w:r>
          </w:p>
        </w:tc>
        <w:tc>
          <w:tcPr>
            <w:tcW w:w="1560" w:type="dxa"/>
          </w:tcPr>
          <w:p w:rsidR="00E02307" w:rsidRPr="001D34FF" w:rsidRDefault="001F6EF9" w:rsidP="00E02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4FF">
              <w:rPr>
                <w:rFonts w:ascii="Times New Roman" w:hAnsi="Times New Roman" w:cs="Times New Roman"/>
                <w:sz w:val="26"/>
                <w:szCs w:val="26"/>
              </w:rPr>
              <w:t xml:space="preserve">03.10.2017 </w:t>
            </w:r>
          </w:p>
          <w:p w:rsidR="001F6EF9" w:rsidRPr="001D34FF" w:rsidRDefault="001F6EF9" w:rsidP="00E02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4F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0D657A" w:rsidRPr="001D34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34FF">
              <w:rPr>
                <w:rFonts w:ascii="Times New Roman" w:hAnsi="Times New Roman" w:cs="Times New Roman"/>
                <w:sz w:val="26"/>
                <w:szCs w:val="26"/>
              </w:rPr>
              <w:t>1652</w:t>
            </w:r>
          </w:p>
        </w:tc>
      </w:tr>
      <w:tr w:rsidR="006F6576" w:rsidRPr="00FC108F" w:rsidTr="0011163F">
        <w:tc>
          <w:tcPr>
            <w:tcW w:w="993" w:type="dxa"/>
          </w:tcPr>
          <w:p w:rsidR="006F6576" w:rsidRPr="00061146" w:rsidRDefault="006F6576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6F6576" w:rsidRPr="00745646" w:rsidRDefault="006F6576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646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</w:t>
            </w:r>
            <w:r w:rsidR="00CB5613" w:rsidRPr="00745646">
              <w:rPr>
                <w:rFonts w:ascii="Times New Roman" w:hAnsi="Times New Roman" w:cs="Times New Roman"/>
                <w:sz w:val="26"/>
                <w:szCs w:val="26"/>
              </w:rPr>
              <w:t xml:space="preserve">го округа Ставропольского края </w:t>
            </w:r>
            <w:r w:rsidRPr="00745646">
              <w:rPr>
                <w:rFonts w:ascii="Times New Roman" w:hAnsi="Times New Roman" w:cs="Times New Roman"/>
                <w:sz w:val="26"/>
                <w:szCs w:val="26"/>
              </w:rPr>
              <w:t>«Об организации работы по обеспечению услугой по перевозке детей-инвалидов, и</w:t>
            </w:r>
            <w:r w:rsidRPr="0074564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45646">
              <w:rPr>
                <w:rFonts w:ascii="Times New Roman" w:hAnsi="Times New Roman" w:cs="Times New Roman"/>
                <w:sz w:val="26"/>
                <w:szCs w:val="26"/>
              </w:rPr>
              <w:t>валидов I и II групп, а также инвалидов III группы с заб</w:t>
            </w:r>
            <w:r w:rsidRPr="0074564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45646">
              <w:rPr>
                <w:rFonts w:ascii="Times New Roman" w:hAnsi="Times New Roman" w:cs="Times New Roman"/>
                <w:sz w:val="26"/>
                <w:szCs w:val="26"/>
              </w:rPr>
              <w:t>лев</w:t>
            </w:r>
            <w:r w:rsidRPr="0074564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5646">
              <w:rPr>
                <w:rFonts w:ascii="Times New Roman" w:hAnsi="Times New Roman" w:cs="Times New Roman"/>
                <w:sz w:val="26"/>
                <w:szCs w:val="26"/>
              </w:rPr>
              <w:t>ниями опорно-двигательного аппарата, проживающих в Г</w:t>
            </w:r>
            <w:r w:rsidRPr="0074564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45646">
              <w:rPr>
                <w:rFonts w:ascii="Times New Roman" w:hAnsi="Times New Roman" w:cs="Times New Roman"/>
                <w:sz w:val="26"/>
                <w:szCs w:val="26"/>
              </w:rPr>
              <w:t>оргиевском городском округе Ставро</w:t>
            </w:r>
            <w:r w:rsidR="00033F8E" w:rsidRPr="00745646">
              <w:rPr>
                <w:rFonts w:ascii="Times New Roman" w:hAnsi="Times New Roman" w:cs="Times New Roman"/>
                <w:sz w:val="26"/>
                <w:szCs w:val="26"/>
              </w:rPr>
              <w:t>польского края»</w:t>
            </w:r>
          </w:p>
        </w:tc>
        <w:tc>
          <w:tcPr>
            <w:tcW w:w="1560" w:type="dxa"/>
          </w:tcPr>
          <w:p w:rsidR="00E02307" w:rsidRPr="00745646" w:rsidRDefault="006F6576" w:rsidP="00E02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64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3F3822" w:rsidRPr="00745646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Pr="00745646">
              <w:rPr>
                <w:rFonts w:ascii="Times New Roman" w:hAnsi="Times New Roman" w:cs="Times New Roman"/>
                <w:sz w:val="26"/>
                <w:szCs w:val="26"/>
              </w:rPr>
              <w:t xml:space="preserve">2017 </w:t>
            </w:r>
          </w:p>
          <w:p w:rsidR="006F6576" w:rsidRPr="00FC108F" w:rsidRDefault="006F6576" w:rsidP="00E02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646">
              <w:rPr>
                <w:rFonts w:ascii="Times New Roman" w:hAnsi="Times New Roman" w:cs="Times New Roman"/>
                <w:sz w:val="26"/>
                <w:szCs w:val="26"/>
              </w:rPr>
              <w:t>№ 2302</w:t>
            </w:r>
          </w:p>
        </w:tc>
      </w:tr>
      <w:tr w:rsidR="002A5890" w:rsidRPr="00FC108F" w:rsidTr="0011163F">
        <w:tc>
          <w:tcPr>
            <w:tcW w:w="993" w:type="dxa"/>
          </w:tcPr>
          <w:p w:rsidR="002A5890" w:rsidRPr="00061146" w:rsidRDefault="002A58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A5890" w:rsidRPr="00FC108F" w:rsidRDefault="00213AD4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Георгиевского городского округа Ставропольского края «Об организации </w:t>
            </w: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монит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ринга нормативных правовых актов администрации Гео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гие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ского городского округа Ставропольского края</w:t>
            </w:r>
            <w:proofErr w:type="gramEnd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E02307" w:rsidRPr="00FC108F" w:rsidRDefault="006F6576" w:rsidP="00E02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3F3822" w:rsidRPr="00FC108F">
              <w:rPr>
                <w:rFonts w:ascii="Times New Roman" w:hAnsi="Times New Roman" w:cs="Times New Roman"/>
                <w:sz w:val="26"/>
                <w:szCs w:val="26"/>
              </w:rPr>
              <w:t>.01.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</w:p>
          <w:p w:rsidR="002A5890" w:rsidRPr="00FC108F" w:rsidRDefault="006F6576" w:rsidP="00E02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124</w:t>
            </w:r>
          </w:p>
        </w:tc>
      </w:tr>
      <w:tr w:rsidR="00C70529" w:rsidRPr="00FC108F" w:rsidTr="0011163F">
        <w:tc>
          <w:tcPr>
            <w:tcW w:w="993" w:type="dxa"/>
          </w:tcPr>
          <w:p w:rsidR="00C70529" w:rsidRPr="00061146" w:rsidRDefault="00C70529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C70529" w:rsidRPr="00FC108F" w:rsidRDefault="00C70529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Георгиевского городского округа Ставропольского края «О проведении конкурса на замещение </w:t>
            </w: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должности руководителя муниципального ун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тарного предприятия Георгиевского городского округа Ставропольского края</w:t>
            </w:r>
            <w:proofErr w:type="gramEnd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E02307" w:rsidRPr="00FC108F" w:rsidRDefault="00C70529" w:rsidP="00E02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7C6E08" w:rsidRPr="00FC108F">
              <w:rPr>
                <w:rFonts w:ascii="Times New Roman" w:hAnsi="Times New Roman" w:cs="Times New Roman"/>
                <w:sz w:val="26"/>
                <w:szCs w:val="26"/>
              </w:rPr>
              <w:t>.02.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</w:p>
          <w:p w:rsidR="00C70529" w:rsidRPr="00FC108F" w:rsidRDefault="00C70529" w:rsidP="00E02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493</w:t>
            </w:r>
          </w:p>
        </w:tc>
      </w:tr>
      <w:tr w:rsidR="00BC7FD7" w:rsidRPr="00FC108F" w:rsidTr="0011163F">
        <w:tc>
          <w:tcPr>
            <w:tcW w:w="993" w:type="dxa"/>
          </w:tcPr>
          <w:p w:rsidR="00BC7FD7" w:rsidRPr="00061146" w:rsidRDefault="00BC7FD7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BC7FD7" w:rsidRPr="00FC108F" w:rsidRDefault="00BC7FD7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требов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ний к качеству услуг по погребению, предоставляемых специ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лизированной службой по вопросам похоронного дела, на территории Георгиевского городского округа Ставропол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ского края»</w:t>
            </w:r>
          </w:p>
        </w:tc>
        <w:tc>
          <w:tcPr>
            <w:tcW w:w="1560" w:type="dxa"/>
          </w:tcPr>
          <w:p w:rsidR="008816EF" w:rsidRPr="00FC108F" w:rsidRDefault="00BC7FD7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14.03.2018 </w:t>
            </w:r>
          </w:p>
          <w:p w:rsidR="00BC7FD7" w:rsidRPr="00FC108F" w:rsidRDefault="00BC7FD7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664</w:t>
            </w:r>
          </w:p>
        </w:tc>
      </w:tr>
      <w:tr w:rsidR="00BC7FD7" w:rsidRPr="00FC108F" w:rsidTr="0011163F">
        <w:tc>
          <w:tcPr>
            <w:tcW w:w="993" w:type="dxa"/>
          </w:tcPr>
          <w:p w:rsidR="00BC7FD7" w:rsidRPr="00061146" w:rsidRDefault="00BC7FD7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BC7FD7" w:rsidRPr="00FC108F" w:rsidRDefault="0023418A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требов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ний к внешнему виду нестационарных торговых объектов (н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стационарных объектов по предоставлению услуг) на территории Георгиевского городского округа Ставропол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351835" w:rsidRPr="00FC108F">
              <w:rPr>
                <w:rFonts w:ascii="Times New Roman" w:hAnsi="Times New Roman" w:cs="Times New Roman"/>
                <w:sz w:val="26"/>
                <w:szCs w:val="26"/>
              </w:rPr>
              <w:t>ского края»</w:t>
            </w:r>
          </w:p>
        </w:tc>
        <w:tc>
          <w:tcPr>
            <w:tcW w:w="1560" w:type="dxa"/>
          </w:tcPr>
          <w:p w:rsidR="00E02307" w:rsidRPr="00FC108F" w:rsidRDefault="00351835" w:rsidP="00E02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C6E08" w:rsidRPr="00FC108F">
              <w:rPr>
                <w:rFonts w:ascii="Times New Roman" w:hAnsi="Times New Roman" w:cs="Times New Roman"/>
                <w:sz w:val="26"/>
                <w:szCs w:val="26"/>
              </w:rPr>
              <w:t>.03.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</w:p>
          <w:p w:rsidR="00BC7FD7" w:rsidRPr="00FC108F" w:rsidRDefault="00351835" w:rsidP="00E02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692</w:t>
            </w:r>
          </w:p>
        </w:tc>
      </w:tr>
      <w:tr w:rsidR="00DC3D97" w:rsidRPr="00FC108F" w:rsidTr="0011163F">
        <w:tc>
          <w:tcPr>
            <w:tcW w:w="993" w:type="dxa"/>
          </w:tcPr>
          <w:p w:rsidR="00DC3D97" w:rsidRPr="00061146" w:rsidRDefault="00DC3D97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C3D97" w:rsidRPr="00FC108F" w:rsidRDefault="00C45743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Георгиевского городского округа Ставропольского края «Об утверждении тарифов 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платные услуги по размещению объявлений в газете «Гео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гиевская округа», предоставляемые муниципальным казё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ным учреждением Георгиевского городского округа Ста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ропольского края «Центр оказания услуг»</w:t>
            </w:r>
          </w:p>
        </w:tc>
        <w:tc>
          <w:tcPr>
            <w:tcW w:w="1560" w:type="dxa"/>
          </w:tcPr>
          <w:p w:rsidR="00E02307" w:rsidRPr="00FC108F" w:rsidRDefault="00C45743" w:rsidP="00E02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</w:t>
            </w:r>
            <w:r w:rsidR="00E96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56C96" w:rsidRPr="00FC108F">
              <w:rPr>
                <w:rFonts w:ascii="Times New Roman" w:hAnsi="Times New Roman" w:cs="Times New Roman"/>
                <w:sz w:val="26"/>
                <w:szCs w:val="26"/>
              </w:rPr>
              <w:t>04.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</w:p>
          <w:p w:rsidR="00DC3D97" w:rsidRPr="00FC108F" w:rsidRDefault="00C45743" w:rsidP="00E02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845</w:t>
            </w:r>
          </w:p>
        </w:tc>
      </w:tr>
      <w:tr w:rsidR="0066533D" w:rsidRPr="00FC108F" w:rsidTr="0011163F">
        <w:tc>
          <w:tcPr>
            <w:tcW w:w="993" w:type="dxa"/>
          </w:tcPr>
          <w:p w:rsidR="0066533D" w:rsidRPr="00061146" w:rsidRDefault="0066533D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66533D" w:rsidRPr="00FC108F" w:rsidRDefault="0066533D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Схемы размещения рекламных конструкций на территории Гео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гие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ского городского округа Ставропольского края»</w:t>
            </w:r>
          </w:p>
        </w:tc>
        <w:tc>
          <w:tcPr>
            <w:tcW w:w="1560" w:type="dxa"/>
          </w:tcPr>
          <w:p w:rsidR="008816EF" w:rsidRPr="00FC108F" w:rsidRDefault="0066533D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26.04.2018 </w:t>
            </w:r>
          </w:p>
          <w:p w:rsidR="0066533D" w:rsidRPr="00FC108F" w:rsidRDefault="0066533D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1120</w:t>
            </w:r>
          </w:p>
        </w:tc>
      </w:tr>
      <w:tr w:rsidR="0066533D" w:rsidRPr="00FC108F" w:rsidTr="0011163F">
        <w:tc>
          <w:tcPr>
            <w:tcW w:w="993" w:type="dxa"/>
          </w:tcPr>
          <w:p w:rsidR="0066533D" w:rsidRPr="00061146" w:rsidRDefault="0066533D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66533D" w:rsidRPr="00FC108F" w:rsidRDefault="009C5A04" w:rsidP="00033F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государственной услуги «Информационное обеспечение граждан, орган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заций и общественных объединений по документам 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хивного фонда Ставропольского края, находящимся на временном хранении в архивном отделе администрации Георгиевского городского округа Ставропольского края»</w:t>
            </w:r>
          </w:p>
        </w:tc>
        <w:tc>
          <w:tcPr>
            <w:tcW w:w="1560" w:type="dxa"/>
          </w:tcPr>
          <w:p w:rsidR="008816EF" w:rsidRPr="00FC108F" w:rsidRDefault="009C5A04" w:rsidP="008816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F5A7D" w:rsidRPr="00FC108F">
              <w:rPr>
                <w:rFonts w:ascii="Times New Roman" w:hAnsi="Times New Roman" w:cs="Times New Roman"/>
                <w:sz w:val="26"/>
                <w:szCs w:val="26"/>
              </w:rPr>
              <w:t>.05.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</w:p>
          <w:p w:rsidR="0066533D" w:rsidRPr="00FC108F" w:rsidRDefault="009C5A04" w:rsidP="008816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1260</w:t>
            </w:r>
          </w:p>
        </w:tc>
      </w:tr>
      <w:tr w:rsidR="009C5A04" w:rsidRPr="00FC108F" w:rsidTr="0011163F">
        <w:tc>
          <w:tcPr>
            <w:tcW w:w="993" w:type="dxa"/>
          </w:tcPr>
          <w:p w:rsidR="009C5A04" w:rsidRPr="00061146" w:rsidRDefault="009C5A04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9C5A04" w:rsidRPr="00FC108F" w:rsidRDefault="0041749B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стоимости услуг, предоставляемых муниципальными унитарными предприятиями Георгиевского городского округа Ставр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польского края, по сбору и транспортированию твёрдых коммунальных отходов для населе</w:t>
            </w:r>
            <w:r w:rsidR="004E2865" w:rsidRPr="00FC108F">
              <w:rPr>
                <w:rFonts w:ascii="Times New Roman" w:hAnsi="Times New Roman" w:cs="Times New Roman"/>
                <w:sz w:val="26"/>
                <w:szCs w:val="26"/>
              </w:rPr>
              <w:t>ния»</w:t>
            </w:r>
          </w:p>
        </w:tc>
        <w:tc>
          <w:tcPr>
            <w:tcW w:w="1560" w:type="dxa"/>
          </w:tcPr>
          <w:p w:rsidR="008816EF" w:rsidRPr="00FC108F" w:rsidRDefault="0041749B" w:rsidP="008816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4E2865" w:rsidRPr="00FC108F">
              <w:rPr>
                <w:rFonts w:ascii="Times New Roman" w:hAnsi="Times New Roman" w:cs="Times New Roman"/>
                <w:sz w:val="26"/>
                <w:szCs w:val="26"/>
              </w:rPr>
              <w:t>.05.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</w:p>
          <w:p w:rsidR="009C5A04" w:rsidRPr="00FC108F" w:rsidRDefault="0041749B" w:rsidP="008816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1330</w:t>
            </w:r>
          </w:p>
        </w:tc>
      </w:tr>
      <w:tr w:rsidR="009C5A04" w:rsidRPr="00FC108F" w:rsidTr="0011163F">
        <w:tc>
          <w:tcPr>
            <w:tcW w:w="993" w:type="dxa"/>
          </w:tcPr>
          <w:p w:rsidR="009C5A04" w:rsidRPr="00061146" w:rsidRDefault="009C5A04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9C5A04" w:rsidRPr="00FC108F" w:rsidRDefault="00AF2DF5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постановление администрации города Георгиевска Ста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ропольского края от 30 апреля 2013 г. № 692 «Об опред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лении границ прилегающих к некоторым организациям и объектам территорий, на которых не допускается розни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ная продажа алкогольной п</w:t>
            </w:r>
            <w:r w:rsidR="004E2865" w:rsidRPr="00FC108F">
              <w:rPr>
                <w:rFonts w:ascii="Times New Roman" w:hAnsi="Times New Roman" w:cs="Times New Roman"/>
                <w:sz w:val="26"/>
                <w:szCs w:val="26"/>
              </w:rPr>
              <w:t>родукции по городу Георгие</w:t>
            </w:r>
            <w:r w:rsidR="004E2865"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E2865" w:rsidRPr="00FC108F">
              <w:rPr>
                <w:rFonts w:ascii="Times New Roman" w:hAnsi="Times New Roman" w:cs="Times New Roman"/>
                <w:sz w:val="26"/>
                <w:szCs w:val="26"/>
              </w:rPr>
              <w:t>ску»</w:t>
            </w:r>
          </w:p>
        </w:tc>
        <w:tc>
          <w:tcPr>
            <w:tcW w:w="1560" w:type="dxa"/>
          </w:tcPr>
          <w:p w:rsidR="008816EF" w:rsidRPr="00FC108F" w:rsidRDefault="00AF2DF5" w:rsidP="008816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4E2865" w:rsidRPr="00FC108F">
              <w:rPr>
                <w:rFonts w:ascii="Times New Roman" w:hAnsi="Times New Roman" w:cs="Times New Roman"/>
                <w:sz w:val="26"/>
                <w:szCs w:val="26"/>
              </w:rPr>
              <w:t>.05.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</w:p>
          <w:p w:rsidR="009C5A04" w:rsidRPr="00FC108F" w:rsidRDefault="00AF2DF5" w:rsidP="008816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1340</w:t>
            </w:r>
          </w:p>
        </w:tc>
      </w:tr>
      <w:tr w:rsidR="009C5A04" w:rsidRPr="00FC108F" w:rsidTr="0011163F">
        <w:tc>
          <w:tcPr>
            <w:tcW w:w="993" w:type="dxa"/>
          </w:tcPr>
          <w:p w:rsidR="009C5A04" w:rsidRPr="00061146" w:rsidRDefault="009C5A04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9C5A04" w:rsidRPr="00FC108F" w:rsidRDefault="009C5A04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стоимости услуг, предоставляемых согласно гарантированному п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речню услуг по погребению, на территории Георгиевского г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родского округа Ставропольского края»</w:t>
            </w:r>
          </w:p>
        </w:tc>
        <w:tc>
          <w:tcPr>
            <w:tcW w:w="1560" w:type="dxa"/>
          </w:tcPr>
          <w:p w:rsidR="009C5A04" w:rsidRPr="00FC108F" w:rsidRDefault="009C5A04" w:rsidP="00E96186">
            <w:pPr>
              <w:tabs>
                <w:tab w:val="left" w:pos="319"/>
              </w:tabs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15.06.2018 №  1499</w:t>
            </w:r>
          </w:p>
        </w:tc>
      </w:tr>
      <w:tr w:rsidR="009C5A04" w:rsidRPr="00FC108F" w:rsidTr="0011163F">
        <w:tc>
          <w:tcPr>
            <w:tcW w:w="993" w:type="dxa"/>
          </w:tcPr>
          <w:p w:rsidR="009C5A04" w:rsidRPr="00061146" w:rsidRDefault="009C5A04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9C5A04" w:rsidRPr="00FC108F" w:rsidRDefault="009C5A04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стоимости и перечне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 по присоединению объектов дорожного сервиса к 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томобильным дорогам (улицам) общего пользования м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стного значения Георгиевского городского округа Ставр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польск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го края»</w:t>
            </w:r>
          </w:p>
        </w:tc>
        <w:tc>
          <w:tcPr>
            <w:tcW w:w="1560" w:type="dxa"/>
          </w:tcPr>
          <w:p w:rsidR="009C5A04" w:rsidRPr="00FC108F" w:rsidRDefault="009C5A04" w:rsidP="00421B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18.06.2018 №  1521</w:t>
            </w:r>
          </w:p>
        </w:tc>
      </w:tr>
      <w:tr w:rsidR="009C5A04" w:rsidRPr="00FC108F" w:rsidTr="0011163F">
        <w:tc>
          <w:tcPr>
            <w:tcW w:w="993" w:type="dxa"/>
          </w:tcPr>
          <w:p w:rsidR="009C5A04" w:rsidRPr="00061146" w:rsidRDefault="009C5A04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9C5A04" w:rsidRPr="00FC108F" w:rsidRDefault="009C5A04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Георгиевского городского округа Ставропольского края «Об утверждении </w:t>
            </w: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порядка установления причин нарушения законодательства</w:t>
            </w:r>
            <w:proofErr w:type="gramEnd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 о гр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достроительной деятельности на территории Георгиевск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го городского округа Ставропольского края»</w:t>
            </w:r>
          </w:p>
        </w:tc>
        <w:tc>
          <w:tcPr>
            <w:tcW w:w="1560" w:type="dxa"/>
          </w:tcPr>
          <w:p w:rsidR="008816EF" w:rsidRPr="00FC108F" w:rsidRDefault="009C5A04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30.07.2018 </w:t>
            </w:r>
          </w:p>
          <w:p w:rsidR="009C5A04" w:rsidRPr="00FC108F" w:rsidRDefault="009C5A04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1900</w:t>
            </w:r>
          </w:p>
        </w:tc>
      </w:tr>
      <w:tr w:rsidR="0018381E" w:rsidRPr="00FC108F" w:rsidTr="0011163F">
        <w:tc>
          <w:tcPr>
            <w:tcW w:w="993" w:type="dxa"/>
          </w:tcPr>
          <w:p w:rsidR="0018381E" w:rsidRPr="00061146" w:rsidRDefault="0018381E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18381E" w:rsidRPr="00FC108F" w:rsidRDefault="009E4C3B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Георгиевского городского 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округа Ставропольского края «Об оказании платных услуг муниципальным казенным учреждением «Управление по делам гражданской обороны и чрезвычайным ситуа</w:t>
            </w:r>
            <w:r w:rsidR="00E426C3" w:rsidRPr="00FC108F">
              <w:rPr>
                <w:rFonts w:ascii="Times New Roman" w:hAnsi="Times New Roman" w:cs="Times New Roman"/>
                <w:sz w:val="26"/>
                <w:szCs w:val="26"/>
              </w:rPr>
              <w:t>циям города Георгиевска»</w:t>
            </w:r>
          </w:p>
        </w:tc>
        <w:tc>
          <w:tcPr>
            <w:tcW w:w="1560" w:type="dxa"/>
          </w:tcPr>
          <w:p w:rsidR="004E376E" w:rsidRPr="00FC108F" w:rsidRDefault="009E4C3B" w:rsidP="004E37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  <w:r w:rsidR="00E426C3" w:rsidRPr="00FC108F">
              <w:rPr>
                <w:rFonts w:ascii="Times New Roman" w:hAnsi="Times New Roman" w:cs="Times New Roman"/>
                <w:sz w:val="26"/>
                <w:szCs w:val="26"/>
              </w:rPr>
              <w:t>.07.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</w:p>
          <w:p w:rsidR="0018381E" w:rsidRPr="00FC108F" w:rsidRDefault="009E4C3B" w:rsidP="004E37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1907</w:t>
            </w:r>
          </w:p>
        </w:tc>
      </w:tr>
      <w:tr w:rsidR="009E4C3B" w:rsidRPr="00FC108F" w:rsidTr="0011163F">
        <w:tc>
          <w:tcPr>
            <w:tcW w:w="993" w:type="dxa"/>
          </w:tcPr>
          <w:p w:rsidR="009E4C3B" w:rsidRPr="00061146" w:rsidRDefault="009E4C3B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9E4C3B" w:rsidRPr="00FC108F" w:rsidRDefault="009E4C3B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порядка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тановления границ и использования придорожных </w:t>
            </w: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полос</w:t>
            </w:r>
            <w:proofErr w:type="gramEnd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автомобильных дорог общего пользования местного зн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чения Георгиевского городского округа Ставропольского края»</w:t>
            </w:r>
          </w:p>
        </w:tc>
        <w:tc>
          <w:tcPr>
            <w:tcW w:w="1560" w:type="dxa"/>
          </w:tcPr>
          <w:p w:rsidR="004E376E" w:rsidRPr="00FC108F" w:rsidRDefault="009E4C3B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03.08.2018 </w:t>
            </w:r>
          </w:p>
          <w:p w:rsidR="009E4C3B" w:rsidRPr="00FC108F" w:rsidRDefault="009E4C3B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1952</w:t>
            </w:r>
          </w:p>
        </w:tc>
      </w:tr>
      <w:tr w:rsidR="00251BB5" w:rsidRPr="00FC108F" w:rsidTr="0011163F">
        <w:tc>
          <w:tcPr>
            <w:tcW w:w="993" w:type="dxa"/>
          </w:tcPr>
          <w:p w:rsidR="00251BB5" w:rsidRPr="00061146" w:rsidRDefault="00251BB5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51BB5" w:rsidRPr="00FC108F" w:rsidRDefault="00251BB5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порядке организации и проведения голосования по отбору общественных терр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торий, подлежащих в рамках реализации муниципальной программы Георгиевского городского округа Ставропол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ского края «Формирование комфортной городской среды» на 2018 – 2022 годы благоустройству в первоочередном п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рядке в 2019 го</w:t>
            </w:r>
            <w:r w:rsidR="00E9477E" w:rsidRPr="00FC108F">
              <w:rPr>
                <w:rFonts w:ascii="Times New Roman" w:hAnsi="Times New Roman" w:cs="Times New Roman"/>
                <w:sz w:val="26"/>
                <w:szCs w:val="26"/>
              </w:rPr>
              <w:t>ду»</w:t>
            </w:r>
          </w:p>
        </w:tc>
        <w:tc>
          <w:tcPr>
            <w:tcW w:w="1560" w:type="dxa"/>
          </w:tcPr>
          <w:p w:rsidR="004E376E" w:rsidRPr="00FC108F" w:rsidRDefault="00E9477E" w:rsidP="004E37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08.08.2018 </w:t>
            </w:r>
          </w:p>
          <w:p w:rsidR="00251BB5" w:rsidRPr="00FC108F" w:rsidRDefault="00E9477E" w:rsidP="004E37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1982</w:t>
            </w:r>
          </w:p>
        </w:tc>
      </w:tr>
      <w:tr w:rsidR="009E4C3B" w:rsidRPr="00FC108F" w:rsidTr="0011163F">
        <w:tc>
          <w:tcPr>
            <w:tcW w:w="993" w:type="dxa"/>
          </w:tcPr>
          <w:p w:rsidR="009E4C3B" w:rsidRPr="00061146" w:rsidRDefault="009E4C3B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9E4C3B" w:rsidRPr="00FC108F" w:rsidRDefault="00F14925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порядок организации деятельности общественной коми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сии и приложение к порядку проведения общественного обсуждения проекта программы «Формирование совр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менной г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родской среды», утвержденные постановлением администрации Георгиевского городского округа Ставр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польского кра</w:t>
            </w:r>
            <w:r w:rsidR="00E9477E" w:rsidRPr="00FC108F">
              <w:rPr>
                <w:rFonts w:ascii="Times New Roman" w:hAnsi="Times New Roman" w:cs="Times New Roman"/>
                <w:sz w:val="26"/>
                <w:szCs w:val="26"/>
              </w:rPr>
              <w:t>я от 25 декабря 2017 г. № 2626»</w:t>
            </w:r>
          </w:p>
        </w:tc>
        <w:tc>
          <w:tcPr>
            <w:tcW w:w="1560" w:type="dxa"/>
          </w:tcPr>
          <w:p w:rsidR="004E376E" w:rsidRPr="00FC108F" w:rsidRDefault="00F14925" w:rsidP="004E37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9477E" w:rsidRPr="00FC108F">
              <w:rPr>
                <w:rFonts w:ascii="Times New Roman" w:hAnsi="Times New Roman" w:cs="Times New Roman"/>
                <w:sz w:val="26"/>
                <w:szCs w:val="26"/>
              </w:rPr>
              <w:t>.08.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</w:p>
          <w:p w:rsidR="009E4C3B" w:rsidRPr="00FC108F" w:rsidRDefault="00F14925" w:rsidP="004E37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2041</w:t>
            </w:r>
          </w:p>
        </w:tc>
      </w:tr>
      <w:tr w:rsidR="00164CC0" w:rsidRPr="00FC108F" w:rsidTr="0011163F">
        <w:tc>
          <w:tcPr>
            <w:tcW w:w="993" w:type="dxa"/>
          </w:tcPr>
          <w:p w:rsidR="00164CC0" w:rsidRPr="00061146" w:rsidRDefault="00164CC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164CC0" w:rsidRPr="00FC108F" w:rsidRDefault="00164CC0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организации и провед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нии конкурса на право заключения договора на установку и эксплуатацию рекламной конструкции в составе остан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вочного павильона»</w:t>
            </w:r>
          </w:p>
        </w:tc>
        <w:tc>
          <w:tcPr>
            <w:tcW w:w="1560" w:type="dxa"/>
          </w:tcPr>
          <w:p w:rsidR="004E376E" w:rsidRPr="00FC108F" w:rsidRDefault="00164CC0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14.08.2018 </w:t>
            </w:r>
          </w:p>
          <w:p w:rsidR="00164CC0" w:rsidRPr="00FC108F" w:rsidRDefault="00164CC0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2071</w:t>
            </w:r>
          </w:p>
        </w:tc>
      </w:tr>
      <w:tr w:rsidR="00251BB5" w:rsidRPr="00FC108F" w:rsidTr="0011163F">
        <w:tc>
          <w:tcPr>
            <w:tcW w:w="993" w:type="dxa"/>
          </w:tcPr>
          <w:p w:rsidR="00251BB5" w:rsidRPr="00061146" w:rsidRDefault="00251BB5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51BB5" w:rsidRPr="00FC108F" w:rsidRDefault="00251BB5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установлении размера платы за содержание жилого помещения для нанимателей по договорам социального найма и договорам найма ж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лого помещения государственного или муниципального ж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лищного фонда в многоквартирных домах, а также для со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ственников жилых помещений, которые не приняли реш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ние о выборе способа управления многоквартирным домом, решение об установлении размера платы за соде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жание ж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лого по</w:t>
            </w:r>
            <w:r w:rsidR="00E9477E" w:rsidRPr="00FC108F">
              <w:rPr>
                <w:rFonts w:ascii="Times New Roman" w:hAnsi="Times New Roman" w:cs="Times New Roman"/>
                <w:sz w:val="26"/>
                <w:szCs w:val="26"/>
              </w:rPr>
              <w:t>мещения»</w:t>
            </w:r>
            <w:proofErr w:type="gramEnd"/>
          </w:p>
        </w:tc>
        <w:tc>
          <w:tcPr>
            <w:tcW w:w="1560" w:type="dxa"/>
          </w:tcPr>
          <w:p w:rsidR="004E376E" w:rsidRPr="00FC108F" w:rsidRDefault="00E9477E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14.08.2018 </w:t>
            </w:r>
          </w:p>
          <w:p w:rsidR="00251BB5" w:rsidRPr="00FC108F" w:rsidRDefault="00E9477E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2086</w:t>
            </w:r>
          </w:p>
        </w:tc>
      </w:tr>
      <w:tr w:rsidR="002F156D" w:rsidRPr="00FC108F" w:rsidTr="0011163F">
        <w:tc>
          <w:tcPr>
            <w:tcW w:w="993" w:type="dxa"/>
          </w:tcPr>
          <w:p w:rsidR="002F156D" w:rsidRPr="00061146" w:rsidRDefault="002F156D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F156D" w:rsidRPr="00FC108F" w:rsidRDefault="002F156D" w:rsidP="00B07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порядке проведения пр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верки инвестиционных проектов, финансирование кот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рых планируется осуществлять полностью или частично за счёт средств бюджета Георгиевского городского округа Ставропольского края, на предмет </w:t>
            </w: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эффективности испол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зования средств бюджета Георгиевского городского окр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га Ставр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польского</w:t>
            </w:r>
            <w:proofErr w:type="gramEnd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 края, направ</w:t>
            </w:r>
            <w:r w:rsidR="00E9477E" w:rsidRPr="00FC108F">
              <w:rPr>
                <w:rFonts w:ascii="Times New Roman" w:hAnsi="Times New Roman" w:cs="Times New Roman"/>
                <w:sz w:val="26"/>
                <w:szCs w:val="26"/>
              </w:rPr>
              <w:t>ленных на капитальные вложения»</w:t>
            </w:r>
          </w:p>
        </w:tc>
        <w:tc>
          <w:tcPr>
            <w:tcW w:w="1560" w:type="dxa"/>
          </w:tcPr>
          <w:p w:rsidR="004E376E" w:rsidRPr="00FC108F" w:rsidRDefault="00B07A13" w:rsidP="00B07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27.08.2018 </w:t>
            </w:r>
          </w:p>
          <w:p w:rsidR="002F156D" w:rsidRPr="00FC108F" w:rsidRDefault="00B07A13" w:rsidP="00B07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2201</w:t>
            </w:r>
          </w:p>
        </w:tc>
      </w:tr>
      <w:tr w:rsidR="002F156D" w:rsidRPr="00FC108F" w:rsidTr="0011163F">
        <w:tc>
          <w:tcPr>
            <w:tcW w:w="993" w:type="dxa"/>
          </w:tcPr>
          <w:p w:rsidR="002F156D" w:rsidRPr="00061146" w:rsidRDefault="002F156D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F156D" w:rsidRPr="00FC108F" w:rsidRDefault="002F156D" w:rsidP="00B07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стоимости услуг, представляемых Георгиевским муниципальным унитарным предприятием «САХ» Георгиевского горо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ского округа Ставропольского края, по сбору и транспо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тиров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нию твердых бытовых отходов для населен</w:t>
            </w:r>
            <w:r w:rsidR="00B07A13" w:rsidRPr="00FC108F">
              <w:rPr>
                <w:rFonts w:ascii="Times New Roman" w:hAnsi="Times New Roman" w:cs="Times New Roman"/>
                <w:sz w:val="26"/>
                <w:szCs w:val="26"/>
              </w:rPr>
              <w:t>ия»</w:t>
            </w:r>
          </w:p>
        </w:tc>
        <w:tc>
          <w:tcPr>
            <w:tcW w:w="1560" w:type="dxa"/>
          </w:tcPr>
          <w:p w:rsidR="004E376E" w:rsidRPr="00FC108F" w:rsidRDefault="00B07A13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31.08.2018 </w:t>
            </w:r>
          </w:p>
          <w:p w:rsidR="002F156D" w:rsidRPr="00FC108F" w:rsidRDefault="00B07A13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2246</w:t>
            </w:r>
          </w:p>
        </w:tc>
      </w:tr>
      <w:tr w:rsidR="00164CC0" w:rsidRPr="00FC108F" w:rsidTr="0011163F">
        <w:tc>
          <w:tcPr>
            <w:tcW w:w="993" w:type="dxa"/>
          </w:tcPr>
          <w:p w:rsidR="00164CC0" w:rsidRPr="00061146" w:rsidRDefault="00164CC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164CC0" w:rsidRPr="00FC108F" w:rsidRDefault="00164CC0" w:rsidP="00B07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</w:t>
            </w:r>
            <w:r w:rsidR="00B07A13" w:rsidRPr="00FC108F">
              <w:rPr>
                <w:rFonts w:ascii="Times New Roman" w:hAnsi="Times New Roman" w:cs="Times New Roman"/>
                <w:sz w:val="26"/>
                <w:szCs w:val="26"/>
              </w:rPr>
              <w:t>ого округа Ставропольского края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луги «Предоставление на праве оперативного управления, хозяйственного ведения имущества, находящегося в м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ниципальной собственно</w:t>
            </w:r>
            <w:r w:rsidR="00B07A13" w:rsidRPr="00FC108F">
              <w:rPr>
                <w:rFonts w:ascii="Times New Roman" w:hAnsi="Times New Roman" w:cs="Times New Roman"/>
                <w:sz w:val="26"/>
                <w:szCs w:val="26"/>
              </w:rPr>
              <w:t>сти»</w:t>
            </w:r>
          </w:p>
        </w:tc>
        <w:tc>
          <w:tcPr>
            <w:tcW w:w="1560" w:type="dxa"/>
          </w:tcPr>
          <w:p w:rsidR="004E376E" w:rsidRPr="00FC108F" w:rsidRDefault="00B07A13" w:rsidP="00B07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06.09.2018 </w:t>
            </w:r>
          </w:p>
          <w:p w:rsidR="00164CC0" w:rsidRPr="00FC108F" w:rsidRDefault="00B07A13" w:rsidP="00B07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2306</w:t>
            </w:r>
          </w:p>
        </w:tc>
      </w:tr>
      <w:tr w:rsidR="00164CC0" w:rsidRPr="00FC108F" w:rsidTr="0011163F">
        <w:tc>
          <w:tcPr>
            <w:tcW w:w="993" w:type="dxa"/>
          </w:tcPr>
          <w:p w:rsidR="00164CC0" w:rsidRPr="00061146" w:rsidRDefault="00164CC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164CC0" w:rsidRPr="00FC108F" w:rsidRDefault="00164CC0" w:rsidP="00B07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луги «Приватизация муниципаль</w:t>
            </w:r>
            <w:r w:rsidR="00B07A13" w:rsidRPr="00FC108F">
              <w:rPr>
                <w:rFonts w:ascii="Times New Roman" w:hAnsi="Times New Roman" w:cs="Times New Roman"/>
                <w:sz w:val="26"/>
                <w:szCs w:val="26"/>
              </w:rPr>
              <w:t>ного имущества»</w:t>
            </w:r>
          </w:p>
        </w:tc>
        <w:tc>
          <w:tcPr>
            <w:tcW w:w="1560" w:type="dxa"/>
          </w:tcPr>
          <w:p w:rsidR="004E376E" w:rsidRPr="00FC108F" w:rsidRDefault="00B07A13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06.</w:t>
            </w:r>
            <w:r w:rsidR="000F6E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="000F6E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</w:p>
          <w:p w:rsidR="00164CC0" w:rsidRPr="00FC108F" w:rsidRDefault="00B07A13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2307</w:t>
            </w:r>
          </w:p>
        </w:tc>
      </w:tr>
      <w:tr w:rsidR="00164CC0" w:rsidRPr="00FC108F" w:rsidTr="0011163F">
        <w:tc>
          <w:tcPr>
            <w:tcW w:w="993" w:type="dxa"/>
          </w:tcPr>
          <w:p w:rsidR="00164CC0" w:rsidRPr="00061146" w:rsidRDefault="00164CC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164CC0" w:rsidRPr="00FC108F" w:rsidRDefault="00164CC0" w:rsidP="00DF2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правил обращения с жидкими бытовыми отходами на территории Г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оргиевского городского округа Ставро</w:t>
            </w:r>
            <w:r w:rsidR="00DF20C0" w:rsidRPr="00FC108F">
              <w:rPr>
                <w:rFonts w:ascii="Times New Roman" w:hAnsi="Times New Roman" w:cs="Times New Roman"/>
                <w:sz w:val="26"/>
                <w:szCs w:val="26"/>
              </w:rPr>
              <w:t>польского края»</w:t>
            </w:r>
          </w:p>
        </w:tc>
        <w:tc>
          <w:tcPr>
            <w:tcW w:w="1560" w:type="dxa"/>
          </w:tcPr>
          <w:p w:rsidR="004E376E" w:rsidRPr="00FC108F" w:rsidRDefault="00DA46D2" w:rsidP="00DA46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20.09.2018 </w:t>
            </w:r>
          </w:p>
          <w:p w:rsidR="00164CC0" w:rsidRPr="00FC108F" w:rsidRDefault="00DA46D2" w:rsidP="00DA46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2497</w:t>
            </w:r>
          </w:p>
        </w:tc>
      </w:tr>
      <w:tr w:rsidR="00164CC0" w:rsidRPr="00FC108F" w:rsidTr="0011163F">
        <w:tc>
          <w:tcPr>
            <w:tcW w:w="993" w:type="dxa"/>
          </w:tcPr>
          <w:p w:rsidR="00164CC0" w:rsidRPr="00061146" w:rsidRDefault="00164CC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164CC0" w:rsidRPr="00FC108F" w:rsidRDefault="00164CC0" w:rsidP="001B1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изменения в схему размещения рекламных конструкций на территории Георгиевского городского округа Ставропольского края, утвержденную постановлением администрации Георгие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ского городского округа Ставропольского кр</w:t>
            </w:r>
            <w:r w:rsidR="001B1489" w:rsidRPr="00FC108F">
              <w:rPr>
                <w:rFonts w:ascii="Times New Roman" w:hAnsi="Times New Roman" w:cs="Times New Roman"/>
                <w:sz w:val="26"/>
                <w:szCs w:val="26"/>
              </w:rPr>
              <w:t>ая от 26 апр</w:t>
            </w:r>
            <w:r w:rsidR="001B1489"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B1489" w:rsidRPr="00FC108F">
              <w:rPr>
                <w:rFonts w:ascii="Times New Roman" w:hAnsi="Times New Roman" w:cs="Times New Roman"/>
                <w:sz w:val="26"/>
                <w:szCs w:val="26"/>
              </w:rPr>
              <w:t>ля 2018 г. № 1120»</w:t>
            </w:r>
          </w:p>
        </w:tc>
        <w:tc>
          <w:tcPr>
            <w:tcW w:w="1560" w:type="dxa"/>
          </w:tcPr>
          <w:p w:rsidR="004E376E" w:rsidRPr="00FC108F" w:rsidRDefault="00DA46D2" w:rsidP="00DA46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25.09.2018 </w:t>
            </w:r>
          </w:p>
          <w:p w:rsidR="00164CC0" w:rsidRPr="00FC108F" w:rsidRDefault="00DA46D2" w:rsidP="00DA46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2548</w:t>
            </w:r>
          </w:p>
        </w:tc>
      </w:tr>
      <w:tr w:rsidR="00164CC0" w:rsidRPr="00FC108F" w:rsidTr="0011163F">
        <w:tc>
          <w:tcPr>
            <w:tcW w:w="993" w:type="dxa"/>
          </w:tcPr>
          <w:p w:rsidR="00164CC0" w:rsidRPr="00061146" w:rsidRDefault="00164CC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164CC0" w:rsidRPr="00FC108F" w:rsidRDefault="00164CC0" w:rsidP="00FC108F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стративного регламента предоставления муниципальной услуги «Предоставление земельных участков, находящи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ся в муниципальной собственности, и земельных учас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ков, государственная собственность на которые не разгр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ничена, расположенных на территории муниципального образования, в аренду, в постоянное (бессрочное) польз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вание, в безвозмездное пользование, в собственность»</w:t>
            </w:r>
          </w:p>
        </w:tc>
        <w:tc>
          <w:tcPr>
            <w:tcW w:w="1560" w:type="dxa"/>
          </w:tcPr>
          <w:p w:rsidR="004E376E" w:rsidRPr="00FC108F" w:rsidRDefault="00DA46D2" w:rsidP="00DA46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25.09.2018 </w:t>
            </w:r>
          </w:p>
          <w:p w:rsidR="00164CC0" w:rsidRPr="00FC108F" w:rsidRDefault="00DA46D2" w:rsidP="00DA46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2554</w:t>
            </w:r>
          </w:p>
        </w:tc>
      </w:tr>
      <w:tr w:rsidR="00164CC0" w:rsidRPr="00FC108F" w:rsidTr="0011163F">
        <w:tc>
          <w:tcPr>
            <w:tcW w:w="993" w:type="dxa"/>
          </w:tcPr>
          <w:p w:rsidR="00164CC0" w:rsidRPr="00061146" w:rsidRDefault="00164CC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164CC0" w:rsidRPr="00FC108F" w:rsidRDefault="00164CC0" w:rsidP="00351B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луги «Постановка граждан, имеющих трех и более детей, на учет в целях предоставления земельных участков, 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ходящихся в государственной или муниципальной собс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венн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сти»</w:t>
            </w:r>
          </w:p>
        </w:tc>
        <w:tc>
          <w:tcPr>
            <w:tcW w:w="1560" w:type="dxa"/>
          </w:tcPr>
          <w:p w:rsidR="004E376E" w:rsidRPr="00FC108F" w:rsidRDefault="001B1489" w:rsidP="001B1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25.09.2018 </w:t>
            </w:r>
          </w:p>
          <w:p w:rsidR="00164CC0" w:rsidRPr="00FC108F" w:rsidRDefault="001B1489" w:rsidP="001B1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2555</w:t>
            </w:r>
          </w:p>
        </w:tc>
      </w:tr>
      <w:tr w:rsidR="00164CC0" w:rsidRPr="00FC108F" w:rsidTr="0011163F">
        <w:tc>
          <w:tcPr>
            <w:tcW w:w="993" w:type="dxa"/>
          </w:tcPr>
          <w:p w:rsidR="00164CC0" w:rsidRPr="00061146" w:rsidRDefault="00164CC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164CC0" w:rsidRPr="00FC108F" w:rsidRDefault="00164CC0" w:rsidP="00DF2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Георгиевского городского 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луги «Выдача разрешения на использование земель или з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мельного участка, находящихся в государственной или муниципальной собственности, без предоставления з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мельных участков и установления сервитута»</w:t>
            </w:r>
          </w:p>
        </w:tc>
        <w:tc>
          <w:tcPr>
            <w:tcW w:w="1560" w:type="dxa"/>
          </w:tcPr>
          <w:p w:rsidR="004E376E" w:rsidRPr="00FC108F" w:rsidRDefault="001B1489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25.09.2018 </w:t>
            </w:r>
          </w:p>
          <w:p w:rsidR="00164CC0" w:rsidRPr="00FC108F" w:rsidRDefault="001B1489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255</w:t>
            </w:r>
            <w:r w:rsidR="00DF20C0" w:rsidRPr="00FC10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64CC0" w:rsidRPr="00FC108F" w:rsidTr="0011163F">
        <w:tc>
          <w:tcPr>
            <w:tcW w:w="993" w:type="dxa"/>
          </w:tcPr>
          <w:p w:rsidR="00164CC0" w:rsidRPr="00061146" w:rsidRDefault="00164CC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164CC0" w:rsidRPr="00FC108F" w:rsidRDefault="00164CC0" w:rsidP="00DF2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луги «Предоставление муниципального имущества во временное владение и пользование гражданам и юриди</w:t>
            </w:r>
            <w:r w:rsidR="00DF20C0" w:rsidRPr="00FC108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DF20C0"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F20C0" w:rsidRPr="00FC108F">
              <w:rPr>
                <w:rFonts w:ascii="Times New Roman" w:hAnsi="Times New Roman" w:cs="Times New Roman"/>
                <w:sz w:val="26"/>
                <w:szCs w:val="26"/>
              </w:rPr>
              <w:t>ским лицам»</w:t>
            </w:r>
          </w:p>
        </w:tc>
        <w:tc>
          <w:tcPr>
            <w:tcW w:w="1560" w:type="dxa"/>
          </w:tcPr>
          <w:p w:rsidR="004E376E" w:rsidRPr="00FC108F" w:rsidRDefault="00DF20C0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25.09.2018 </w:t>
            </w:r>
          </w:p>
          <w:p w:rsidR="00164CC0" w:rsidRPr="00FC108F" w:rsidRDefault="00DF20C0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2577</w:t>
            </w:r>
          </w:p>
        </w:tc>
      </w:tr>
      <w:tr w:rsidR="00164CC0" w:rsidRPr="00FC108F" w:rsidTr="0011163F">
        <w:tc>
          <w:tcPr>
            <w:tcW w:w="993" w:type="dxa"/>
          </w:tcPr>
          <w:p w:rsidR="00164CC0" w:rsidRPr="00061146" w:rsidRDefault="00164CC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164CC0" w:rsidRPr="00FC108F" w:rsidRDefault="00164CC0" w:rsidP="00DF2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луги «Присоединение объектов дорожного сервиса к 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томобильным дорогам (улицам) общего пользования м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го значени</w:t>
            </w:r>
            <w:r w:rsidR="00DF20C0" w:rsidRPr="00FC108F">
              <w:rPr>
                <w:rFonts w:ascii="Times New Roman" w:hAnsi="Times New Roman" w:cs="Times New Roman"/>
                <w:sz w:val="26"/>
                <w:szCs w:val="26"/>
              </w:rPr>
              <w:t>я»</w:t>
            </w:r>
          </w:p>
        </w:tc>
        <w:tc>
          <w:tcPr>
            <w:tcW w:w="1560" w:type="dxa"/>
          </w:tcPr>
          <w:p w:rsidR="004E376E" w:rsidRPr="00FC108F" w:rsidRDefault="00DF20C0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25.09.2018 </w:t>
            </w:r>
          </w:p>
          <w:p w:rsidR="00164CC0" w:rsidRPr="00FC108F" w:rsidRDefault="00DF20C0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2578</w:t>
            </w:r>
          </w:p>
        </w:tc>
      </w:tr>
      <w:tr w:rsidR="00F44BD7" w:rsidRPr="00FC108F" w:rsidTr="0011163F">
        <w:tc>
          <w:tcPr>
            <w:tcW w:w="993" w:type="dxa"/>
          </w:tcPr>
          <w:p w:rsidR="00F44BD7" w:rsidRPr="00061146" w:rsidRDefault="00F44BD7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F44BD7" w:rsidRPr="00FC108F" w:rsidRDefault="00F44BD7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</w:t>
            </w:r>
            <w:r w:rsidR="009540AD"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 округа Ставропольского края 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луги «Перевод жилого помещения в нежилое помещение или нежилого помещения в жилое помещение, выдача д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кумента, подтверждающего принятие соответствующего решения о переводе или об отказе в перево</w:t>
            </w:r>
            <w:r w:rsidR="009540AD" w:rsidRPr="00FC108F">
              <w:rPr>
                <w:rFonts w:ascii="Times New Roman" w:hAnsi="Times New Roman" w:cs="Times New Roman"/>
                <w:sz w:val="26"/>
                <w:szCs w:val="26"/>
              </w:rPr>
              <w:t>де»</w:t>
            </w:r>
          </w:p>
        </w:tc>
        <w:tc>
          <w:tcPr>
            <w:tcW w:w="1560" w:type="dxa"/>
          </w:tcPr>
          <w:p w:rsidR="004E376E" w:rsidRPr="00FC108F" w:rsidRDefault="00F44BD7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03.10</w:t>
            </w:r>
            <w:r w:rsidR="00421B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  <w:p w:rsidR="00F44BD7" w:rsidRPr="00FC108F" w:rsidRDefault="00F44BD7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 № 2636</w:t>
            </w:r>
          </w:p>
        </w:tc>
      </w:tr>
      <w:tr w:rsidR="00164CC0" w:rsidRPr="00FC108F" w:rsidTr="0011163F">
        <w:tc>
          <w:tcPr>
            <w:tcW w:w="993" w:type="dxa"/>
          </w:tcPr>
          <w:p w:rsidR="00164CC0" w:rsidRPr="00061146" w:rsidRDefault="00164CC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164CC0" w:rsidRPr="00FC108F" w:rsidRDefault="00E823DC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полож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ния о проведении </w:t>
            </w: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аттестации руководителей муниципал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ных унитарных предприятий Георгиевского городского округа Ставропольс</w:t>
            </w:r>
            <w:r w:rsidR="00F44BD7" w:rsidRPr="00FC108F">
              <w:rPr>
                <w:rFonts w:ascii="Times New Roman" w:hAnsi="Times New Roman" w:cs="Times New Roman"/>
                <w:sz w:val="26"/>
                <w:szCs w:val="26"/>
              </w:rPr>
              <w:t>кого края</w:t>
            </w:r>
            <w:proofErr w:type="gramEnd"/>
            <w:r w:rsidR="00F44BD7" w:rsidRPr="00FC108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4E376E" w:rsidRPr="00FC108F" w:rsidRDefault="00F44BD7" w:rsidP="00F44B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16.10.2018 </w:t>
            </w:r>
          </w:p>
          <w:p w:rsidR="00164CC0" w:rsidRPr="00FC108F" w:rsidRDefault="00F44BD7" w:rsidP="00F44B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2737</w:t>
            </w:r>
          </w:p>
        </w:tc>
      </w:tr>
      <w:tr w:rsidR="00E823DC" w:rsidRPr="00FC108F" w:rsidTr="0011163F">
        <w:tc>
          <w:tcPr>
            <w:tcW w:w="993" w:type="dxa"/>
          </w:tcPr>
          <w:p w:rsidR="00E823DC" w:rsidRPr="00061146" w:rsidRDefault="00E823DC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E823DC" w:rsidRPr="00FC108F" w:rsidRDefault="00E823DC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луги «Предоставление информации об объектах учета, 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держащейся в реестре муниципального иму</w:t>
            </w:r>
            <w:r w:rsidR="009540AD" w:rsidRPr="00FC108F">
              <w:rPr>
                <w:rFonts w:ascii="Times New Roman" w:hAnsi="Times New Roman" w:cs="Times New Roman"/>
                <w:sz w:val="26"/>
                <w:szCs w:val="26"/>
              </w:rPr>
              <w:t>щества»</w:t>
            </w:r>
          </w:p>
        </w:tc>
        <w:tc>
          <w:tcPr>
            <w:tcW w:w="1560" w:type="dxa"/>
          </w:tcPr>
          <w:p w:rsidR="004E376E" w:rsidRPr="00FC108F" w:rsidRDefault="009540AD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25.10.2018 </w:t>
            </w:r>
          </w:p>
          <w:p w:rsidR="00E823DC" w:rsidRPr="00FC108F" w:rsidRDefault="009540AD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2862</w:t>
            </w:r>
          </w:p>
        </w:tc>
      </w:tr>
      <w:tr w:rsidR="00E823DC" w:rsidRPr="00FC108F" w:rsidTr="0011163F">
        <w:tc>
          <w:tcPr>
            <w:tcW w:w="993" w:type="dxa"/>
          </w:tcPr>
          <w:p w:rsidR="00E823DC" w:rsidRPr="00061146" w:rsidRDefault="00E823DC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E823DC" w:rsidRPr="00FC108F" w:rsidRDefault="00060E0B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административный регламент предоставления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пальной услуги «Предоставление земельных участков, 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ход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щихся в муниципальной собственности, и земельных учас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ков, государственная собственность на которые не разграничена, расположенных на территории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образования, в аренду, в постоянное (бессро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ное) пользование, в безвозмездное пользование, в собс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венность»,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вержденный постановлением администрации Георгиевск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го городского округа Ставропольского края</w:t>
            </w:r>
            <w:r w:rsidR="009540AD"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 от 25 сентября 2018</w:t>
            </w:r>
            <w:proofErr w:type="gramEnd"/>
            <w:r w:rsidR="009540AD"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 г. № 2554»</w:t>
            </w:r>
          </w:p>
        </w:tc>
        <w:tc>
          <w:tcPr>
            <w:tcW w:w="1560" w:type="dxa"/>
          </w:tcPr>
          <w:p w:rsidR="004E376E" w:rsidRPr="00FC108F" w:rsidRDefault="009540AD" w:rsidP="009540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25.10.2018 </w:t>
            </w:r>
          </w:p>
          <w:p w:rsidR="00E823DC" w:rsidRPr="00FC108F" w:rsidRDefault="009540AD" w:rsidP="009540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2865</w:t>
            </w:r>
          </w:p>
        </w:tc>
      </w:tr>
      <w:tr w:rsidR="00E823DC" w:rsidRPr="00FC108F" w:rsidTr="0011163F">
        <w:tc>
          <w:tcPr>
            <w:tcW w:w="993" w:type="dxa"/>
          </w:tcPr>
          <w:p w:rsidR="00E823DC" w:rsidRPr="00061146" w:rsidRDefault="00E823DC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E823DC" w:rsidRPr="00FC108F" w:rsidRDefault="00060E0B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административный регламент предоставления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пальной услуги «Предоставление муниципального имущ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ства во временное владение и пользование гражданам и юридическим лицам», утвержденный постановлением 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министрации Георгиевского городского округа Ставр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польского края</w:t>
            </w:r>
            <w:r w:rsidR="009540AD"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 от 25 сентября 2018 г. № 2577»</w:t>
            </w:r>
          </w:p>
        </w:tc>
        <w:tc>
          <w:tcPr>
            <w:tcW w:w="1560" w:type="dxa"/>
          </w:tcPr>
          <w:p w:rsidR="004E376E" w:rsidRPr="00FC108F" w:rsidRDefault="009540AD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25.10.2018 </w:t>
            </w:r>
          </w:p>
          <w:p w:rsidR="00E823DC" w:rsidRPr="00FC108F" w:rsidRDefault="009540AD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2867</w:t>
            </w:r>
          </w:p>
        </w:tc>
      </w:tr>
      <w:tr w:rsidR="00E823DC" w:rsidRPr="00FC108F" w:rsidTr="0011163F">
        <w:tc>
          <w:tcPr>
            <w:tcW w:w="993" w:type="dxa"/>
          </w:tcPr>
          <w:p w:rsidR="00E823DC" w:rsidRPr="00061146" w:rsidRDefault="00E823DC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E823DC" w:rsidRPr="00FC108F" w:rsidRDefault="00060E0B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административный регламент предоставления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пальной услуги «Перевод жилого помещения в нежилое пом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щение или нежилого помещения в жилое помещение, выдача документа, подтверждающего принятие соответс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щего решения о переводе или об отказе в переводе», утвержденный постановлением администрации Георгие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ского городского округа Ставропольского кра</w:t>
            </w:r>
            <w:r w:rsidR="00011F1C" w:rsidRPr="00FC108F">
              <w:rPr>
                <w:rFonts w:ascii="Times New Roman" w:hAnsi="Times New Roman" w:cs="Times New Roman"/>
                <w:sz w:val="26"/>
                <w:szCs w:val="26"/>
              </w:rPr>
              <w:t>я от 03 о</w:t>
            </w:r>
            <w:r w:rsidR="00011F1C" w:rsidRPr="00FC108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011F1C" w:rsidRPr="00FC108F">
              <w:rPr>
                <w:rFonts w:ascii="Times New Roman" w:hAnsi="Times New Roman" w:cs="Times New Roman"/>
                <w:sz w:val="26"/>
                <w:szCs w:val="26"/>
              </w:rPr>
              <w:t>тября 2018 г. № 2636»</w:t>
            </w:r>
            <w:proofErr w:type="gramEnd"/>
          </w:p>
        </w:tc>
        <w:tc>
          <w:tcPr>
            <w:tcW w:w="1560" w:type="dxa"/>
          </w:tcPr>
          <w:p w:rsidR="004E376E" w:rsidRPr="00FC108F" w:rsidRDefault="00011F1C" w:rsidP="00011F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25.10.2018 </w:t>
            </w:r>
          </w:p>
          <w:p w:rsidR="00E823DC" w:rsidRPr="00FC108F" w:rsidRDefault="00011F1C" w:rsidP="00011F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2870</w:t>
            </w:r>
          </w:p>
        </w:tc>
      </w:tr>
      <w:tr w:rsidR="00164CC0" w:rsidRPr="00FC108F" w:rsidTr="0011163F">
        <w:tc>
          <w:tcPr>
            <w:tcW w:w="993" w:type="dxa"/>
          </w:tcPr>
          <w:p w:rsidR="00164CC0" w:rsidRPr="00061146" w:rsidRDefault="00164CC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164CC0" w:rsidRPr="00FC108F" w:rsidRDefault="00D07E8C" w:rsidP="00033E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административный регламент предоставления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пальной услуги «Предоставление на праве оперативного управления, хозяйственного ведения имущества, наход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щегося в муниципальной собственности», утвержденный постано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лением администрации Георгиевского городского округа Ставропольского края</w:t>
            </w:r>
            <w:r w:rsidR="00033EB5"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 от 06 сентября 2018 г. № 2306»</w:t>
            </w:r>
            <w:proofErr w:type="gramEnd"/>
          </w:p>
        </w:tc>
        <w:tc>
          <w:tcPr>
            <w:tcW w:w="1560" w:type="dxa"/>
          </w:tcPr>
          <w:p w:rsidR="004E376E" w:rsidRPr="00FC108F" w:rsidRDefault="00011F1C" w:rsidP="00011F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29.10.2018 </w:t>
            </w:r>
          </w:p>
          <w:p w:rsidR="00164CC0" w:rsidRPr="00FC108F" w:rsidRDefault="00011F1C" w:rsidP="00011F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2899</w:t>
            </w:r>
          </w:p>
        </w:tc>
      </w:tr>
      <w:tr w:rsidR="002E3DB3" w:rsidRPr="00FC108F" w:rsidTr="0011163F">
        <w:tc>
          <w:tcPr>
            <w:tcW w:w="993" w:type="dxa"/>
          </w:tcPr>
          <w:p w:rsidR="002E3DB3" w:rsidRPr="00061146" w:rsidRDefault="002E3DB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E3DB3" w:rsidRPr="00FC108F" w:rsidRDefault="002E3DB3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административный регламент предоставления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пальной услуги «Приватизация муниципального имущес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ва», утвержденный постановлением администрации Гео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гие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ского городского округа Ставропольского края от 06 се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тября 2018 г. № 2307»</w:t>
            </w:r>
          </w:p>
        </w:tc>
        <w:tc>
          <w:tcPr>
            <w:tcW w:w="1560" w:type="dxa"/>
          </w:tcPr>
          <w:p w:rsidR="004E376E" w:rsidRPr="00FC108F" w:rsidRDefault="00011F1C" w:rsidP="00011F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29.10.2018 </w:t>
            </w:r>
          </w:p>
          <w:p w:rsidR="002E3DB3" w:rsidRPr="00FC108F" w:rsidRDefault="00011F1C" w:rsidP="00011F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2900</w:t>
            </w:r>
          </w:p>
        </w:tc>
      </w:tr>
      <w:tr w:rsidR="002E3DB3" w:rsidRPr="00FC108F" w:rsidTr="0011163F">
        <w:tc>
          <w:tcPr>
            <w:tcW w:w="993" w:type="dxa"/>
          </w:tcPr>
          <w:p w:rsidR="002E3DB3" w:rsidRPr="00061146" w:rsidRDefault="002E3DB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E3DB3" w:rsidRPr="00FC108F" w:rsidRDefault="006462AF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луги «Утверждение схемы расположения земельного уч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стка или земельных участков на кадастровом плане терр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тории»</w:t>
            </w:r>
          </w:p>
        </w:tc>
        <w:tc>
          <w:tcPr>
            <w:tcW w:w="1560" w:type="dxa"/>
          </w:tcPr>
          <w:p w:rsidR="004E376E" w:rsidRPr="00FC108F" w:rsidRDefault="00033EB5" w:rsidP="00033E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29.10</w:t>
            </w:r>
            <w:r w:rsidR="00421B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</w:p>
          <w:p w:rsidR="002E3DB3" w:rsidRPr="00FC108F" w:rsidRDefault="00033EB5" w:rsidP="00033E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2942</w:t>
            </w:r>
          </w:p>
        </w:tc>
      </w:tr>
      <w:tr w:rsidR="002E3DB3" w:rsidRPr="00FC108F" w:rsidTr="0011163F">
        <w:tc>
          <w:tcPr>
            <w:tcW w:w="993" w:type="dxa"/>
          </w:tcPr>
          <w:p w:rsidR="002E3DB3" w:rsidRPr="00061146" w:rsidRDefault="002E3DB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E3DB3" w:rsidRPr="00FC108F" w:rsidRDefault="006462AF" w:rsidP="005B67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административный регламент предоставления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пальной услуги «Выдача разрешения на использование земель или земельного участка, находящихся в государс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венной или муниципальной собственности, без предоста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ления земельных участков и установления сервитута»,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вержденный постановлением администрации Георгие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ского городского округа Ставропольского края от 25 се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тября 2018 г. № 2556»</w:t>
            </w:r>
            <w:proofErr w:type="gramEnd"/>
          </w:p>
        </w:tc>
        <w:tc>
          <w:tcPr>
            <w:tcW w:w="1560" w:type="dxa"/>
          </w:tcPr>
          <w:p w:rsidR="004E376E" w:rsidRPr="00FC108F" w:rsidRDefault="005B67B5" w:rsidP="004E37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02.11.2018 </w:t>
            </w:r>
          </w:p>
          <w:p w:rsidR="002E3DB3" w:rsidRPr="00FC108F" w:rsidRDefault="005B67B5" w:rsidP="004E37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2953</w:t>
            </w:r>
          </w:p>
        </w:tc>
      </w:tr>
      <w:tr w:rsidR="002E3DB3" w:rsidRPr="00FC108F" w:rsidTr="0011163F">
        <w:tc>
          <w:tcPr>
            <w:tcW w:w="993" w:type="dxa"/>
          </w:tcPr>
          <w:p w:rsidR="002E3DB3" w:rsidRPr="00061146" w:rsidRDefault="002E3DB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E3DB3" w:rsidRPr="00FC108F" w:rsidRDefault="006462AF" w:rsidP="005B67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луги «Предоставление информации об объектах недвиж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мого имущества, находящихся в муниципальной собс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венности и предназначенных для сдачи в аренду»</w:t>
            </w:r>
          </w:p>
        </w:tc>
        <w:tc>
          <w:tcPr>
            <w:tcW w:w="1560" w:type="dxa"/>
          </w:tcPr>
          <w:p w:rsidR="004E376E" w:rsidRPr="00FC108F" w:rsidRDefault="005B67B5" w:rsidP="004E37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02.11.2018 </w:t>
            </w:r>
          </w:p>
          <w:p w:rsidR="002E3DB3" w:rsidRPr="00FC108F" w:rsidRDefault="005B67B5" w:rsidP="004E37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2956</w:t>
            </w:r>
          </w:p>
        </w:tc>
      </w:tr>
      <w:tr w:rsidR="002E3DB3" w:rsidRPr="00FC108F" w:rsidTr="0011163F">
        <w:tc>
          <w:tcPr>
            <w:tcW w:w="993" w:type="dxa"/>
          </w:tcPr>
          <w:p w:rsidR="002E3DB3" w:rsidRPr="00061146" w:rsidRDefault="002E3DB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E3DB3" w:rsidRPr="00FC108F" w:rsidRDefault="006462AF" w:rsidP="00A81F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луги «Предоставление решения о согласовании архите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турно-градостроительного облика объекта»</w:t>
            </w:r>
          </w:p>
        </w:tc>
        <w:tc>
          <w:tcPr>
            <w:tcW w:w="1560" w:type="dxa"/>
          </w:tcPr>
          <w:p w:rsidR="004E376E" w:rsidRPr="00FC108F" w:rsidRDefault="005B67B5" w:rsidP="004E37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02.11.2018 </w:t>
            </w:r>
          </w:p>
          <w:p w:rsidR="002E3DB3" w:rsidRPr="00FC108F" w:rsidRDefault="005B67B5" w:rsidP="004E37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29</w:t>
            </w:r>
            <w:r w:rsidR="00A81F22" w:rsidRPr="00FC108F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1E0480" w:rsidRPr="00FC108F" w:rsidTr="0011163F">
        <w:tc>
          <w:tcPr>
            <w:tcW w:w="993" w:type="dxa"/>
          </w:tcPr>
          <w:p w:rsidR="001E0480" w:rsidRPr="00061146" w:rsidRDefault="001E048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1E0480" w:rsidRPr="00FC108F" w:rsidRDefault="001E0480" w:rsidP="00A81F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полож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ния о порядке расчёта размера платы за пользование ж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лым помещением (платы за наём) для нанимателей жилых п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мещений по договорам социального найма и договорам найма жилого помещения государственного или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пального жилищного фонда на территории Георгиевского городского округа Ставропольского края»</w:t>
            </w:r>
          </w:p>
        </w:tc>
        <w:tc>
          <w:tcPr>
            <w:tcW w:w="1560" w:type="dxa"/>
          </w:tcPr>
          <w:p w:rsidR="004E376E" w:rsidRPr="00FC108F" w:rsidRDefault="00A81F22" w:rsidP="004E37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07.11.2018 </w:t>
            </w:r>
          </w:p>
          <w:p w:rsidR="001E0480" w:rsidRPr="00FC108F" w:rsidRDefault="00A81F22" w:rsidP="004E37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3000</w:t>
            </w:r>
          </w:p>
        </w:tc>
      </w:tr>
      <w:tr w:rsidR="001E0480" w:rsidRPr="00FC108F" w:rsidTr="0011163F">
        <w:tc>
          <w:tcPr>
            <w:tcW w:w="993" w:type="dxa"/>
          </w:tcPr>
          <w:p w:rsidR="001E0480" w:rsidRPr="00061146" w:rsidRDefault="001E048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1E0480" w:rsidRPr="00FC108F" w:rsidRDefault="001E0480" w:rsidP="00A81F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административный регламент предоставления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пальной услуги «Присоединение объектов дорожного се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виса к автомобильным дорогам (улицам) общего польз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вания м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стного значения», утвержденный постановлением администрации Георгиевского городского округа Ставр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польского края от 25 сентября 2018 г. № 2578»</w:t>
            </w:r>
          </w:p>
        </w:tc>
        <w:tc>
          <w:tcPr>
            <w:tcW w:w="1560" w:type="dxa"/>
          </w:tcPr>
          <w:p w:rsidR="004E376E" w:rsidRPr="00FC108F" w:rsidRDefault="00A81F22" w:rsidP="004E37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07.11.2018 </w:t>
            </w:r>
          </w:p>
          <w:p w:rsidR="001E0480" w:rsidRPr="00FC108F" w:rsidRDefault="00A81F22" w:rsidP="004E37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3001</w:t>
            </w:r>
          </w:p>
        </w:tc>
      </w:tr>
      <w:tr w:rsidR="001E0480" w:rsidRPr="00FC108F" w:rsidTr="0011163F">
        <w:tc>
          <w:tcPr>
            <w:tcW w:w="993" w:type="dxa"/>
          </w:tcPr>
          <w:p w:rsidR="001E0480" w:rsidRPr="00061146" w:rsidRDefault="001E048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1E0480" w:rsidRPr="00FC108F" w:rsidRDefault="00C5631A" w:rsidP="008746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луги «Выдача разрешений на установку и эксплуатацию рекламных конструкций»</w:t>
            </w:r>
          </w:p>
        </w:tc>
        <w:tc>
          <w:tcPr>
            <w:tcW w:w="1560" w:type="dxa"/>
          </w:tcPr>
          <w:p w:rsidR="004E376E" w:rsidRPr="00FC108F" w:rsidRDefault="008746F7" w:rsidP="004E37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421B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11.2018 </w:t>
            </w:r>
          </w:p>
          <w:p w:rsidR="001E0480" w:rsidRPr="00FC108F" w:rsidRDefault="008746F7" w:rsidP="004E37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3013</w:t>
            </w:r>
          </w:p>
        </w:tc>
      </w:tr>
      <w:tr w:rsidR="00C5631A" w:rsidRPr="00FC108F" w:rsidTr="0011163F">
        <w:tc>
          <w:tcPr>
            <w:tcW w:w="993" w:type="dxa"/>
          </w:tcPr>
          <w:p w:rsidR="00C5631A" w:rsidRPr="00061146" w:rsidRDefault="00C5631A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C5631A" w:rsidRPr="00FC108F" w:rsidRDefault="00DA7DDB" w:rsidP="00F801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Георгиевского городского округа Ставропольского </w:t>
            </w:r>
            <w:r w:rsidR="004018FF">
              <w:rPr>
                <w:rFonts w:ascii="Times New Roman" w:hAnsi="Times New Roman" w:cs="Times New Roman"/>
                <w:sz w:val="26"/>
                <w:szCs w:val="26"/>
              </w:rPr>
              <w:t xml:space="preserve">края 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«Об утверждении размера платы за пользование жилым помещением (платы за наём) для нанимателей жилых помещений по договорам соц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ального найма и договорам найма жилого помещения г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ственного или муниципального жилищного фонда в мн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гоквартирных домах за 1 кв</w:t>
            </w: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244C2C" w:rsidRPr="00FC108F" w:rsidRDefault="00F801E2" w:rsidP="00244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12.11.2018 </w:t>
            </w:r>
          </w:p>
          <w:p w:rsidR="00C5631A" w:rsidRPr="00FC108F" w:rsidRDefault="00F801E2" w:rsidP="00244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3057</w:t>
            </w:r>
          </w:p>
        </w:tc>
      </w:tr>
      <w:tr w:rsidR="00C5631A" w:rsidRPr="00FC108F" w:rsidTr="0011163F">
        <w:tc>
          <w:tcPr>
            <w:tcW w:w="993" w:type="dxa"/>
          </w:tcPr>
          <w:p w:rsidR="00C5631A" w:rsidRPr="00061146" w:rsidRDefault="00C5631A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C5631A" w:rsidRPr="00FC108F" w:rsidRDefault="00DA7DDB" w:rsidP="00F801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порядка деятельности общественных муниципальных кладбищ на территории Георгиевского городского округа Ставропол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ского края»</w:t>
            </w:r>
          </w:p>
        </w:tc>
        <w:tc>
          <w:tcPr>
            <w:tcW w:w="1560" w:type="dxa"/>
          </w:tcPr>
          <w:p w:rsidR="00C5631A" w:rsidRPr="00FC108F" w:rsidRDefault="00F801E2" w:rsidP="00421B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13.11.2018 № 3088</w:t>
            </w:r>
          </w:p>
        </w:tc>
      </w:tr>
      <w:tr w:rsidR="00C5631A" w:rsidRPr="00FC108F" w:rsidTr="0011163F">
        <w:tc>
          <w:tcPr>
            <w:tcW w:w="993" w:type="dxa"/>
          </w:tcPr>
          <w:p w:rsidR="00C5631A" w:rsidRPr="00061146" w:rsidRDefault="00C5631A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C5631A" w:rsidRPr="00FC108F" w:rsidRDefault="00DA7DDB" w:rsidP="00F801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луги «Принятие решения об установлении сервитута в 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ношении земельного участка»</w:t>
            </w:r>
          </w:p>
        </w:tc>
        <w:tc>
          <w:tcPr>
            <w:tcW w:w="1560" w:type="dxa"/>
          </w:tcPr>
          <w:p w:rsidR="00C5631A" w:rsidRPr="00FC108F" w:rsidRDefault="00F801E2" w:rsidP="00421B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19.11.2018  № 3106</w:t>
            </w:r>
          </w:p>
        </w:tc>
      </w:tr>
      <w:tr w:rsidR="00DA7DDB" w:rsidRPr="00FC108F" w:rsidTr="0011163F">
        <w:tc>
          <w:tcPr>
            <w:tcW w:w="993" w:type="dxa"/>
          </w:tcPr>
          <w:p w:rsidR="00DA7DDB" w:rsidRPr="00061146" w:rsidRDefault="00DA7DDB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A7DDB" w:rsidRPr="00FC108F" w:rsidRDefault="00DA7DDB" w:rsidP="00C62F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луги «Выдача документа, подтверждающего проведение основных работ по строительству (реконструкции) объе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та индивидуального жилищного строительства, осущест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ляемому с привлечением средств материнского (семейн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го) капитала»</w:t>
            </w:r>
            <w:proofErr w:type="gramEnd"/>
          </w:p>
        </w:tc>
        <w:tc>
          <w:tcPr>
            <w:tcW w:w="1560" w:type="dxa"/>
          </w:tcPr>
          <w:p w:rsidR="00244C2C" w:rsidRPr="00FC108F" w:rsidRDefault="00C62F2E" w:rsidP="00244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26.11.2018 </w:t>
            </w:r>
          </w:p>
          <w:p w:rsidR="00DA7DDB" w:rsidRPr="00FC108F" w:rsidRDefault="00C62F2E" w:rsidP="00244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3210</w:t>
            </w:r>
          </w:p>
        </w:tc>
      </w:tr>
      <w:tr w:rsidR="00DA7DDB" w:rsidRPr="00FC108F" w:rsidTr="0011163F">
        <w:tc>
          <w:tcPr>
            <w:tcW w:w="993" w:type="dxa"/>
          </w:tcPr>
          <w:p w:rsidR="00DA7DDB" w:rsidRPr="00061146" w:rsidRDefault="00DA7DDB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A7DDB" w:rsidRPr="00FC108F" w:rsidRDefault="00DA7DDB" w:rsidP="005532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луги «Принятие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предоставлялся»</w:t>
            </w:r>
          </w:p>
        </w:tc>
        <w:tc>
          <w:tcPr>
            <w:tcW w:w="1560" w:type="dxa"/>
          </w:tcPr>
          <w:p w:rsidR="00DA7DDB" w:rsidRPr="00FC108F" w:rsidRDefault="0055320A" w:rsidP="00421B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03.12.2018  № 3305</w:t>
            </w:r>
          </w:p>
        </w:tc>
      </w:tr>
      <w:tr w:rsidR="00DA7DDB" w:rsidRPr="00FC108F" w:rsidTr="0011163F">
        <w:tc>
          <w:tcPr>
            <w:tcW w:w="993" w:type="dxa"/>
          </w:tcPr>
          <w:p w:rsidR="00DA7DDB" w:rsidRPr="00061146" w:rsidRDefault="00DA7DDB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A7DDB" w:rsidRPr="00FC108F" w:rsidRDefault="00B84E70" w:rsidP="005532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</w:t>
            </w:r>
            <w:r w:rsidR="0055320A" w:rsidRPr="00FC108F">
              <w:rPr>
                <w:rFonts w:ascii="Times New Roman" w:hAnsi="Times New Roman" w:cs="Times New Roman"/>
                <w:sz w:val="26"/>
                <w:szCs w:val="26"/>
              </w:rPr>
              <w:t>ого округа Ставропольского края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порядка представления лицами, поступающими на должности 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ководителей муниципальных учреждений, и руководит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лями муниципальных учреждений сведений о доходах, об им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ществе и обязательствах имущественного характера»</w:t>
            </w:r>
          </w:p>
        </w:tc>
        <w:tc>
          <w:tcPr>
            <w:tcW w:w="1560" w:type="dxa"/>
          </w:tcPr>
          <w:p w:rsidR="00244C2C" w:rsidRPr="00FC108F" w:rsidRDefault="0055320A" w:rsidP="00244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11.12.2018 </w:t>
            </w:r>
          </w:p>
          <w:p w:rsidR="00DA7DDB" w:rsidRPr="00FC108F" w:rsidRDefault="0055320A" w:rsidP="00244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3383</w:t>
            </w:r>
          </w:p>
        </w:tc>
      </w:tr>
      <w:tr w:rsidR="00DA7DDB" w:rsidRPr="00FC108F" w:rsidTr="0011163F">
        <w:tc>
          <w:tcPr>
            <w:tcW w:w="993" w:type="dxa"/>
          </w:tcPr>
          <w:p w:rsidR="00DA7DDB" w:rsidRPr="00061146" w:rsidRDefault="00DA7DDB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A7DDB" w:rsidRPr="00FC108F" w:rsidRDefault="00B84E70" w:rsidP="005532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полож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ния о порядке проведения служебных проверок в отнош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нии муниципальных служащих администрации Георгие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ского городского округа Ставропольского края, руковод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телей муниципальных учреждений и муниципальных ун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тарных предприятий Георгиевского городского округа Ставропольского края и применении дисциплинарных взысканий к ним»</w:t>
            </w:r>
          </w:p>
        </w:tc>
        <w:tc>
          <w:tcPr>
            <w:tcW w:w="1560" w:type="dxa"/>
          </w:tcPr>
          <w:p w:rsidR="00244C2C" w:rsidRPr="00FC108F" w:rsidRDefault="0055320A" w:rsidP="00244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11.12.2018 </w:t>
            </w:r>
          </w:p>
          <w:p w:rsidR="00DA7DDB" w:rsidRPr="00FC108F" w:rsidRDefault="0055320A" w:rsidP="00244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3411</w:t>
            </w:r>
          </w:p>
        </w:tc>
      </w:tr>
      <w:tr w:rsidR="00DA7DDB" w:rsidRPr="00FC108F" w:rsidTr="0011163F">
        <w:tc>
          <w:tcPr>
            <w:tcW w:w="993" w:type="dxa"/>
          </w:tcPr>
          <w:p w:rsidR="00DA7DDB" w:rsidRPr="00061146" w:rsidRDefault="00DA7DDB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A7DDB" w:rsidRPr="00FC108F" w:rsidRDefault="00B84E70" w:rsidP="005532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порядке уведомления представителя нанимателя (работодателя) о фактах обр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щения в целях склонения муниципального служащего, з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мещающего должность муниципальной службы в админ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страции Георгиевского городского округа Ставропольск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го края, к совершению коррупционных правонарушений»</w:t>
            </w:r>
          </w:p>
        </w:tc>
        <w:tc>
          <w:tcPr>
            <w:tcW w:w="1560" w:type="dxa"/>
          </w:tcPr>
          <w:p w:rsidR="00DA7DDB" w:rsidRPr="00FC108F" w:rsidRDefault="0055320A" w:rsidP="00421B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11.12.2018  № 3412</w:t>
            </w:r>
          </w:p>
        </w:tc>
      </w:tr>
      <w:tr w:rsidR="00DA7DDB" w:rsidRPr="00FC108F" w:rsidTr="0011163F">
        <w:tc>
          <w:tcPr>
            <w:tcW w:w="993" w:type="dxa"/>
          </w:tcPr>
          <w:p w:rsidR="00DA7DDB" w:rsidRPr="00061146" w:rsidRDefault="00DA7DDB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A7DDB" w:rsidRPr="00FC108F" w:rsidRDefault="00EC26CB" w:rsidP="00BD3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порядке вырубки, во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становления и защиты зеленых насаждений на территории Г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оргиевского городского округа Ставропольского края»</w:t>
            </w:r>
          </w:p>
        </w:tc>
        <w:tc>
          <w:tcPr>
            <w:tcW w:w="1560" w:type="dxa"/>
          </w:tcPr>
          <w:p w:rsidR="00DA7DDB" w:rsidRPr="00FC108F" w:rsidRDefault="00BD3271" w:rsidP="00421B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14.12.2018  № 3477</w:t>
            </w:r>
          </w:p>
        </w:tc>
      </w:tr>
      <w:tr w:rsidR="00DA7DDB" w:rsidRPr="00FC108F" w:rsidTr="0011163F">
        <w:tc>
          <w:tcPr>
            <w:tcW w:w="993" w:type="dxa"/>
          </w:tcPr>
          <w:p w:rsidR="00DA7DDB" w:rsidRPr="00061146" w:rsidRDefault="00DA7DDB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A7DDB" w:rsidRPr="00FC108F" w:rsidRDefault="00EC26CB" w:rsidP="00BD3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луги «Прием в муниципальную собственность приватиз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рованных жилых помещений»</w:t>
            </w:r>
          </w:p>
        </w:tc>
        <w:tc>
          <w:tcPr>
            <w:tcW w:w="1560" w:type="dxa"/>
          </w:tcPr>
          <w:p w:rsidR="00010CD1" w:rsidRPr="00FC108F" w:rsidRDefault="00BD3271" w:rsidP="00010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14.12.2018 </w:t>
            </w:r>
          </w:p>
          <w:p w:rsidR="00DA7DDB" w:rsidRPr="00FC108F" w:rsidRDefault="00BD3271" w:rsidP="00010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3479</w:t>
            </w:r>
          </w:p>
        </w:tc>
      </w:tr>
      <w:tr w:rsidR="00DA7DDB" w:rsidRPr="00FC108F" w:rsidTr="0011163F">
        <w:tc>
          <w:tcPr>
            <w:tcW w:w="993" w:type="dxa"/>
          </w:tcPr>
          <w:p w:rsidR="00DA7DDB" w:rsidRPr="00061146" w:rsidRDefault="00DA7DDB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A7DDB" w:rsidRPr="00FC108F" w:rsidRDefault="00EC26CB" w:rsidP="000913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луги «Предоставление информации, в том числе с испол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зованием государственной информационной системы ж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лищно-коммунального хозяйства, о порядке предоставл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ния жилищно-коммунальных услуг населению»</w:t>
            </w:r>
          </w:p>
        </w:tc>
        <w:tc>
          <w:tcPr>
            <w:tcW w:w="1560" w:type="dxa"/>
          </w:tcPr>
          <w:p w:rsidR="00DA7DDB" w:rsidRPr="00FC108F" w:rsidRDefault="00091381" w:rsidP="00421B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14.12.2018 г. № 3480</w:t>
            </w:r>
          </w:p>
        </w:tc>
      </w:tr>
      <w:tr w:rsidR="00DA7DDB" w:rsidRPr="00FC108F" w:rsidTr="0011163F">
        <w:tc>
          <w:tcPr>
            <w:tcW w:w="993" w:type="dxa"/>
          </w:tcPr>
          <w:p w:rsidR="00DA7DDB" w:rsidRPr="00061146" w:rsidRDefault="00DA7DDB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A7DDB" w:rsidRPr="00FC108F" w:rsidRDefault="00EC26CB" w:rsidP="000913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луги «Приватизация жилых помещений в муниципальном жилищном фонде, занимаемых гражданами на условиях 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циального найма»</w:t>
            </w:r>
          </w:p>
        </w:tc>
        <w:tc>
          <w:tcPr>
            <w:tcW w:w="1560" w:type="dxa"/>
          </w:tcPr>
          <w:p w:rsidR="00DA7DDB" w:rsidRPr="00FC108F" w:rsidRDefault="00091381" w:rsidP="00421B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14.12.2018  № 3481</w:t>
            </w:r>
          </w:p>
        </w:tc>
      </w:tr>
      <w:tr w:rsidR="00DA7DDB" w:rsidRPr="00FC108F" w:rsidTr="0011163F">
        <w:tc>
          <w:tcPr>
            <w:tcW w:w="993" w:type="dxa"/>
          </w:tcPr>
          <w:p w:rsidR="00DA7DDB" w:rsidRPr="00061146" w:rsidRDefault="00DA7DDB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A7DDB" w:rsidRPr="00FC108F" w:rsidRDefault="00EC26CB" w:rsidP="000913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инвестиционной де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тельности на территории Георгиевского городского округа Ставропольского края»</w:t>
            </w:r>
          </w:p>
        </w:tc>
        <w:tc>
          <w:tcPr>
            <w:tcW w:w="1560" w:type="dxa"/>
          </w:tcPr>
          <w:p w:rsidR="00DA7DDB" w:rsidRPr="00FC108F" w:rsidRDefault="00091381" w:rsidP="00421B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19.12.2018  № 3515</w:t>
            </w:r>
          </w:p>
        </w:tc>
      </w:tr>
      <w:tr w:rsidR="00DA7DDB" w:rsidRPr="00FC108F" w:rsidTr="0011163F">
        <w:tc>
          <w:tcPr>
            <w:tcW w:w="993" w:type="dxa"/>
          </w:tcPr>
          <w:p w:rsidR="00DA7DDB" w:rsidRPr="00061146" w:rsidRDefault="00DA7DDB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A7DDB" w:rsidRPr="00FC108F" w:rsidRDefault="00D708BE" w:rsidP="003E35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порядке создания мест (площадок) накопления твёрдых коммунальных отходов на территории Георгиевского городского округа Ставр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польского края и регламенте формирования и ведения ре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стра мест (площадок) накопления твёрдых коммунальных отх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дов на территории Георгиевского городского округа Ста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ропольского края»</w:t>
            </w:r>
          </w:p>
        </w:tc>
        <w:tc>
          <w:tcPr>
            <w:tcW w:w="1560" w:type="dxa"/>
          </w:tcPr>
          <w:p w:rsidR="00010CD1" w:rsidRPr="00FC108F" w:rsidRDefault="003E35F3" w:rsidP="00010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29.12.2018 </w:t>
            </w:r>
          </w:p>
          <w:p w:rsidR="00DA7DDB" w:rsidRPr="00FC108F" w:rsidRDefault="003E35F3" w:rsidP="00010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3736</w:t>
            </w:r>
          </w:p>
        </w:tc>
      </w:tr>
      <w:tr w:rsidR="00DA7DDB" w:rsidRPr="00FC108F" w:rsidTr="0011163F">
        <w:tc>
          <w:tcPr>
            <w:tcW w:w="993" w:type="dxa"/>
          </w:tcPr>
          <w:p w:rsidR="00DA7DDB" w:rsidRPr="00061146" w:rsidRDefault="00DA7DDB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A7DDB" w:rsidRPr="00FC108F" w:rsidRDefault="00D708BE" w:rsidP="00F279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луги «Предоставление земельного участка для погребения </w:t>
            </w: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умерших</w:t>
            </w:r>
            <w:proofErr w:type="gramEnd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DA7DDB" w:rsidRPr="00FC108F" w:rsidRDefault="003E35F3" w:rsidP="00421B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18.01.2019 № 30</w:t>
            </w:r>
          </w:p>
        </w:tc>
      </w:tr>
      <w:tr w:rsidR="00DA7DDB" w:rsidRPr="00FC108F" w:rsidTr="0011163F">
        <w:tc>
          <w:tcPr>
            <w:tcW w:w="993" w:type="dxa"/>
          </w:tcPr>
          <w:p w:rsidR="00DA7DDB" w:rsidRPr="00061146" w:rsidRDefault="00DA7DDB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A7DDB" w:rsidRPr="00FC108F" w:rsidRDefault="00D708BE" w:rsidP="004A0F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порядка проведения оценки регулирующего воздействия проектов нормативных правовых актов администрации Георгие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ского городского округа Ставропольского края, затраг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вающих вопросы осуществления предпринимательской и инвестиционной деятельности, и порядка проведения эк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пертизы нормативных правовых актов администрации Г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оргиевского городского округа Ставропольского края, з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трагивающих вопросы осуществления предпринимател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ской и инвестиционной деятельности»</w:t>
            </w:r>
            <w:proofErr w:type="gramEnd"/>
          </w:p>
        </w:tc>
        <w:tc>
          <w:tcPr>
            <w:tcW w:w="1560" w:type="dxa"/>
          </w:tcPr>
          <w:p w:rsidR="0080222C" w:rsidRPr="00FC108F" w:rsidRDefault="003E35F3" w:rsidP="008022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25.01.2019 </w:t>
            </w:r>
          </w:p>
          <w:p w:rsidR="00DA7DDB" w:rsidRPr="00FC108F" w:rsidRDefault="003E35F3" w:rsidP="008022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84</w:t>
            </w:r>
          </w:p>
        </w:tc>
      </w:tr>
      <w:tr w:rsidR="00DA7DDB" w:rsidRPr="00FC108F" w:rsidTr="0011163F">
        <w:tc>
          <w:tcPr>
            <w:tcW w:w="993" w:type="dxa"/>
          </w:tcPr>
          <w:p w:rsidR="00DA7DDB" w:rsidRPr="00061146" w:rsidRDefault="00DA7DDB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A7DDB" w:rsidRPr="00FC108F" w:rsidRDefault="00D708BE" w:rsidP="004823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правила размещения и содержания информационных ко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струкций в Георгиевском городском округе Ставропол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ского края, утвержденные постановлением администрации Г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оргиевского городского округа Ставропольского края от 03 октября 2017 г. № 1652»</w:t>
            </w:r>
          </w:p>
        </w:tc>
        <w:tc>
          <w:tcPr>
            <w:tcW w:w="1560" w:type="dxa"/>
          </w:tcPr>
          <w:p w:rsidR="0080222C" w:rsidRPr="00FC108F" w:rsidRDefault="004A0F23" w:rsidP="008022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01.02.2019 </w:t>
            </w:r>
          </w:p>
          <w:p w:rsidR="00DA7DDB" w:rsidRPr="00FC108F" w:rsidRDefault="004A0F23" w:rsidP="008022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252</w:t>
            </w:r>
          </w:p>
        </w:tc>
      </w:tr>
      <w:tr w:rsidR="00DA7DDB" w:rsidRPr="00FC108F" w:rsidTr="0011163F">
        <w:tc>
          <w:tcPr>
            <w:tcW w:w="993" w:type="dxa"/>
          </w:tcPr>
          <w:p w:rsidR="00DA7DDB" w:rsidRPr="00061146" w:rsidRDefault="00DA7DDB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A7DDB" w:rsidRPr="00786359" w:rsidRDefault="00D708BE" w:rsidP="004A0F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359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порядка реализации проекта «Школа предпринимателя» на терр</w:t>
            </w:r>
            <w:r w:rsidRPr="0078635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86359">
              <w:rPr>
                <w:rFonts w:ascii="Times New Roman" w:hAnsi="Times New Roman" w:cs="Times New Roman"/>
                <w:sz w:val="26"/>
                <w:szCs w:val="26"/>
              </w:rPr>
              <w:t>тории Георгиевского городского округа Ставропольского края» Постановление администрации Георгиевского г</w:t>
            </w:r>
            <w:r w:rsidRPr="0078635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86359">
              <w:rPr>
                <w:rFonts w:ascii="Times New Roman" w:hAnsi="Times New Roman" w:cs="Times New Roman"/>
                <w:sz w:val="26"/>
                <w:szCs w:val="26"/>
              </w:rPr>
              <w:t>родского округа Ставропольского края от 18 февраля 2019 г. № 393 «Об утверждении порядка реализации проекта «Школа предпринимателя» на территории Георгиевского городск</w:t>
            </w:r>
            <w:r w:rsidRPr="0078635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86359">
              <w:rPr>
                <w:rFonts w:ascii="Times New Roman" w:hAnsi="Times New Roman" w:cs="Times New Roman"/>
                <w:sz w:val="26"/>
                <w:szCs w:val="26"/>
              </w:rPr>
              <w:t>го округа Ставропольского края»</w:t>
            </w:r>
          </w:p>
        </w:tc>
        <w:tc>
          <w:tcPr>
            <w:tcW w:w="1560" w:type="dxa"/>
          </w:tcPr>
          <w:p w:rsidR="0080222C" w:rsidRPr="00786359" w:rsidRDefault="004A0F23" w:rsidP="008022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359">
              <w:rPr>
                <w:rFonts w:ascii="Times New Roman" w:hAnsi="Times New Roman" w:cs="Times New Roman"/>
                <w:sz w:val="26"/>
                <w:szCs w:val="26"/>
              </w:rPr>
              <w:t>18.02</w:t>
            </w:r>
            <w:r w:rsidR="00421B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86359">
              <w:rPr>
                <w:rFonts w:ascii="Times New Roman" w:hAnsi="Times New Roman" w:cs="Times New Roman"/>
                <w:sz w:val="26"/>
                <w:szCs w:val="26"/>
              </w:rPr>
              <w:t xml:space="preserve">2019 </w:t>
            </w:r>
          </w:p>
          <w:p w:rsidR="00DA7DDB" w:rsidRPr="00FC108F" w:rsidRDefault="004A0F23" w:rsidP="008022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359">
              <w:rPr>
                <w:rFonts w:ascii="Times New Roman" w:hAnsi="Times New Roman" w:cs="Times New Roman"/>
                <w:sz w:val="26"/>
                <w:szCs w:val="26"/>
              </w:rPr>
              <w:t>№ 393</w:t>
            </w:r>
          </w:p>
        </w:tc>
      </w:tr>
      <w:tr w:rsidR="00DA7DDB" w:rsidRPr="00FC108F" w:rsidTr="0011163F">
        <w:trPr>
          <w:trHeight w:val="3641"/>
        </w:trPr>
        <w:tc>
          <w:tcPr>
            <w:tcW w:w="993" w:type="dxa"/>
          </w:tcPr>
          <w:p w:rsidR="00DA7DDB" w:rsidRPr="00061146" w:rsidRDefault="00DA7DDB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A7DDB" w:rsidRPr="00FC108F" w:rsidRDefault="001F27D0" w:rsidP="004F13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луги «Выдача специального разрешения на движение по автомобильным дорогам транспортного средства, осущ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ствляющего перевозки тяжеловесных и (или) крупногаб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ритных грузов, если маршрут, часть маршрута тяжелове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ного и (или) крупногабаритного транспортного средства проходит в границах соответствующего муниципального образования Ставропольского края, и не проходит по 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томобильным дорогам федерального, регионального или межмуниципального значения</w:t>
            </w:r>
            <w:proofErr w:type="gramEnd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, участкам таких автом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бильных дорог»</w:t>
            </w:r>
            <w:r w:rsidR="00786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</w:tcPr>
          <w:p w:rsidR="00DA7DDB" w:rsidRPr="00FC108F" w:rsidRDefault="004F136E" w:rsidP="00421B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26.02.2019  № 565</w:t>
            </w:r>
          </w:p>
        </w:tc>
      </w:tr>
      <w:tr w:rsidR="00DA7DDB" w:rsidRPr="00FC108F" w:rsidTr="0011163F">
        <w:tc>
          <w:tcPr>
            <w:tcW w:w="993" w:type="dxa"/>
          </w:tcPr>
          <w:p w:rsidR="00DA7DDB" w:rsidRPr="00061146" w:rsidRDefault="00DA7DDB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A7DDB" w:rsidRPr="00FC108F" w:rsidRDefault="001F27D0" w:rsidP="004F13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показат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лей размера вреда, причиняемого тяжеловесными тран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ными средствами, при движении по автомобильным дорогам общего пользования местного значения Георгие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ского городского округа Ставропольского края»</w:t>
            </w:r>
          </w:p>
        </w:tc>
        <w:tc>
          <w:tcPr>
            <w:tcW w:w="1560" w:type="dxa"/>
          </w:tcPr>
          <w:p w:rsidR="0080222C" w:rsidRPr="00FC108F" w:rsidRDefault="004F136E" w:rsidP="008022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07.03.2019 </w:t>
            </w:r>
          </w:p>
          <w:p w:rsidR="00DA7DDB" w:rsidRPr="00FC108F" w:rsidRDefault="004F136E" w:rsidP="008022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656</w:t>
            </w:r>
          </w:p>
        </w:tc>
      </w:tr>
      <w:tr w:rsidR="00DA7DDB" w:rsidRPr="00FC108F" w:rsidTr="0011163F">
        <w:tc>
          <w:tcPr>
            <w:tcW w:w="993" w:type="dxa"/>
          </w:tcPr>
          <w:p w:rsidR="00DA7DDB" w:rsidRPr="00061146" w:rsidRDefault="00DA7DDB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A7DDB" w:rsidRPr="00FC108F" w:rsidRDefault="001F27D0" w:rsidP="00F279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порядка приведения самовольно переустроенного и (или) перепл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нированного помещения в многоквартирном доме в пре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нее состояние на территории Георгиевского городского 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руга Ставропольского края»</w:t>
            </w:r>
          </w:p>
        </w:tc>
        <w:tc>
          <w:tcPr>
            <w:tcW w:w="1560" w:type="dxa"/>
          </w:tcPr>
          <w:p w:rsidR="0080222C" w:rsidRPr="00FC108F" w:rsidRDefault="004F136E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02.04.2019 </w:t>
            </w:r>
          </w:p>
          <w:p w:rsidR="004F136E" w:rsidRPr="00FC108F" w:rsidRDefault="004F136E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923</w:t>
            </w:r>
          </w:p>
        </w:tc>
      </w:tr>
      <w:tr w:rsidR="00D708BE" w:rsidRPr="00FC108F" w:rsidTr="0011163F">
        <w:tc>
          <w:tcPr>
            <w:tcW w:w="993" w:type="dxa"/>
          </w:tcPr>
          <w:p w:rsidR="00D708BE" w:rsidRPr="00061146" w:rsidRDefault="00D708BE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708BE" w:rsidRPr="00FC108F" w:rsidRDefault="001F27D0" w:rsidP="00F279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полож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ния об обеспечении первичных мер пожарной безопасн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сти на территории Георгиевского городского округа Ста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ропол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ского края</w:t>
            </w:r>
            <w:r w:rsidR="003649B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80222C" w:rsidRPr="00FC108F" w:rsidRDefault="00506153" w:rsidP="008022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06.05.2019 </w:t>
            </w:r>
          </w:p>
          <w:p w:rsidR="00D708BE" w:rsidRPr="00FC108F" w:rsidRDefault="00506153" w:rsidP="008022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1328</w:t>
            </w:r>
          </w:p>
        </w:tc>
      </w:tr>
      <w:tr w:rsidR="00D708BE" w:rsidRPr="00FC108F" w:rsidTr="0011163F">
        <w:tc>
          <w:tcPr>
            <w:tcW w:w="993" w:type="dxa"/>
          </w:tcPr>
          <w:p w:rsidR="00D708BE" w:rsidRPr="00061146" w:rsidRDefault="00D708BE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708BE" w:rsidRPr="00FC108F" w:rsidRDefault="001F27D0" w:rsidP="00F279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луги «Заключение соглашения о перераспределении з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мель и (или) земельных участков, находящихся в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пальной собственности или государственная собстве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ность на кот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рые не разграничена, и земельных участков, находящихся в частной собственности»</w:t>
            </w:r>
          </w:p>
        </w:tc>
        <w:tc>
          <w:tcPr>
            <w:tcW w:w="1560" w:type="dxa"/>
          </w:tcPr>
          <w:p w:rsidR="00506153" w:rsidRPr="00FC108F" w:rsidRDefault="00506153" w:rsidP="005061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13.05.2019 </w:t>
            </w:r>
          </w:p>
          <w:p w:rsidR="00D708BE" w:rsidRPr="00FC108F" w:rsidRDefault="00506153" w:rsidP="005061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1417</w:t>
            </w:r>
          </w:p>
        </w:tc>
      </w:tr>
      <w:tr w:rsidR="00263129" w:rsidRPr="00FC108F" w:rsidTr="0011163F">
        <w:tc>
          <w:tcPr>
            <w:tcW w:w="993" w:type="dxa"/>
          </w:tcPr>
          <w:p w:rsidR="00263129" w:rsidRPr="00061146" w:rsidRDefault="00263129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63129" w:rsidRPr="00FC108F" w:rsidRDefault="00263129" w:rsidP="00AF6F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луги «Направление уведомления о соответствии (несоо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ветствии) построенных или реконструированных объекта</w:t>
            </w:r>
            <w:r w:rsidR="003649B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  <w:tc>
          <w:tcPr>
            <w:tcW w:w="1560" w:type="dxa"/>
          </w:tcPr>
          <w:p w:rsidR="00AF6F60" w:rsidRPr="00FC108F" w:rsidRDefault="00AF6F60" w:rsidP="00AF6F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421B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06.2019 </w:t>
            </w:r>
          </w:p>
          <w:p w:rsidR="00263129" w:rsidRPr="00FC108F" w:rsidRDefault="00AF6F60" w:rsidP="00AF6F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1776</w:t>
            </w:r>
          </w:p>
        </w:tc>
      </w:tr>
      <w:tr w:rsidR="00263129" w:rsidRPr="00FC108F" w:rsidTr="0011163F">
        <w:tc>
          <w:tcPr>
            <w:tcW w:w="993" w:type="dxa"/>
          </w:tcPr>
          <w:p w:rsidR="00263129" w:rsidRPr="00061146" w:rsidRDefault="00263129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63129" w:rsidRPr="00FC108F" w:rsidRDefault="00263129" w:rsidP="000842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порядка подготовки к ведению и ведения гражданской обороны в Георгиевском городском округе Ставропольского края»</w:t>
            </w:r>
          </w:p>
        </w:tc>
        <w:tc>
          <w:tcPr>
            <w:tcW w:w="1560" w:type="dxa"/>
          </w:tcPr>
          <w:p w:rsidR="0080222C" w:rsidRPr="00FC108F" w:rsidRDefault="00AF6F60" w:rsidP="008022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17.06.2019 </w:t>
            </w:r>
          </w:p>
          <w:p w:rsidR="00263129" w:rsidRPr="00FC108F" w:rsidRDefault="00AF6F60" w:rsidP="008022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1881</w:t>
            </w:r>
          </w:p>
        </w:tc>
      </w:tr>
      <w:tr w:rsidR="001F27D0" w:rsidRPr="00FC108F" w:rsidTr="0011163F">
        <w:tc>
          <w:tcPr>
            <w:tcW w:w="993" w:type="dxa"/>
          </w:tcPr>
          <w:p w:rsidR="001F27D0" w:rsidRPr="00061146" w:rsidRDefault="001F27D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1F27D0" w:rsidRPr="00FC108F" w:rsidRDefault="00263129" w:rsidP="000842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изменения в административный регламент предоставления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пальной услуги «Перевод жилого помещения в нежилое пом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щение или нежилого помещения в жилое помещение, выдача документа, подтверждающего принятие соответс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щего решения о переводе или об отказе в переводе», утвержденный постановлением администрации Георгие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ского городского округа Ставропольского края от 03 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тября </w:t>
            </w:r>
            <w:r w:rsidR="003649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2018 г. № 2636»</w:t>
            </w:r>
            <w:proofErr w:type="gramEnd"/>
          </w:p>
        </w:tc>
        <w:tc>
          <w:tcPr>
            <w:tcW w:w="1560" w:type="dxa"/>
          </w:tcPr>
          <w:p w:rsidR="0008426B" w:rsidRPr="00FC108F" w:rsidRDefault="0008426B" w:rsidP="000842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19.06.2019 </w:t>
            </w:r>
          </w:p>
          <w:p w:rsidR="001F27D0" w:rsidRPr="00FC108F" w:rsidRDefault="0008426B" w:rsidP="000842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1934</w:t>
            </w:r>
          </w:p>
        </w:tc>
      </w:tr>
      <w:tr w:rsidR="001F27D0" w:rsidRPr="00FC108F" w:rsidTr="0011163F">
        <w:tc>
          <w:tcPr>
            <w:tcW w:w="993" w:type="dxa"/>
          </w:tcPr>
          <w:p w:rsidR="001F27D0" w:rsidRPr="00061146" w:rsidRDefault="001F27D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1F27D0" w:rsidRPr="00FC108F" w:rsidRDefault="00263129" w:rsidP="000842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приложение 2 к схеме размещения рекламных констру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ций на территории Георгиевского городского округа Ставропольского края, утвержденной постановлением 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министрации Георгиевского городского округа Ставр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польского края от 26 апреля 2018 г. № 1120»</w:t>
            </w:r>
          </w:p>
        </w:tc>
        <w:tc>
          <w:tcPr>
            <w:tcW w:w="1560" w:type="dxa"/>
          </w:tcPr>
          <w:p w:rsidR="0008426B" w:rsidRPr="00FC108F" w:rsidRDefault="0008426B" w:rsidP="000842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20.06.2019 </w:t>
            </w:r>
          </w:p>
          <w:p w:rsidR="001F27D0" w:rsidRPr="00FC108F" w:rsidRDefault="0008426B" w:rsidP="000842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1950</w:t>
            </w:r>
          </w:p>
        </w:tc>
      </w:tr>
      <w:tr w:rsidR="001F27D0" w:rsidRPr="00FC108F" w:rsidTr="0011163F">
        <w:tc>
          <w:tcPr>
            <w:tcW w:w="993" w:type="dxa"/>
          </w:tcPr>
          <w:p w:rsidR="001F27D0" w:rsidRPr="00061146" w:rsidRDefault="001F27D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1F27D0" w:rsidRPr="00FC108F" w:rsidRDefault="00263129" w:rsidP="000842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луги «Согласование переустройства и (или) переплан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ровки помещения в многоквартирном доме, выдача док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мента, подтверждающего принятие решения о согласов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нии или об отказе в согласовании переустройства и (или) перепл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нировки помещения в многоквартирном доме»</w:t>
            </w:r>
          </w:p>
        </w:tc>
        <w:tc>
          <w:tcPr>
            <w:tcW w:w="1560" w:type="dxa"/>
          </w:tcPr>
          <w:p w:rsidR="0080222C" w:rsidRPr="00FC108F" w:rsidRDefault="0008426B" w:rsidP="008022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20.06.2019 </w:t>
            </w:r>
          </w:p>
          <w:p w:rsidR="001F27D0" w:rsidRPr="00FC108F" w:rsidRDefault="0008426B" w:rsidP="008022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1965</w:t>
            </w:r>
          </w:p>
        </w:tc>
      </w:tr>
      <w:tr w:rsidR="00263129" w:rsidRPr="00FC108F" w:rsidTr="0011163F">
        <w:tc>
          <w:tcPr>
            <w:tcW w:w="993" w:type="dxa"/>
          </w:tcPr>
          <w:p w:rsidR="00263129" w:rsidRPr="00061146" w:rsidRDefault="00263129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63129" w:rsidRPr="00FC108F" w:rsidRDefault="00344FBF" w:rsidP="00751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административный регламент предоставления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пальной услуги «Заключение соглашения о перераспред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лении земель и (или) земельных участков, находящихся в государственной или муниципальной собственности, и з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мельных участков, находящихся в частной собственн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сти», утвержденный постановлением администрации Г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оргиевск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го городского округа Ставропольского края от 13 мая 2019 г. № 1417»</w:t>
            </w:r>
            <w:proofErr w:type="gramEnd"/>
          </w:p>
        </w:tc>
        <w:tc>
          <w:tcPr>
            <w:tcW w:w="1560" w:type="dxa"/>
          </w:tcPr>
          <w:p w:rsidR="00751C81" w:rsidRPr="00FC108F" w:rsidRDefault="00751C81" w:rsidP="00751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15.07.2019 </w:t>
            </w:r>
          </w:p>
          <w:p w:rsidR="00263129" w:rsidRPr="00FC108F" w:rsidRDefault="00751C81" w:rsidP="00751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2244</w:t>
            </w:r>
          </w:p>
        </w:tc>
      </w:tr>
      <w:tr w:rsidR="00263129" w:rsidRPr="00FC108F" w:rsidTr="0011163F">
        <w:tc>
          <w:tcPr>
            <w:tcW w:w="993" w:type="dxa"/>
          </w:tcPr>
          <w:p w:rsidR="00263129" w:rsidRPr="00061146" w:rsidRDefault="00263129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63129" w:rsidRPr="00FC108F" w:rsidRDefault="00344FBF" w:rsidP="00751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административный регламент предоставления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пальной услуги «Принятие решения об установлении се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витута в отношении земельного участка», утвержденный пост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новлением администрации Георгиевского городского округа Ставропольского края от 19 ноября 2018 г. № 3106»</w:t>
            </w:r>
          </w:p>
        </w:tc>
        <w:tc>
          <w:tcPr>
            <w:tcW w:w="1560" w:type="dxa"/>
          </w:tcPr>
          <w:p w:rsidR="00751C81" w:rsidRPr="00FC108F" w:rsidRDefault="00751C81" w:rsidP="00751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15.07.2019 </w:t>
            </w:r>
          </w:p>
          <w:p w:rsidR="00263129" w:rsidRPr="00FC108F" w:rsidRDefault="00751C81" w:rsidP="00751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2245</w:t>
            </w:r>
          </w:p>
        </w:tc>
      </w:tr>
      <w:tr w:rsidR="00263129" w:rsidRPr="00FC108F" w:rsidTr="0011163F">
        <w:tc>
          <w:tcPr>
            <w:tcW w:w="993" w:type="dxa"/>
          </w:tcPr>
          <w:p w:rsidR="00263129" w:rsidRPr="00061146" w:rsidRDefault="00263129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63129" w:rsidRPr="00FC108F" w:rsidRDefault="00344FBF" w:rsidP="00751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административный регламент предоставления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пальной услуги «Предоставление информации об объектах 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движимого имущества, находящихся в муниципальной со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ственности и предназначенных для сдачи в аренду», утвержденный постановлением администрации Георгие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ского городского округа Ставропольского края от 02 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ября 2018 г. № 2956»</w:t>
            </w:r>
            <w:proofErr w:type="gramEnd"/>
          </w:p>
        </w:tc>
        <w:tc>
          <w:tcPr>
            <w:tcW w:w="1560" w:type="dxa"/>
          </w:tcPr>
          <w:p w:rsidR="00751C81" w:rsidRPr="00FC108F" w:rsidRDefault="00751C81" w:rsidP="00751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15.07.2019 </w:t>
            </w:r>
          </w:p>
          <w:p w:rsidR="00263129" w:rsidRPr="00FC108F" w:rsidRDefault="00751C81" w:rsidP="00751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2246</w:t>
            </w:r>
          </w:p>
        </w:tc>
      </w:tr>
      <w:tr w:rsidR="00263129" w:rsidRPr="00FC108F" w:rsidTr="0011163F">
        <w:tc>
          <w:tcPr>
            <w:tcW w:w="993" w:type="dxa"/>
          </w:tcPr>
          <w:p w:rsidR="00263129" w:rsidRPr="00061146" w:rsidRDefault="00263129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63129" w:rsidRPr="00FC108F" w:rsidRDefault="00344FBF" w:rsidP="00751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административный регламент предоставления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пальной услуги «Постановка граждан, имеющих трех и более детей, на учет в целях предоставления земельных участков, находящихся в государственной или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пальной собс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венности на территории муниципального образования», утвержденный постановлением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рации Георгиевск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го городского округа Ставропольского края от 25 сентября 2018 г. № 2555»</w:t>
            </w:r>
            <w:proofErr w:type="gramEnd"/>
          </w:p>
        </w:tc>
        <w:tc>
          <w:tcPr>
            <w:tcW w:w="1560" w:type="dxa"/>
          </w:tcPr>
          <w:p w:rsidR="00751C81" w:rsidRPr="00FC108F" w:rsidRDefault="00751C81" w:rsidP="00751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15.07.2019 </w:t>
            </w:r>
          </w:p>
          <w:p w:rsidR="00263129" w:rsidRPr="00FC108F" w:rsidRDefault="00751C81" w:rsidP="00751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2247</w:t>
            </w:r>
          </w:p>
        </w:tc>
      </w:tr>
      <w:tr w:rsidR="00263129" w:rsidRPr="00FC108F" w:rsidTr="0011163F">
        <w:tc>
          <w:tcPr>
            <w:tcW w:w="993" w:type="dxa"/>
          </w:tcPr>
          <w:p w:rsidR="00263129" w:rsidRPr="00061146" w:rsidRDefault="00263129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63129" w:rsidRPr="00FC108F" w:rsidRDefault="00344FBF" w:rsidP="00751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административный регламент предоставления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пальной услуги «Предоставление на праве оперативного управления, хозяйственного ведения имущества, наход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щегося в муниципальной собственности», утвержденный постано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лением администрации Георгиевского городского округа Ставропольского края от 06 сентября 2018 г. № 2306»</w:t>
            </w:r>
            <w:proofErr w:type="gramEnd"/>
          </w:p>
        </w:tc>
        <w:tc>
          <w:tcPr>
            <w:tcW w:w="1560" w:type="dxa"/>
          </w:tcPr>
          <w:p w:rsidR="00E06D01" w:rsidRPr="00FC108F" w:rsidRDefault="00751C81" w:rsidP="00E06D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15.07.2019 </w:t>
            </w:r>
          </w:p>
          <w:p w:rsidR="00263129" w:rsidRPr="00FC108F" w:rsidRDefault="00751C81" w:rsidP="00E06D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2248</w:t>
            </w:r>
          </w:p>
        </w:tc>
      </w:tr>
      <w:tr w:rsidR="00263129" w:rsidRPr="00FC108F" w:rsidTr="0011163F">
        <w:tc>
          <w:tcPr>
            <w:tcW w:w="993" w:type="dxa"/>
          </w:tcPr>
          <w:p w:rsidR="00263129" w:rsidRPr="00061146" w:rsidRDefault="00263129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63129" w:rsidRPr="00FC108F" w:rsidRDefault="00344FBF" w:rsidP="007447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административный регламент предоставления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пальной услуги «Принятие решения об отнесении земел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ного участка к землям определенной категории земель в зависимости от цели использования, для которой он пр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доставлялся», утвержденный постановлением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рации Г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оргиевского городского округа Ставропольского края от 03 декабря 2018 г. № 3305»</w:t>
            </w:r>
          </w:p>
        </w:tc>
        <w:tc>
          <w:tcPr>
            <w:tcW w:w="1560" w:type="dxa"/>
          </w:tcPr>
          <w:p w:rsidR="00E06D01" w:rsidRPr="00FC108F" w:rsidRDefault="00751C81" w:rsidP="00E06D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15.07.2019 </w:t>
            </w:r>
          </w:p>
          <w:p w:rsidR="00263129" w:rsidRPr="00FC108F" w:rsidRDefault="00751C81" w:rsidP="00E06D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2249</w:t>
            </w:r>
          </w:p>
        </w:tc>
      </w:tr>
      <w:tr w:rsidR="00263129" w:rsidRPr="00FC108F" w:rsidTr="0011163F">
        <w:tc>
          <w:tcPr>
            <w:tcW w:w="993" w:type="dxa"/>
          </w:tcPr>
          <w:p w:rsidR="00263129" w:rsidRPr="00061146" w:rsidRDefault="00263129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63129" w:rsidRPr="00FC108F" w:rsidRDefault="00344FBF" w:rsidP="007447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административный регламент предоставления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пальной услуги «Утверждение схемы расположения з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мельного участка или земельных участков на кадастровом плане территории», утвержденный постановлением адм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нистрации Георгиевского городского округа Ставропол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ского края от 29 октября 2018 г. № 2942</w:t>
            </w:r>
            <w:r w:rsidR="0081204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7447F0" w:rsidRPr="00FC108F" w:rsidRDefault="007447F0" w:rsidP="007447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15.07.2019 </w:t>
            </w:r>
          </w:p>
          <w:p w:rsidR="007447F0" w:rsidRPr="00FC108F" w:rsidRDefault="007447F0" w:rsidP="007447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2250</w:t>
            </w:r>
          </w:p>
          <w:p w:rsidR="00263129" w:rsidRPr="00FC108F" w:rsidRDefault="00263129" w:rsidP="007447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129" w:rsidRPr="00FC108F" w:rsidTr="0011163F">
        <w:tc>
          <w:tcPr>
            <w:tcW w:w="993" w:type="dxa"/>
          </w:tcPr>
          <w:p w:rsidR="00263129" w:rsidRPr="00061146" w:rsidRDefault="00263129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63129" w:rsidRPr="00FC108F" w:rsidRDefault="00986C24" w:rsidP="007447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административный регламент предоставления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пальной услуги «Приватизация муниципального имущес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ва», утвержденный постановлением администрации Гео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гие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ского городского округа Ставропольского края от 06 се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тября 2018 г. № 2307»</w:t>
            </w:r>
          </w:p>
        </w:tc>
        <w:tc>
          <w:tcPr>
            <w:tcW w:w="1560" w:type="dxa"/>
          </w:tcPr>
          <w:p w:rsidR="00E06D01" w:rsidRPr="00FC108F" w:rsidRDefault="007447F0" w:rsidP="00E06D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15.07.2019 </w:t>
            </w:r>
          </w:p>
          <w:p w:rsidR="00263129" w:rsidRPr="00FC108F" w:rsidRDefault="007447F0" w:rsidP="00E06D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2251</w:t>
            </w:r>
          </w:p>
        </w:tc>
      </w:tr>
      <w:tr w:rsidR="00263129" w:rsidRPr="00FC108F" w:rsidTr="0011163F">
        <w:tc>
          <w:tcPr>
            <w:tcW w:w="993" w:type="dxa"/>
          </w:tcPr>
          <w:p w:rsidR="00263129" w:rsidRPr="00061146" w:rsidRDefault="00263129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63129" w:rsidRPr="00FC108F" w:rsidRDefault="00986C24" w:rsidP="007447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административный регламент предоставления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пальной услуги «Предоставление земельных участков, 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ход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щихся в муниципальной собственности, и земельных учас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ков, государственная собственность на которые не разграничена, расположенных на территории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образования, в аренду, в постоянное (бессро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ное) пользование, в безвозмездное пользование, в собс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венность»,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вержденный постановлением администрации Георгиевск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го городского округа Ставропольского края от 25 сентября 2018</w:t>
            </w:r>
            <w:proofErr w:type="gramEnd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 г. № 2554»</w:t>
            </w:r>
          </w:p>
        </w:tc>
        <w:tc>
          <w:tcPr>
            <w:tcW w:w="1560" w:type="dxa"/>
          </w:tcPr>
          <w:p w:rsidR="005F3927" w:rsidRPr="00FC108F" w:rsidRDefault="007447F0" w:rsidP="005F39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15.07.2019 </w:t>
            </w:r>
          </w:p>
          <w:p w:rsidR="00263129" w:rsidRPr="00FC108F" w:rsidRDefault="007447F0" w:rsidP="005F39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2252</w:t>
            </w:r>
          </w:p>
        </w:tc>
      </w:tr>
      <w:tr w:rsidR="00986C24" w:rsidRPr="00FC108F" w:rsidTr="0011163F">
        <w:tc>
          <w:tcPr>
            <w:tcW w:w="993" w:type="dxa"/>
          </w:tcPr>
          <w:p w:rsidR="00986C24" w:rsidRPr="00061146" w:rsidRDefault="00986C24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986C24" w:rsidRPr="00FC108F" w:rsidRDefault="00986C24" w:rsidP="000C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торговой деятельности на территории Георгиевского городского округа Ставр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ского края»</w:t>
            </w:r>
          </w:p>
        </w:tc>
        <w:tc>
          <w:tcPr>
            <w:tcW w:w="1560" w:type="dxa"/>
          </w:tcPr>
          <w:p w:rsidR="005F3927" w:rsidRPr="00FC108F" w:rsidRDefault="00FF74D0" w:rsidP="005F39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17.07.2019 </w:t>
            </w:r>
          </w:p>
          <w:p w:rsidR="00986C24" w:rsidRPr="00FC108F" w:rsidRDefault="00FF74D0" w:rsidP="005F39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2287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6D2505" w:rsidP="006D2505">
            <w:pPr>
              <w:pStyle w:val="af"/>
              <w:shd w:val="clear" w:color="auto" w:fill="FFFFFF"/>
              <w:rPr>
                <w:sz w:val="26"/>
                <w:szCs w:val="26"/>
              </w:rPr>
            </w:pPr>
            <w:r w:rsidRPr="00FC108F">
              <w:rPr>
                <w:sz w:val="26"/>
                <w:szCs w:val="26"/>
              </w:rPr>
              <w:t xml:space="preserve">Постановление администрации Георгиевского городского округа Ставропольского края </w:t>
            </w:r>
            <w:r w:rsidR="00300AB1">
              <w:rPr>
                <w:sz w:val="26"/>
                <w:szCs w:val="26"/>
              </w:rPr>
              <w:t>«</w:t>
            </w:r>
            <w:r w:rsidR="00D92803" w:rsidRPr="00FC108F">
              <w:rPr>
                <w:color w:val="1D1B1B"/>
                <w:sz w:val="26"/>
                <w:szCs w:val="26"/>
              </w:rPr>
              <w:t>Об утверждении схем ра</w:t>
            </w:r>
            <w:r w:rsidR="00D92803" w:rsidRPr="00FC108F">
              <w:rPr>
                <w:color w:val="1D1B1B"/>
                <w:sz w:val="26"/>
                <w:szCs w:val="26"/>
              </w:rPr>
              <w:t>з</w:t>
            </w:r>
            <w:r w:rsidR="00D92803" w:rsidRPr="00FC108F">
              <w:rPr>
                <w:color w:val="1D1B1B"/>
                <w:sz w:val="26"/>
                <w:szCs w:val="26"/>
              </w:rPr>
              <w:t>мещения нестационарных объектов на территории Георг</w:t>
            </w:r>
            <w:r w:rsidR="00D92803" w:rsidRPr="00FC108F">
              <w:rPr>
                <w:color w:val="1D1B1B"/>
                <w:sz w:val="26"/>
                <w:szCs w:val="26"/>
              </w:rPr>
              <w:t>и</w:t>
            </w:r>
            <w:r w:rsidR="00D92803" w:rsidRPr="00FC108F">
              <w:rPr>
                <w:color w:val="1D1B1B"/>
                <w:sz w:val="26"/>
                <w:szCs w:val="26"/>
              </w:rPr>
              <w:t>евского городского округа Ста</w:t>
            </w:r>
            <w:r w:rsidR="00D92803" w:rsidRPr="00FC108F">
              <w:rPr>
                <w:color w:val="1D1B1B"/>
                <w:sz w:val="26"/>
                <w:szCs w:val="26"/>
              </w:rPr>
              <w:t>в</w:t>
            </w:r>
            <w:r w:rsidR="00300AB1">
              <w:rPr>
                <w:color w:val="1D1B1B"/>
                <w:sz w:val="26"/>
                <w:szCs w:val="26"/>
              </w:rPr>
              <w:t>ропольского края</w:t>
            </w:r>
            <w:r w:rsidR="00D92803" w:rsidRPr="00FC108F">
              <w:rPr>
                <w:color w:val="1D1B1B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D92803" w:rsidRPr="00FC108F" w:rsidRDefault="00D92803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23.07.2019 </w:t>
            </w:r>
          </w:p>
          <w:p w:rsidR="00D92803" w:rsidRPr="00FC108F" w:rsidRDefault="00D92803" w:rsidP="00D928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2320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6D25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административный регламент предоставления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пальной услуги «Предоставление информации об объектах учета, содержащейся в реестре муниципального имущес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ва», утвержденный постановлением администрации Гео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гие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ского городского округа Ставропольского края от 25 октя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ря 2018 г. № 2862»</w:t>
            </w:r>
            <w:proofErr w:type="gramEnd"/>
          </w:p>
        </w:tc>
        <w:tc>
          <w:tcPr>
            <w:tcW w:w="1560" w:type="dxa"/>
          </w:tcPr>
          <w:p w:rsidR="00D92803" w:rsidRPr="00FC108F" w:rsidRDefault="00D92803" w:rsidP="00FF7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26.07.2019 </w:t>
            </w:r>
          </w:p>
          <w:p w:rsidR="00D92803" w:rsidRPr="00FC108F" w:rsidRDefault="00D92803" w:rsidP="00FF7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2358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FF7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Георгиевского городского округа Ставропольского края «О внесении изменений в 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административный регламент предоставления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пальной услуги «Предоставление решения о согласовании архитектурно-градостроительного облика объекта»,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вержденный постановлением администрации Георгие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ского городского округа Ставропольского края от 02 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ября 2018 г. № 2968»</w:t>
            </w:r>
          </w:p>
        </w:tc>
        <w:tc>
          <w:tcPr>
            <w:tcW w:w="1560" w:type="dxa"/>
          </w:tcPr>
          <w:p w:rsidR="00D92803" w:rsidRPr="00FC108F" w:rsidRDefault="00D92803" w:rsidP="00FF7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26.07.2019 </w:t>
            </w:r>
          </w:p>
          <w:p w:rsidR="00D92803" w:rsidRPr="00FC108F" w:rsidRDefault="00D92803" w:rsidP="00FF7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2360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FF7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административный регламент предоставления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пальной услуги «Выдача разрешений на установку и эк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плуатацию рекламных конструкций», утвержденный п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становл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нием администрации Георгиевского городского округа Ставроп</w:t>
            </w:r>
            <w:r w:rsidR="00CD49F5">
              <w:rPr>
                <w:rFonts w:ascii="Times New Roman" w:hAnsi="Times New Roman" w:cs="Times New Roman"/>
                <w:sz w:val="26"/>
                <w:szCs w:val="26"/>
              </w:rPr>
              <w:t>ольского края от 08 ноября 2018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г. № 3013»</w:t>
            </w:r>
          </w:p>
        </w:tc>
        <w:tc>
          <w:tcPr>
            <w:tcW w:w="1560" w:type="dxa"/>
          </w:tcPr>
          <w:p w:rsidR="00D92803" w:rsidRPr="00FC108F" w:rsidRDefault="00D92803" w:rsidP="00FF7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26.07.2019 </w:t>
            </w:r>
          </w:p>
          <w:p w:rsidR="00D92803" w:rsidRPr="00FC108F" w:rsidRDefault="00D92803" w:rsidP="00FF7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2364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FF7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административный регламент предоставления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пальной услуги «Предоставление муниципального имущ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ства во временное владение и пользование гражданам и юридическим лицам», утвержденный постановлением 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министрации Георгиевского городского округа Ставр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польского края от 25 сентября 2018 г. № 2577</w:t>
            </w:r>
            <w:r w:rsidR="006D250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D92803" w:rsidRPr="00FC108F" w:rsidRDefault="00D92803" w:rsidP="00FF7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29.07.2019 </w:t>
            </w:r>
          </w:p>
          <w:p w:rsidR="00D92803" w:rsidRPr="00FC108F" w:rsidRDefault="00D92803" w:rsidP="00FF7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2405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FF7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луги «Выдача акта приемочной комиссии о завершении переустройства и (или) перепланировки помещения в мн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гоквартирном доме»</w:t>
            </w:r>
          </w:p>
        </w:tc>
        <w:tc>
          <w:tcPr>
            <w:tcW w:w="1560" w:type="dxa"/>
          </w:tcPr>
          <w:p w:rsidR="00D92803" w:rsidRPr="00FC108F" w:rsidRDefault="00D92803" w:rsidP="00FF7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06.08.2019 </w:t>
            </w:r>
          </w:p>
          <w:p w:rsidR="00D92803" w:rsidRPr="00FC108F" w:rsidRDefault="00D92803" w:rsidP="00FF7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2504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F279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луги «Заключение договора на установку и эксплуатацию рекламной конструкции на земельном участке, здании или ином недвижимом имуществе, находящемся в собственн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сти муниципального образования или на земельном учас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ке, государственная собственность на который не разгр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ничена»</w:t>
            </w:r>
          </w:p>
        </w:tc>
        <w:tc>
          <w:tcPr>
            <w:tcW w:w="1560" w:type="dxa"/>
          </w:tcPr>
          <w:p w:rsidR="00D92803" w:rsidRPr="00FC108F" w:rsidRDefault="00D92803" w:rsidP="00FF7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06.08.2019 </w:t>
            </w:r>
          </w:p>
          <w:p w:rsidR="00D92803" w:rsidRPr="00FC108F" w:rsidRDefault="00D92803" w:rsidP="00FF7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2506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C861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перечня дополнительных (платных) услуг, оказываемых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ным казенным учреждением «Многофункциональный центр предоставления государственных и муниципальных услуг Георгиевского городского округа»</w:t>
            </w:r>
          </w:p>
        </w:tc>
        <w:tc>
          <w:tcPr>
            <w:tcW w:w="1560" w:type="dxa"/>
          </w:tcPr>
          <w:p w:rsidR="00D92803" w:rsidRPr="00FC108F" w:rsidRDefault="00D92803" w:rsidP="00C861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08.08.2019</w:t>
            </w:r>
          </w:p>
          <w:p w:rsidR="00D92803" w:rsidRPr="00FC108F" w:rsidRDefault="00D92803" w:rsidP="00C861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2578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8840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тарифов на дополнительные (платные) услуги, оказываемые мун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ципальным казенным учреждением «Многофункционал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ный центр предоставления государственных и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пальных услуг Георгиевского городского округа»</w:t>
            </w:r>
          </w:p>
        </w:tc>
        <w:tc>
          <w:tcPr>
            <w:tcW w:w="1560" w:type="dxa"/>
          </w:tcPr>
          <w:p w:rsidR="00D92803" w:rsidRPr="00FC108F" w:rsidRDefault="00D92803" w:rsidP="00214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08.08.2019 </w:t>
            </w:r>
          </w:p>
          <w:p w:rsidR="00D92803" w:rsidRPr="00FC108F" w:rsidRDefault="00D92803" w:rsidP="00214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2579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8840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луги «Предоставление разрешения на условно разреше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ный вид использования земельного участка и (или) объе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та к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питального строительства»</w:t>
            </w:r>
          </w:p>
        </w:tc>
        <w:tc>
          <w:tcPr>
            <w:tcW w:w="1560" w:type="dxa"/>
          </w:tcPr>
          <w:p w:rsidR="00D92803" w:rsidRPr="00FC108F" w:rsidRDefault="00D92803" w:rsidP="008840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14.08.2019 </w:t>
            </w:r>
          </w:p>
          <w:p w:rsidR="00D92803" w:rsidRPr="00FC108F" w:rsidRDefault="00D92803" w:rsidP="008840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2632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8840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луги «Предоставление разрешения на отклонение от пр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дельных параметров разрешенного строительства, реко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струкции объектов капитального строительства»</w:t>
            </w:r>
          </w:p>
        </w:tc>
        <w:tc>
          <w:tcPr>
            <w:tcW w:w="1560" w:type="dxa"/>
          </w:tcPr>
          <w:p w:rsidR="00D92803" w:rsidRPr="00FC108F" w:rsidRDefault="00D92803" w:rsidP="008840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14.08.2019 </w:t>
            </w:r>
          </w:p>
          <w:p w:rsidR="00D92803" w:rsidRPr="00FC108F" w:rsidRDefault="00D92803" w:rsidP="008840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2633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8840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административный регламент предоставления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пальной услуги «Выдача разрешения на использование земель или земельного участка, находящихся в государс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венной или муниципальной собственности, без предоста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ления земельных участков и установления сервитута»,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вержденный постановлением администрации Георгие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ского городского округа Ставропольского края 25 сентя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ря 2018 г. № 2556»</w:t>
            </w:r>
          </w:p>
        </w:tc>
        <w:tc>
          <w:tcPr>
            <w:tcW w:w="1560" w:type="dxa"/>
          </w:tcPr>
          <w:p w:rsidR="00D92803" w:rsidRPr="00FC108F" w:rsidRDefault="00D92803" w:rsidP="008840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14.08.2019 </w:t>
            </w:r>
          </w:p>
          <w:p w:rsidR="00D92803" w:rsidRPr="00FC108F" w:rsidRDefault="00D92803" w:rsidP="008840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2634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8840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административный регламент предоставления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пальной услуги «Согласование переустройства и (или) п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репланировки помещения в многоквартирном доме, выд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ча документа, подтверждающего принятие решения о 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гласов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нии или об отказе в согласовании переустройства и (или) перепланировки помещения в многоквартирном д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ме», утвержденный постановлением администрации Гео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гиевск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го городского округа Ставропольского края от 20 июня 2019 г. № 1965»</w:t>
            </w:r>
            <w:proofErr w:type="gramEnd"/>
          </w:p>
        </w:tc>
        <w:tc>
          <w:tcPr>
            <w:tcW w:w="1560" w:type="dxa"/>
          </w:tcPr>
          <w:p w:rsidR="00D92803" w:rsidRPr="00FC108F" w:rsidRDefault="00D92803" w:rsidP="008840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14.08.2019 </w:t>
            </w:r>
          </w:p>
          <w:p w:rsidR="00D92803" w:rsidRPr="00FC108F" w:rsidRDefault="00D92803" w:rsidP="008840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2635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CD49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административный регламент предоставления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пальной услуги «Перевод жилого помещения в нежилое пом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щение или нежилого помещения в жилое помещение, выдача документа, подтверждающего принятие соответс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щего решения о переводе или об отказе в переводе», утвержденный постановлением администрации Георгие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ского городского округа Ставропольского края от 03 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тября 2018 г. № 2636»</w:t>
            </w:r>
            <w:proofErr w:type="gramEnd"/>
          </w:p>
        </w:tc>
        <w:tc>
          <w:tcPr>
            <w:tcW w:w="1560" w:type="dxa"/>
          </w:tcPr>
          <w:p w:rsidR="00D92803" w:rsidRPr="00FC108F" w:rsidRDefault="00D92803" w:rsidP="00411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14.08.2019 </w:t>
            </w:r>
          </w:p>
          <w:p w:rsidR="00D92803" w:rsidRPr="00FC108F" w:rsidRDefault="00D92803" w:rsidP="00411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2636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411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административный регламент предоставления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пальной услуги «Выдача документа, подтверждающего проведение основных работ по строительству (реконс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рукции) объекта индивидуального жилищного строител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ства, осуществляемому с привлечением средств матери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ского (семейного) капитала», утвержденный постановл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нием администрации Георгиевского городского округа Ставропол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ского края от 26 ноября 2018 г. № 3210»</w:t>
            </w:r>
            <w:proofErr w:type="gramEnd"/>
          </w:p>
        </w:tc>
        <w:tc>
          <w:tcPr>
            <w:tcW w:w="1560" w:type="dxa"/>
          </w:tcPr>
          <w:p w:rsidR="00D92803" w:rsidRPr="00FC108F" w:rsidRDefault="00D92803" w:rsidP="00214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14.08.2019 </w:t>
            </w:r>
          </w:p>
          <w:p w:rsidR="00D92803" w:rsidRPr="00FC108F" w:rsidRDefault="00D92803" w:rsidP="00214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2637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411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административный регламент предоставления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пальной услуги «Направление уведомления о соответс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вии (несоответствии) указанных в уведомлении о план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руемых строительстве или реконструкции объекта инд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видуального жилищного строительства или садового дома параметров объекта индивидуального жилищного стро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тельства или садового дома установленным параметрам и допустимости (и (или) недопустимости) размещения об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екта индивидуального жилищного строительства или 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дового дома на</w:t>
            </w:r>
            <w:proofErr w:type="gramEnd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земельном </w:t>
            </w: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участке</w:t>
            </w:r>
            <w:proofErr w:type="gramEnd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», утвержденный пост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новлением администрации Георгиевского городского 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руга Ставропол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ского края от 06 июня 2019 г. № 1775»</w:t>
            </w:r>
          </w:p>
        </w:tc>
        <w:tc>
          <w:tcPr>
            <w:tcW w:w="1560" w:type="dxa"/>
          </w:tcPr>
          <w:p w:rsidR="00D92803" w:rsidRPr="00FC108F" w:rsidRDefault="00D92803" w:rsidP="00411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14.08.2019 </w:t>
            </w:r>
          </w:p>
          <w:p w:rsidR="00D92803" w:rsidRPr="00FC108F" w:rsidRDefault="00D92803" w:rsidP="00411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2640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411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административный регламент предоставления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пальной услуги «Направление уведомления о соответс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вии (несоответствии) построенных или реконструирова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ных об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екта индивидуального жилищного строительства или садового дома требованиям законодательства о град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строительной деятельности», утвержденный постановл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нием администрации Георгиевского городского округа Ставропол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ского края от 06 июня 2019 г. № 1776»</w:t>
            </w:r>
            <w:proofErr w:type="gramEnd"/>
          </w:p>
        </w:tc>
        <w:tc>
          <w:tcPr>
            <w:tcW w:w="1560" w:type="dxa"/>
          </w:tcPr>
          <w:p w:rsidR="00D92803" w:rsidRPr="00FC108F" w:rsidRDefault="00D92803" w:rsidP="00411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14.08.2019 </w:t>
            </w:r>
          </w:p>
          <w:p w:rsidR="00D92803" w:rsidRPr="00FC108F" w:rsidRDefault="00D92803" w:rsidP="00411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2641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DE45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положение о порядке размещения нестационарных торг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вых объектов и нестационарных объектов по предоставл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нию услуг на территории Георгиевского городского окр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га Ставропольского края, утвержденное постановлением администрации Георгиевского городского округа Ставр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польского края от 17 июля 2019 г. № 2287»</w:t>
            </w:r>
          </w:p>
        </w:tc>
        <w:tc>
          <w:tcPr>
            <w:tcW w:w="1560" w:type="dxa"/>
          </w:tcPr>
          <w:p w:rsidR="00D92803" w:rsidRPr="00FC108F" w:rsidRDefault="00D92803" w:rsidP="00DE45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21.08.2019 </w:t>
            </w:r>
          </w:p>
          <w:p w:rsidR="00D92803" w:rsidRPr="00FC108F" w:rsidRDefault="00D92803" w:rsidP="00DE45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2721</w:t>
            </w:r>
          </w:p>
          <w:p w:rsidR="00D92803" w:rsidRPr="00FC108F" w:rsidRDefault="00D92803" w:rsidP="00DE45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9D0A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изменения в подпункт 2.7.3 административного регламента предоста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ления муниципальной услуги «Выдача разрешений на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тановку и эксплуатацию рекламных конструкций», утве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жденного постановлением администрации Георгиевского городского округа Ставропольского края от 08 ноября 2018 г. № 3013»</w:t>
            </w:r>
          </w:p>
        </w:tc>
        <w:tc>
          <w:tcPr>
            <w:tcW w:w="1560" w:type="dxa"/>
          </w:tcPr>
          <w:p w:rsidR="00D92803" w:rsidRPr="00FC108F" w:rsidRDefault="00D92803" w:rsidP="009D0A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23.09.2019 </w:t>
            </w:r>
          </w:p>
          <w:p w:rsidR="00D92803" w:rsidRPr="00FC108F" w:rsidRDefault="00D92803" w:rsidP="009D0A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3023</w:t>
            </w:r>
          </w:p>
          <w:p w:rsidR="00D92803" w:rsidRPr="00FC108F" w:rsidRDefault="00D92803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9D0A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изменения в подпункт 2.7.2 административного регламента предоста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ления муниципальной услуги «Заключение договора на установку и эксплуатацию рекламной конструкции на з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мельном участке, здании или ином недвижимом имущес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ве, находящемся в собственности муниципального образ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вания или на земельном участке, государственная собс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венность на который не разграничена», утвержденного п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становл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нием администрации Георгиевского городского округа Ставропольского края от 06 августа</w:t>
            </w:r>
            <w:proofErr w:type="gramEnd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 2019 г. № 2506»</w:t>
            </w:r>
          </w:p>
        </w:tc>
        <w:tc>
          <w:tcPr>
            <w:tcW w:w="1560" w:type="dxa"/>
          </w:tcPr>
          <w:p w:rsidR="00D92803" w:rsidRPr="00FC108F" w:rsidRDefault="00D92803" w:rsidP="009D0A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23.09.2019 </w:t>
            </w:r>
          </w:p>
          <w:p w:rsidR="00D92803" w:rsidRPr="00FC108F" w:rsidRDefault="00D92803" w:rsidP="009D0A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3024</w:t>
            </w:r>
          </w:p>
          <w:p w:rsidR="00D92803" w:rsidRPr="00FC108F" w:rsidRDefault="00D92803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9D0A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изменения в подпункт 2.7.2 административного регламента предоста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ления муниципальной услуги «Предоставление информ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ции об объектах недвижимого имущества, находящихся в муниципальной собственности и предназначенных для сдачи в аренду», утвержденного постановлением админ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страции Георгиевского городского округа Ставропольск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го края от 02 ноября 2018 г. № 2956»</w:t>
            </w:r>
          </w:p>
        </w:tc>
        <w:tc>
          <w:tcPr>
            <w:tcW w:w="1560" w:type="dxa"/>
          </w:tcPr>
          <w:p w:rsidR="00D92803" w:rsidRPr="00FC108F" w:rsidRDefault="00D92803" w:rsidP="009D0A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23.09.2019 </w:t>
            </w:r>
          </w:p>
          <w:p w:rsidR="00D92803" w:rsidRPr="00FC108F" w:rsidRDefault="00D92803" w:rsidP="009D0A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3025</w:t>
            </w:r>
          </w:p>
          <w:p w:rsidR="00D92803" w:rsidRPr="00FC108F" w:rsidRDefault="00D92803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9D0A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изменения в подпункт 2.7.2 административного регламента предоста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ления муниципальной услуги «Приватизация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пального имущества», утвержденного постановлением 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министрации Георгиевского городского округа Ставр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польского края от 06 сентября 2018 г. № 2307»</w:t>
            </w:r>
          </w:p>
        </w:tc>
        <w:tc>
          <w:tcPr>
            <w:tcW w:w="1560" w:type="dxa"/>
          </w:tcPr>
          <w:p w:rsidR="00D92803" w:rsidRPr="00FC108F" w:rsidRDefault="00D92803" w:rsidP="009D0A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23.09.2019 </w:t>
            </w:r>
          </w:p>
          <w:p w:rsidR="00D92803" w:rsidRPr="00FC108F" w:rsidRDefault="00D92803" w:rsidP="009D0A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3026</w:t>
            </w:r>
          </w:p>
          <w:p w:rsidR="00D92803" w:rsidRPr="00FC108F" w:rsidRDefault="00D92803" w:rsidP="00164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DC5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изменения в подпункт 2.7.2 административного регламента предоста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ления муниципальной услуги «Предоставление информ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ции о времени и месте театральных представлений, ф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лармонических и эстрадных концертов и гастрольных м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роприятий театров и филармоний, киносеансов, меропри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тий, проводимых муниципальными учреждениями сферы кул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туры, анонсы данных мероприятий», утвержденного пост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новлением администрации Георгиевского городского округа Ставропольского края от 28 сентября 2018 г. № 2604»</w:t>
            </w:r>
            <w:proofErr w:type="gramEnd"/>
          </w:p>
        </w:tc>
        <w:tc>
          <w:tcPr>
            <w:tcW w:w="1560" w:type="dxa"/>
          </w:tcPr>
          <w:p w:rsidR="00D92803" w:rsidRPr="00FC108F" w:rsidRDefault="00D92803" w:rsidP="00DC5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01.10.2019 </w:t>
            </w:r>
          </w:p>
          <w:p w:rsidR="00D92803" w:rsidRPr="00FC108F" w:rsidRDefault="00D92803" w:rsidP="00DC5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3142</w:t>
            </w:r>
          </w:p>
          <w:p w:rsidR="00D92803" w:rsidRPr="00FC108F" w:rsidRDefault="00D92803" w:rsidP="00DC5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DC5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изменения в подпункт 2.7.3 административного регламента предоста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ления муниципальной услуги «Принятие решения об 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несении земельного участка к землям определенной кат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гории земель в зависимости от цели использования, для которой он предоставлялся», утвержденного постановл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нием администрации Георгиевского городского округа Ставр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польского края от 03 декабря 2018 г. № 3305»</w:t>
            </w:r>
            <w:proofErr w:type="gramEnd"/>
          </w:p>
        </w:tc>
        <w:tc>
          <w:tcPr>
            <w:tcW w:w="1560" w:type="dxa"/>
          </w:tcPr>
          <w:p w:rsidR="00D92803" w:rsidRPr="00FC108F" w:rsidRDefault="00D92803" w:rsidP="00DC5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03.10.2019 </w:t>
            </w:r>
          </w:p>
          <w:p w:rsidR="00D92803" w:rsidRPr="00FC108F" w:rsidRDefault="00D92803" w:rsidP="00DC5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3198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DC5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изменения в подпункт 2.7.2 административного регламента предоста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ления муниципальной услуги «Предоставление информ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ции об объектах учета, содержащейся в реестре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пального имущества», утвержденного постановлением 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министрации Георгиевского городского округа Ставр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польского края от 25 октября 2018 г. № 2862»</w:t>
            </w:r>
          </w:p>
        </w:tc>
        <w:tc>
          <w:tcPr>
            <w:tcW w:w="1560" w:type="dxa"/>
          </w:tcPr>
          <w:p w:rsidR="00D92803" w:rsidRPr="00FC108F" w:rsidRDefault="00D92803" w:rsidP="00214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07.10.2019 </w:t>
            </w:r>
          </w:p>
          <w:p w:rsidR="00D92803" w:rsidRPr="00FC108F" w:rsidRDefault="00D92803" w:rsidP="00214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3216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DC5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изменения в подпункт 2.7.3 административного регламента предоста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ления муниципальной услуги «Утверждение схемы расп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ложения земельного участка или земельных участков на кадастровом плане территории», утвержденного пост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новлением администрации Георгиевского городского 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руга Ставропольского края от 29 октября 2018 г. № 2942»</w:t>
            </w:r>
          </w:p>
        </w:tc>
        <w:tc>
          <w:tcPr>
            <w:tcW w:w="1560" w:type="dxa"/>
          </w:tcPr>
          <w:p w:rsidR="00D92803" w:rsidRPr="00FC108F" w:rsidRDefault="00D92803" w:rsidP="00DC5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07.10.2019 </w:t>
            </w:r>
          </w:p>
          <w:p w:rsidR="00D92803" w:rsidRPr="00FC108F" w:rsidRDefault="00D92803" w:rsidP="00DC5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3217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835C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изменения в подпункт 2.7.3 административного регламента предоста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ления муниципальной услуги «Принятие решения об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тановлении сервитута в отношении земельного участка», утвержденного постановлением администрации Георгие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ского городского округа Ставропольского края от 19 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ября 2018 г. № 3106»</w:t>
            </w:r>
          </w:p>
        </w:tc>
        <w:tc>
          <w:tcPr>
            <w:tcW w:w="1560" w:type="dxa"/>
          </w:tcPr>
          <w:p w:rsidR="00D92803" w:rsidRPr="00FC108F" w:rsidRDefault="00D92803" w:rsidP="00835C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07.10.2019 </w:t>
            </w:r>
          </w:p>
          <w:p w:rsidR="00D92803" w:rsidRPr="00FC108F" w:rsidRDefault="00D92803" w:rsidP="00835C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3218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835C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изменения в подпункт 2.7.3 административного регламента предоста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ления муниципальной услуги «Предоставление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пального имущества во временное владение и пользование гражданам и юридическим лицам», утвержденного пост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новлением администрации Георгиевского городского 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руга Ставропольского края от 25 сентября 2018 г. № 2577»</w:t>
            </w:r>
          </w:p>
        </w:tc>
        <w:tc>
          <w:tcPr>
            <w:tcW w:w="1560" w:type="dxa"/>
          </w:tcPr>
          <w:p w:rsidR="00D92803" w:rsidRPr="00FC108F" w:rsidRDefault="00D92803" w:rsidP="00835C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07.10.2019 </w:t>
            </w:r>
          </w:p>
          <w:p w:rsidR="00D92803" w:rsidRPr="00FC108F" w:rsidRDefault="00D92803" w:rsidP="00835C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3219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835C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изменения в подпункт 2.7.2 административного регламента предоста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ления муниципальной услуги «Предоставление на праве оперативного управления, хозяйственного ведения им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щества, находящегося в муниципальной собственности», утвержденного постановлением администрации Георгие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ского городского округа Ставропольского края от 06 се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тября 2018 г. № 2306»</w:t>
            </w:r>
          </w:p>
        </w:tc>
        <w:tc>
          <w:tcPr>
            <w:tcW w:w="1560" w:type="dxa"/>
          </w:tcPr>
          <w:p w:rsidR="00D92803" w:rsidRPr="00FC108F" w:rsidRDefault="00D92803" w:rsidP="00214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07.10.2019 </w:t>
            </w:r>
          </w:p>
          <w:p w:rsidR="00D92803" w:rsidRPr="00FC108F" w:rsidRDefault="00D92803" w:rsidP="00214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3220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835C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административный регламент предоставления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пальной услуги «Предоставление информации, в том чи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 с использованием государственной информационной сист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мы жилищно-коммунального хозяйства, о порядке предоставления жилищно-коммунальных услуг насел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нию», утвержденный постановлением администрации Г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оргиевск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го городского округа Ставропольского края от 14 декабря 2018 г. № 3480»</w:t>
            </w:r>
          </w:p>
        </w:tc>
        <w:tc>
          <w:tcPr>
            <w:tcW w:w="1560" w:type="dxa"/>
          </w:tcPr>
          <w:p w:rsidR="00D92803" w:rsidRPr="00FC108F" w:rsidRDefault="00D92803" w:rsidP="00214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08.10.2019 </w:t>
            </w:r>
          </w:p>
          <w:p w:rsidR="00D92803" w:rsidRPr="00FC108F" w:rsidRDefault="00D92803" w:rsidP="00214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3244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835C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административный регламент предоставления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пальной услуги «Приватизация жилых помещений в м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пальном жилищном фонде, занимаемых гражданами на условиях социального найма», утвержденный пост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новлением администрации Георгиевского городского 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руга Ста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ропольского края от 14 декабря 2018 г. № 3481»</w:t>
            </w:r>
          </w:p>
        </w:tc>
        <w:tc>
          <w:tcPr>
            <w:tcW w:w="1560" w:type="dxa"/>
          </w:tcPr>
          <w:p w:rsidR="00D92803" w:rsidRPr="00FC108F" w:rsidRDefault="00D92803" w:rsidP="00835C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08.10.2019</w:t>
            </w:r>
          </w:p>
          <w:p w:rsidR="00D92803" w:rsidRPr="00FC108F" w:rsidRDefault="00D92803" w:rsidP="00835C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3245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2E66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Положение о порядке размещения нестационарных торг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вых объектов и нестационарных объектов по предоставл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нию услуг на территории Георгиевского городского окр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га Ставропольского края, утвержденное постановлением администрации Георгиевского городского округа Ставр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польского края от 17 июля 2019 г. № 2287»</w:t>
            </w:r>
          </w:p>
        </w:tc>
        <w:tc>
          <w:tcPr>
            <w:tcW w:w="1560" w:type="dxa"/>
          </w:tcPr>
          <w:p w:rsidR="00D92803" w:rsidRPr="00FC108F" w:rsidRDefault="00D92803" w:rsidP="00835C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11.10.2019 </w:t>
            </w:r>
          </w:p>
          <w:p w:rsidR="00D92803" w:rsidRPr="00FC108F" w:rsidRDefault="00D92803" w:rsidP="004169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3280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4169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п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становление администрации Георгиевского городского округа Ставропольского края от 13 мая 2019 г. № 1417 «Об утверждении административного регламента предо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тавл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ния муниципальной услуги «Заключение соглашения о п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рераспределении земель и (или) земельных участков, находящихся в государственной или муниципальной со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стве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ности, и земельных участков, находящихся в частной со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ственности»</w:t>
            </w:r>
            <w:proofErr w:type="gramEnd"/>
          </w:p>
        </w:tc>
        <w:tc>
          <w:tcPr>
            <w:tcW w:w="1560" w:type="dxa"/>
          </w:tcPr>
          <w:p w:rsidR="00D92803" w:rsidRPr="00FC108F" w:rsidRDefault="00D92803" w:rsidP="00B43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15.10.2019 </w:t>
            </w:r>
          </w:p>
          <w:p w:rsidR="00D92803" w:rsidRPr="00FC108F" w:rsidRDefault="00D92803" w:rsidP="00B43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3321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4169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луги «Информационное обеспечение граждан, организ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ций и общественных объединений по документам Архи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ного фонда Российской Федерации и другим архивным документам, относящимся к муниципальной собственн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сти и нах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дящимся на хранении в муниципальном архиве»</w:t>
            </w:r>
          </w:p>
        </w:tc>
        <w:tc>
          <w:tcPr>
            <w:tcW w:w="1560" w:type="dxa"/>
          </w:tcPr>
          <w:p w:rsidR="00D92803" w:rsidRPr="00FC108F" w:rsidRDefault="00D92803" w:rsidP="004169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25.10.2019 </w:t>
            </w:r>
          </w:p>
          <w:p w:rsidR="00D92803" w:rsidRPr="00FC108F" w:rsidRDefault="00D92803" w:rsidP="004169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3411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10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требов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ний к разработке планов по предупреждению и ликвид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ции разливов нефти и нефтепродуктов на территории Г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оргиевск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го городского округа Ставропольского края»</w:t>
            </w:r>
          </w:p>
        </w:tc>
        <w:tc>
          <w:tcPr>
            <w:tcW w:w="1560" w:type="dxa"/>
          </w:tcPr>
          <w:p w:rsidR="00D92803" w:rsidRPr="00FC108F" w:rsidRDefault="00D92803" w:rsidP="004169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07.11.2019 </w:t>
            </w:r>
          </w:p>
          <w:p w:rsidR="00D92803" w:rsidRPr="00FC108F" w:rsidRDefault="00D92803" w:rsidP="0010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3600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10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ративного регламента предоставления администрацией Георгиевского городского округа Ставропольского края гос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дарственной услуги «Предоставление за счет средств бю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жета Ставропольского края грантов в форме субсидий гражданам, ведущим личные подсобные хозяйства, на з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кла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ку сада суперинтенсивного типа»</w:t>
            </w:r>
          </w:p>
        </w:tc>
        <w:tc>
          <w:tcPr>
            <w:tcW w:w="1560" w:type="dxa"/>
          </w:tcPr>
          <w:p w:rsidR="00D92803" w:rsidRPr="00FC108F" w:rsidRDefault="00D92803" w:rsidP="0010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18.11.2019 </w:t>
            </w:r>
          </w:p>
          <w:p w:rsidR="00D92803" w:rsidRPr="00FC108F" w:rsidRDefault="00D92803" w:rsidP="0010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3700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BA01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Порядка оказания поддержки деятельности добровольных пожа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ных, работников добровольной пожарной охраны и общ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ственных объединений пожарной охраны на территории Георгиевского городского округа Ставропольского края»</w:t>
            </w:r>
          </w:p>
        </w:tc>
        <w:tc>
          <w:tcPr>
            <w:tcW w:w="1560" w:type="dxa"/>
          </w:tcPr>
          <w:p w:rsidR="00D92803" w:rsidRPr="00FC108F" w:rsidRDefault="00D92803" w:rsidP="00BA01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11.12.2019 </w:t>
            </w:r>
          </w:p>
          <w:p w:rsidR="00D92803" w:rsidRPr="00FC108F" w:rsidRDefault="00D92803" w:rsidP="00BA01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4003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2466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луги «Консультационно-информационные услуги по 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просам поддержки малого и среднего предпринимательс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ва»</w:t>
            </w:r>
          </w:p>
        </w:tc>
        <w:tc>
          <w:tcPr>
            <w:tcW w:w="1560" w:type="dxa"/>
          </w:tcPr>
          <w:p w:rsidR="00D92803" w:rsidRPr="00FC108F" w:rsidRDefault="00D92803" w:rsidP="00BA01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23.12.2019 </w:t>
            </w:r>
          </w:p>
          <w:p w:rsidR="00D92803" w:rsidRPr="00FC108F" w:rsidRDefault="00D92803" w:rsidP="002466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4208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2466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изменения в Тарифы на дополнительные (платные) услуги, оказыва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мые муниципальным казенным учреждением «Мног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функци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нальный центр предоставления государственных и муниципальных услуг Георгиевского городского окр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га», утвержденные постановлением администрации Гео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гиевского городского округа Ставропольского края от 08 августа 2019 г. № 2579»</w:t>
            </w:r>
          </w:p>
        </w:tc>
        <w:tc>
          <w:tcPr>
            <w:tcW w:w="1560" w:type="dxa"/>
          </w:tcPr>
          <w:p w:rsidR="00D92803" w:rsidRPr="00FC108F" w:rsidRDefault="00D92803" w:rsidP="002466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23.12.2019 </w:t>
            </w:r>
          </w:p>
          <w:p w:rsidR="00D92803" w:rsidRPr="00FC108F" w:rsidRDefault="00D92803" w:rsidP="002466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4224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C75F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Положение о порядке размещения нестационарных торг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вых объектов и нестационарных объектов по предоставл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нию услуг на территории Георгиевского городского окр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га Ставропольского края, утвержденное постановлением администрации Георгиевского городского округа Ставр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польского края от 17 июля 2019 г. № 2287»</w:t>
            </w:r>
          </w:p>
        </w:tc>
        <w:tc>
          <w:tcPr>
            <w:tcW w:w="1560" w:type="dxa"/>
          </w:tcPr>
          <w:p w:rsidR="00D92803" w:rsidRPr="00FC108F" w:rsidRDefault="00D92803" w:rsidP="00884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30.01.2020 </w:t>
            </w:r>
          </w:p>
          <w:p w:rsidR="00D92803" w:rsidRPr="00FC108F" w:rsidRDefault="00D92803" w:rsidP="00884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168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C75F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луги «Установление, изменение, отмена муниципальных маршрутов регулярных перевозок»</w:t>
            </w:r>
          </w:p>
        </w:tc>
        <w:tc>
          <w:tcPr>
            <w:tcW w:w="1560" w:type="dxa"/>
          </w:tcPr>
          <w:p w:rsidR="00D92803" w:rsidRPr="00FC108F" w:rsidRDefault="00D92803" w:rsidP="00884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09.04.2020 </w:t>
            </w:r>
          </w:p>
          <w:p w:rsidR="00D92803" w:rsidRPr="00FC108F" w:rsidRDefault="00D92803" w:rsidP="00884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915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2E66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административный регламент предоставления муниц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пальной услуги «Предоставление разрешения на отклон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ние от предельных параметров разрешенного строительс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ва, 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конструкции объектов капитального строительства», утвержденный постановлением администрации Георгие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ского городского округа Ставропольского края от 14 авг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ста 2019 г. № 2633»</w:t>
            </w:r>
          </w:p>
        </w:tc>
        <w:tc>
          <w:tcPr>
            <w:tcW w:w="1560" w:type="dxa"/>
          </w:tcPr>
          <w:p w:rsidR="00D92803" w:rsidRPr="00FC108F" w:rsidRDefault="00D92803" w:rsidP="00884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22.05.2020 </w:t>
            </w:r>
          </w:p>
          <w:p w:rsidR="00D92803" w:rsidRPr="00FC108F" w:rsidRDefault="00D92803" w:rsidP="00884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1185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6C22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Порядка подготовки документации по планировке территории, ра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рабатываемой на основании решений администрации Г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оргиевского городского округа Ставропольского края, принятия решения об утверждении документации по пл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нировке территории, внесения изменений в такую док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ментацию, отмены такой документации или ее отдельных частей, пр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знания отдельных частей такой документации не подлежащими применению в соответствии с Град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строительным кодексом Российской Федерации»</w:t>
            </w:r>
            <w:proofErr w:type="gramEnd"/>
          </w:p>
        </w:tc>
        <w:tc>
          <w:tcPr>
            <w:tcW w:w="1560" w:type="dxa"/>
          </w:tcPr>
          <w:p w:rsidR="00D92803" w:rsidRPr="00FC108F" w:rsidRDefault="00D92803" w:rsidP="00884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22.05.2020 </w:t>
            </w:r>
          </w:p>
          <w:p w:rsidR="00D92803" w:rsidRPr="00FC108F" w:rsidRDefault="00D92803" w:rsidP="00884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1186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6C22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луги «Выдача градостроительного плана земельного уч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стка»</w:t>
            </w:r>
          </w:p>
        </w:tc>
        <w:tc>
          <w:tcPr>
            <w:tcW w:w="1560" w:type="dxa"/>
          </w:tcPr>
          <w:p w:rsidR="00D92803" w:rsidRPr="00FC108F" w:rsidRDefault="00D92803" w:rsidP="00884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25.05.2020 </w:t>
            </w:r>
          </w:p>
          <w:p w:rsidR="00D92803" w:rsidRPr="00FC108F" w:rsidRDefault="00D92803" w:rsidP="00884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1197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6C22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луги «Выдача разрешения на ввод объекта в эксплуат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цию»</w:t>
            </w:r>
          </w:p>
        </w:tc>
        <w:tc>
          <w:tcPr>
            <w:tcW w:w="1560" w:type="dxa"/>
          </w:tcPr>
          <w:p w:rsidR="00D92803" w:rsidRPr="00FC108F" w:rsidRDefault="00D92803" w:rsidP="00884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25.05.2020</w:t>
            </w:r>
          </w:p>
          <w:p w:rsidR="00D92803" w:rsidRPr="00FC108F" w:rsidRDefault="00D92803" w:rsidP="00884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1198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6C22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админис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луги «Выдача разрешения на строительство»</w:t>
            </w:r>
          </w:p>
        </w:tc>
        <w:tc>
          <w:tcPr>
            <w:tcW w:w="1560" w:type="dxa"/>
          </w:tcPr>
          <w:p w:rsidR="00D92803" w:rsidRPr="00FC108F" w:rsidRDefault="00D92803" w:rsidP="00884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25.05.2020 </w:t>
            </w:r>
          </w:p>
          <w:p w:rsidR="00D92803" w:rsidRPr="00FC108F" w:rsidRDefault="00D92803" w:rsidP="00884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1199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8C3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пункт 2.4 Положения о порядке размещения нестациона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ных торговых объектов и нестационарных объектов по предоставлению услуг на территории Георгиевского г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родского округа Ставропольского края, утвержденного постано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лением администрации Георгиевского городского округа Ставропольского края от 17 июля 2019 г. № 2287»</w:t>
            </w:r>
          </w:p>
        </w:tc>
        <w:tc>
          <w:tcPr>
            <w:tcW w:w="1560" w:type="dxa"/>
          </w:tcPr>
          <w:p w:rsidR="00D92803" w:rsidRPr="00FC108F" w:rsidRDefault="00D92803" w:rsidP="00884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18.06.2020 </w:t>
            </w:r>
          </w:p>
          <w:p w:rsidR="00D92803" w:rsidRPr="00FC108F" w:rsidRDefault="00D92803" w:rsidP="00884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1384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8C3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организации доступа к информации о деятельности администрации Георгиевск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го городского округа Ставропольского края»</w:t>
            </w:r>
          </w:p>
        </w:tc>
        <w:tc>
          <w:tcPr>
            <w:tcW w:w="1560" w:type="dxa"/>
          </w:tcPr>
          <w:p w:rsidR="00D92803" w:rsidRPr="00FC108F" w:rsidRDefault="00D92803" w:rsidP="00884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29.06.2020 </w:t>
            </w:r>
          </w:p>
          <w:p w:rsidR="00D92803" w:rsidRPr="00FC108F" w:rsidRDefault="00D92803" w:rsidP="00884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1420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2E66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«О внесении изменений в п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становление администрации Георгиевского городского 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руга Ставропольского края от 19 декабря 2018 г. № 3515 «Об инвестиционной деятельности на территории Георг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евского городского округа Ставропольского края»</w:t>
            </w:r>
          </w:p>
        </w:tc>
        <w:tc>
          <w:tcPr>
            <w:tcW w:w="1560" w:type="dxa"/>
          </w:tcPr>
          <w:p w:rsidR="00D92803" w:rsidRPr="00FC108F" w:rsidRDefault="00D92803" w:rsidP="00884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14.07.2020 </w:t>
            </w:r>
          </w:p>
          <w:p w:rsidR="00D92803" w:rsidRPr="00FC108F" w:rsidRDefault="00D92803" w:rsidP="00884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1522</w:t>
            </w:r>
          </w:p>
        </w:tc>
      </w:tr>
      <w:tr w:rsidR="00D92803" w:rsidRPr="00FC108F" w:rsidTr="0011163F"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D92803" w:rsidP="002E66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Георгиевского городского округа Ставропольского края «О порядке сопровождения 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инвестиционных проектов по принципу «Одного окна» на территории Георгиевского городского округа Ставропол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ского края»</w:t>
            </w:r>
          </w:p>
        </w:tc>
        <w:tc>
          <w:tcPr>
            <w:tcW w:w="1560" w:type="dxa"/>
          </w:tcPr>
          <w:p w:rsidR="00D92803" w:rsidRPr="00FC108F" w:rsidRDefault="00D92803" w:rsidP="00884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14.07.2020 </w:t>
            </w:r>
          </w:p>
          <w:p w:rsidR="00D92803" w:rsidRPr="00FC108F" w:rsidRDefault="00D92803" w:rsidP="00884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1523</w:t>
            </w:r>
          </w:p>
        </w:tc>
      </w:tr>
      <w:tr w:rsidR="00D92803" w:rsidRPr="00FC108F" w:rsidTr="0011163F">
        <w:trPr>
          <w:trHeight w:val="518"/>
        </w:trPr>
        <w:tc>
          <w:tcPr>
            <w:tcW w:w="993" w:type="dxa"/>
          </w:tcPr>
          <w:p w:rsidR="00D92803" w:rsidRPr="00061146" w:rsidRDefault="00D92803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D92803" w:rsidRPr="00FC108F" w:rsidRDefault="002F6E1F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</w:t>
            </w:r>
            <w:r w:rsidR="003053B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Об утверждении админис</w:t>
            </w:r>
            <w:r w:rsidR="003053B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3053B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ративного регламента предоставления управлением труда и социальной защиты населения администрации Георгие</w:t>
            </w:r>
            <w:r w:rsidR="003053B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в</w:t>
            </w:r>
            <w:r w:rsidR="003053B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ского городского округа Ставропольского края государс</w:t>
            </w:r>
            <w:r w:rsidR="003053B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3053B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венной услуги «Осуществление предоставления ежем</w:t>
            </w:r>
            <w:r w:rsidR="003053B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</w:t>
            </w:r>
            <w:r w:rsidR="003053B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сячной денежной выплаты на ребенка в возрасте от трех до семи лет включительно в соответствии с Законом Ста</w:t>
            </w:r>
            <w:r w:rsidR="003053B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в</w:t>
            </w:r>
            <w:r w:rsidR="003053B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ропольского края от 09 апреля 2020 г. № 49-кз «О ежем</w:t>
            </w:r>
            <w:r w:rsidR="003053B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</w:t>
            </w:r>
            <w:r w:rsidR="003053B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сячной денежной выплате на ребенка в</w:t>
            </w:r>
            <w:proofErr w:type="gramEnd"/>
            <w:r w:rsidR="003053B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возрасте от трех до с</w:t>
            </w:r>
            <w:r w:rsidR="003053B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</w:t>
            </w:r>
            <w:r w:rsidR="003053B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ми лет включительно».</w:t>
            </w:r>
          </w:p>
        </w:tc>
        <w:tc>
          <w:tcPr>
            <w:tcW w:w="1560" w:type="dxa"/>
          </w:tcPr>
          <w:p w:rsidR="004E0F4D" w:rsidRPr="00FC108F" w:rsidRDefault="003053BE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30.07.2020</w:t>
            </w:r>
          </w:p>
          <w:p w:rsidR="00D92803" w:rsidRPr="00FC108F" w:rsidRDefault="003053BE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4E0F4D"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1660</w:t>
            </w:r>
          </w:p>
        </w:tc>
      </w:tr>
      <w:tr w:rsidR="003053BE" w:rsidRPr="00FC108F" w:rsidTr="0011163F">
        <w:tc>
          <w:tcPr>
            <w:tcW w:w="993" w:type="dxa"/>
          </w:tcPr>
          <w:p w:rsidR="003053BE" w:rsidRPr="00061146" w:rsidRDefault="003053BE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3053BE" w:rsidRPr="00FC108F" w:rsidRDefault="002F6E1F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="004E0F4D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«Об утверждении админис</w:t>
            </w:r>
            <w:r w:rsidR="004E0F4D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4E0F4D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ративного регламента предоставления муниципальной у</w:t>
            </w:r>
            <w:r w:rsidR="004E0F4D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</w:t>
            </w:r>
            <w:r w:rsidR="004E0F4D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луги «Признание молодой семьи семьей, нуждающейся в улучшении жилищных условий для участия в меропри</w:t>
            </w:r>
            <w:r w:rsidR="004E0F4D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я</w:t>
            </w:r>
            <w:r w:rsidR="004E0F4D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тии по обеспечению жильем молодых семей ведомстве</w:t>
            </w:r>
            <w:r w:rsidR="004E0F4D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н</w:t>
            </w:r>
            <w:r w:rsidR="004E0F4D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ной целевой программы «Оказание государственной по</w:t>
            </w:r>
            <w:r w:rsidR="004E0F4D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д</w:t>
            </w:r>
            <w:r w:rsidR="004E0F4D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держки гражданам в обеспечении жильем и оплате ж</w:t>
            </w:r>
            <w:r w:rsidR="004E0F4D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="004E0F4D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лищно-коммунальных услуг» государственной программы Российской Федерации «Обеспечение доступным и ко</w:t>
            </w:r>
            <w:r w:rsidR="004E0F4D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м</w:t>
            </w:r>
            <w:r w:rsidR="004E0F4D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фортным жильем и коммунальными услугами граждан Российской</w:t>
            </w:r>
            <w:proofErr w:type="gramEnd"/>
            <w:r w:rsidR="004E0F4D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Федерации»</w:t>
            </w:r>
          </w:p>
        </w:tc>
        <w:tc>
          <w:tcPr>
            <w:tcW w:w="1560" w:type="dxa"/>
          </w:tcPr>
          <w:p w:rsidR="003053BE" w:rsidRPr="00FC108F" w:rsidRDefault="004E0F4D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04.08.2020</w:t>
            </w:r>
          </w:p>
          <w:p w:rsidR="004E0F4D" w:rsidRPr="00FC108F" w:rsidRDefault="004E0F4D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1709</w:t>
            </w:r>
          </w:p>
        </w:tc>
      </w:tr>
      <w:tr w:rsidR="003053BE" w:rsidRPr="00FC108F" w:rsidTr="0011163F">
        <w:tc>
          <w:tcPr>
            <w:tcW w:w="993" w:type="dxa"/>
          </w:tcPr>
          <w:p w:rsidR="003053BE" w:rsidRPr="00061146" w:rsidRDefault="003053BE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3053BE" w:rsidRPr="00FC108F" w:rsidRDefault="002F6E1F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Георгиевского городского округа Ставропольского края </w:t>
            </w:r>
            <w:r w:rsidR="004E0F4D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«Об утверждении админис</w:t>
            </w:r>
            <w:r w:rsidR="004E0F4D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4E0F4D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ративного регламента предоставления управлением обр</w:t>
            </w:r>
            <w:r w:rsidR="004E0F4D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</w:t>
            </w:r>
            <w:r w:rsidR="004E0F4D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зования и молодёжной политики администрации Георг</w:t>
            </w:r>
            <w:r w:rsidR="004E0F4D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="004E0F4D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евского городского округа Ставропольского края госуда</w:t>
            </w:r>
            <w:r w:rsidR="004E0F4D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</w:t>
            </w:r>
            <w:r w:rsidR="004E0F4D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ственной услуги «Выдача разрешения на изменение имени и фамилии ребенка в случаях, предусмотренных законод</w:t>
            </w:r>
            <w:r w:rsidR="004E0F4D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</w:t>
            </w:r>
            <w:r w:rsidR="004E0F4D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тельством Российской Федерации»</w:t>
            </w:r>
          </w:p>
        </w:tc>
        <w:tc>
          <w:tcPr>
            <w:tcW w:w="1560" w:type="dxa"/>
          </w:tcPr>
          <w:p w:rsidR="004D3E3E" w:rsidRPr="00FC108F" w:rsidRDefault="004D3E3E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13.08.2020 </w:t>
            </w:r>
          </w:p>
          <w:p w:rsidR="003053BE" w:rsidRPr="00FC108F" w:rsidRDefault="004D3E3E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1777</w:t>
            </w:r>
          </w:p>
        </w:tc>
      </w:tr>
      <w:tr w:rsidR="003053BE" w:rsidRPr="00FC108F" w:rsidTr="0011163F">
        <w:tc>
          <w:tcPr>
            <w:tcW w:w="993" w:type="dxa"/>
          </w:tcPr>
          <w:p w:rsidR="003053BE" w:rsidRPr="00061146" w:rsidRDefault="003053BE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3053BE" w:rsidRPr="00FC108F" w:rsidRDefault="002F6E1F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="00457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3E3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«Об утверждении Порядка выдачи согласия на строительство, реконструкцию, кап</w:t>
            </w:r>
            <w:r w:rsidR="004D3E3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="004D3E3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тальный ремонт, ремонт являющихся сооружениями пер</w:t>
            </w:r>
            <w:r w:rsidR="004D3E3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</w:t>
            </w:r>
            <w:r w:rsidR="004D3E3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сечений автомобильных дорог местного значения, нах</w:t>
            </w:r>
            <w:r w:rsidR="004D3E3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4D3E3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дящихся в границах Георгиевского городского округа Ставропольского края, с другими автомобильными дор</w:t>
            </w:r>
            <w:r w:rsidR="004D3E3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4D3E3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гами и примыканий автомобильных дорог местного зн</w:t>
            </w:r>
            <w:r w:rsidR="004D3E3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</w:t>
            </w:r>
            <w:r w:rsidR="004D3E3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чения, н</w:t>
            </w:r>
            <w:r w:rsidR="004D3E3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</w:t>
            </w:r>
            <w:r w:rsidR="004D3E3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ходящихся в границах Георгиевского городского округа Ставропольского края, к другим автомобильным дорогам, а также перечня документов, необходимых</w:t>
            </w:r>
            <w:proofErr w:type="gramEnd"/>
            <w:r w:rsidR="004D3E3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для выдачи так</w:t>
            </w:r>
            <w:r w:rsidR="004D3E3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4D3E3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го</w:t>
            </w:r>
            <w:r w:rsid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3053BE" w:rsidRPr="00FC108F" w:rsidRDefault="004D3E3E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26.08.2020</w:t>
            </w:r>
          </w:p>
          <w:p w:rsidR="004D3E3E" w:rsidRPr="00FC108F" w:rsidRDefault="004D3E3E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1928</w:t>
            </w:r>
          </w:p>
        </w:tc>
      </w:tr>
      <w:tr w:rsidR="003053BE" w:rsidRPr="00FC108F" w:rsidTr="0011163F">
        <w:tc>
          <w:tcPr>
            <w:tcW w:w="993" w:type="dxa"/>
          </w:tcPr>
          <w:p w:rsidR="003053BE" w:rsidRPr="00061146" w:rsidRDefault="003053BE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3053BE" w:rsidRPr="00457DBD" w:rsidRDefault="002F6E1F" w:rsidP="00457D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57DBD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Георгиевского городского </w:t>
            </w:r>
            <w:r w:rsidRPr="00457D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округа Ставропольского края </w:t>
            </w:r>
            <w:r w:rsidR="004D3E3E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«Об утверждении админис</w:t>
            </w:r>
            <w:r w:rsidR="004D3E3E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4D3E3E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ративного регламента предоставления управлением труда и социальной защиты населения администрации Георгие</w:t>
            </w:r>
            <w:r w:rsidR="004D3E3E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в</w:t>
            </w:r>
            <w:r w:rsidR="004D3E3E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ского городского округа Ставропольского края государс</w:t>
            </w:r>
            <w:r w:rsidR="004D3E3E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4D3E3E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венной услуги «Предоставление мер социальной поддер</w:t>
            </w:r>
            <w:r w:rsidR="004D3E3E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ж</w:t>
            </w:r>
            <w:r w:rsidR="004D3E3E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ки по оплате жилищно-коммунальных услуг отдельным кат</w:t>
            </w:r>
            <w:r w:rsidR="004D3E3E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</w:t>
            </w:r>
            <w:r w:rsidR="004D3E3E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гориям граждан в соответствии с Законом Российской Федерации от 15 мая 1991 года № 1244-1 «О социальной защите граждан, подвергшихся воздействию радиации вследствие катастрофы на Чернобыльской</w:t>
            </w:r>
            <w:proofErr w:type="gramEnd"/>
            <w:r w:rsidR="004D3E3E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="004D3E3E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АЭС», фед</w:t>
            </w:r>
            <w:r w:rsidR="004D3E3E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</w:t>
            </w:r>
            <w:r w:rsidR="004D3E3E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ральн</w:t>
            </w:r>
            <w:r w:rsidR="004D3E3E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ы</w:t>
            </w:r>
            <w:r w:rsidR="004D3E3E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ми</w:t>
            </w:r>
            <w:r w:rsidR="00457DBD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законами от 24 ноября 1995 года № 181-ФЗ «О социальной защите инвалидов в Ро</w:t>
            </w:r>
            <w:r w:rsidR="00457DBD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</w:t>
            </w:r>
            <w:r w:rsidR="00457DBD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сийской Федерации», от 12 января 1995 года № 5-ФЗ «О ветеранах», от 26 ноя</w:t>
            </w:r>
            <w:r w:rsidR="00457DBD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б</w:t>
            </w:r>
            <w:r w:rsidR="00457DBD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ря 1998 года № 175-ФЗ «О социальной защите граждан Российской Федерации, подвергшихся воздействию р</w:t>
            </w:r>
            <w:r w:rsidR="00457DBD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</w:t>
            </w:r>
            <w:r w:rsidR="00457DBD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диации вследствие аварии в 1957 году на производстве</w:t>
            </w:r>
            <w:r w:rsidR="00457DBD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н</w:t>
            </w:r>
            <w:r w:rsidR="00457DBD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ном объединении «Маяк» и сбросов радиоактивных отх</w:t>
            </w:r>
            <w:r w:rsidR="00457DBD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457DBD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дов в реку </w:t>
            </w:r>
            <w:proofErr w:type="spellStart"/>
            <w:r w:rsidR="00457DBD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Теча</w:t>
            </w:r>
            <w:proofErr w:type="spellEnd"/>
            <w:r w:rsidR="00457DBD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», от 10 января 2002 года</w:t>
            </w:r>
            <w:proofErr w:type="gramEnd"/>
            <w:r w:rsidR="00457DBD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№ 2-ФЗ «О соц</w:t>
            </w:r>
            <w:r w:rsidR="00457DBD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="00457DBD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альных гарантиях гр</w:t>
            </w:r>
            <w:r w:rsidR="00457DBD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</w:t>
            </w:r>
            <w:r w:rsidR="00457DBD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ждан, подвергшихся радиоактивному воздействию вследствие ядерных испытаний на Семип</w:t>
            </w:r>
            <w:r w:rsidR="00457DBD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</w:t>
            </w:r>
            <w:r w:rsidR="00457DBD" w:rsidRPr="00457DBD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латинском полигоне»</w:t>
            </w:r>
          </w:p>
        </w:tc>
        <w:tc>
          <w:tcPr>
            <w:tcW w:w="1560" w:type="dxa"/>
          </w:tcPr>
          <w:p w:rsidR="003053BE" w:rsidRPr="00FC108F" w:rsidRDefault="004D3E3E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31.08.2020</w:t>
            </w:r>
          </w:p>
          <w:p w:rsidR="004D3E3E" w:rsidRPr="00FC108F" w:rsidRDefault="004D3E3E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  <w:r w:rsidR="00457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1980</w:t>
            </w:r>
          </w:p>
        </w:tc>
      </w:tr>
      <w:tr w:rsidR="003053BE" w:rsidRPr="00FC108F" w:rsidTr="0011163F">
        <w:tc>
          <w:tcPr>
            <w:tcW w:w="993" w:type="dxa"/>
          </w:tcPr>
          <w:p w:rsidR="003053BE" w:rsidRPr="00061146" w:rsidRDefault="003053BE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3053BE" w:rsidRPr="00FC108F" w:rsidRDefault="002F6E1F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</w:t>
            </w:r>
            <w:r w:rsidR="003E22D7">
              <w:rPr>
                <w:rFonts w:ascii="Times New Roman" w:hAnsi="Times New Roman" w:cs="Times New Roman"/>
                <w:sz w:val="26"/>
                <w:szCs w:val="26"/>
              </w:rPr>
              <w:t xml:space="preserve">го округа Ставропольского края </w:t>
            </w:r>
            <w:r w:rsidR="004D3E3E" w:rsidRPr="00FC10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 установлении и испол</w:t>
            </w:r>
            <w:r w:rsidR="004D3E3E" w:rsidRPr="00FC10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4D3E3E" w:rsidRPr="00FC10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зовании полос отвода автомобильных дорог местного зн</w:t>
            </w:r>
            <w:r w:rsidR="004D3E3E" w:rsidRPr="00FC10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4D3E3E" w:rsidRPr="00FC10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чения в границах Георгиевского городского округа Ста</w:t>
            </w:r>
            <w:r w:rsidR="004D3E3E" w:rsidRPr="00FC10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4D3E3E" w:rsidRPr="00FC10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ропольского края»</w:t>
            </w:r>
          </w:p>
        </w:tc>
        <w:tc>
          <w:tcPr>
            <w:tcW w:w="1560" w:type="dxa"/>
          </w:tcPr>
          <w:p w:rsidR="004D3E3E" w:rsidRPr="00FC108F" w:rsidRDefault="004D3E3E" w:rsidP="004D3E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08.09.2020</w:t>
            </w:r>
          </w:p>
          <w:p w:rsidR="003053BE" w:rsidRPr="00FC108F" w:rsidRDefault="004D3E3E" w:rsidP="004D3E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2018</w:t>
            </w:r>
          </w:p>
        </w:tc>
      </w:tr>
      <w:tr w:rsidR="003053BE" w:rsidRPr="00FC108F" w:rsidTr="0011163F">
        <w:tc>
          <w:tcPr>
            <w:tcW w:w="993" w:type="dxa"/>
          </w:tcPr>
          <w:p w:rsidR="003053BE" w:rsidRPr="00061146" w:rsidRDefault="003053BE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3053BE" w:rsidRPr="00FC108F" w:rsidRDefault="002F6E1F" w:rsidP="006D1A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</w:t>
            </w:r>
            <w:r w:rsidR="004D3E3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Об осуществлении отдел</w:t>
            </w:r>
            <w:r w:rsidR="004D3E3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ь</w:t>
            </w:r>
            <w:r w:rsidR="004D3E3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ных государственных полномочий Ставропольского края по организации и осуществлению деятельности по опеке и попечительству в Георгиевском городском округе Ставр</w:t>
            </w:r>
            <w:r w:rsidR="004D3E3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4D3E3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польского края»</w:t>
            </w:r>
          </w:p>
        </w:tc>
        <w:tc>
          <w:tcPr>
            <w:tcW w:w="1560" w:type="dxa"/>
          </w:tcPr>
          <w:p w:rsidR="004D3E3E" w:rsidRPr="00FC108F" w:rsidRDefault="004D3E3E" w:rsidP="004D3E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11.09.2020</w:t>
            </w:r>
          </w:p>
          <w:p w:rsidR="003053BE" w:rsidRPr="00FC108F" w:rsidRDefault="004D3E3E" w:rsidP="004D3E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2073</w:t>
            </w:r>
          </w:p>
        </w:tc>
      </w:tr>
      <w:tr w:rsidR="003053BE" w:rsidRPr="00FC108F" w:rsidTr="0011163F">
        <w:tc>
          <w:tcPr>
            <w:tcW w:w="993" w:type="dxa"/>
          </w:tcPr>
          <w:p w:rsidR="003053BE" w:rsidRPr="00061146" w:rsidRDefault="003053BE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3053BE" w:rsidRPr="00FC108F" w:rsidRDefault="002F6E1F" w:rsidP="006D1A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Об утверждении админис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ративного регламента предоставления муниципальной у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луги «Направление уведомления о планируемом сносе объекта капитального строительства и уведомления о з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верш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нии сноса объекта капитального строительства»</w:t>
            </w:r>
          </w:p>
        </w:tc>
        <w:tc>
          <w:tcPr>
            <w:tcW w:w="1560" w:type="dxa"/>
          </w:tcPr>
          <w:p w:rsidR="00590690" w:rsidRPr="00FC108F" w:rsidRDefault="00590690" w:rsidP="00590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22.09.2020</w:t>
            </w:r>
          </w:p>
          <w:p w:rsidR="003053BE" w:rsidRPr="00FC108F" w:rsidRDefault="00590690" w:rsidP="00590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2151</w:t>
            </w:r>
          </w:p>
        </w:tc>
      </w:tr>
      <w:tr w:rsidR="003053BE" w:rsidRPr="00FC108F" w:rsidTr="0011163F">
        <w:tc>
          <w:tcPr>
            <w:tcW w:w="993" w:type="dxa"/>
          </w:tcPr>
          <w:p w:rsidR="003053BE" w:rsidRPr="00061146" w:rsidRDefault="003053BE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3053BE" w:rsidRPr="00FC108F" w:rsidRDefault="002F6E1F" w:rsidP="006D1A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Об утверждении админис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ративного регламента предоставления управлением обр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зования и молодёжной политики администрации Георг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евского городского округа Ставропольского края госуда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ственной услуги «Выдача в случаях, установленных зак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нодательством Российской Федерации, разрешений на с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вершение сделок с имуществом несовершеннолетних, п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допечных»</w:t>
            </w:r>
          </w:p>
        </w:tc>
        <w:tc>
          <w:tcPr>
            <w:tcW w:w="1560" w:type="dxa"/>
          </w:tcPr>
          <w:p w:rsidR="00590690" w:rsidRPr="00FC108F" w:rsidRDefault="00590690" w:rsidP="00590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24.09.2020</w:t>
            </w:r>
          </w:p>
          <w:p w:rsidR="003053BE" w:rsidRPr="00FC108F" w:rsidRDefault="00590690" w:rsidP="00590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2201</w:t>
            </w:r>
          </w:p>
        </w:tc>
      </w:tr>
      <w:tr w:rsidR="00590690" w:rsidRPr="00FC108F" w:rsidTr="0011163F">
        <w:tc>
          <w:tcPr>
            <w:tcW w:w="993" w:type="dxa"/>
          </w:tcPr>
          <w:p w:rsidR="00590690" w:rsidRPr="00061146" w:rsidRDefault="005906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590690" w:rsidRPr="00FC108F" w:rsidRDefault="002F6E1F" w:rsidP="00B00E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Об установлении размера платы, взимаемой с род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телей (законных представителей) за присмотр и уход за детьми, осваивающими образов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тельные программы дошкольного образования в муниц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пальных дошкольных образовательных организациях Г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оргиевского городского о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к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руга Ставропольского края»</w:t>
            </w:r>
            <w:proofErr w:type="gramEnd"/>
          </w:p>
        </w:tc>
        <w:tc>
          <w:tcPr>
            <w:tcW w:w="1560" w:type="dxa"/>
          </w:tcPr>
          <w:p w:rsidR="00590690" w:rsidRPr="00FC108F" w:rsidRDefault="00590690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06.10.2020</w:t>
            </w:r>
          </w:p>
          <w:p w:rsidR="00590690" w:rsidRPr="00FC108F" w:rsidRDefault="00590690" w:rsidP="00590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2424</w:t>
            </w:r>
          </w:p>
        </w:tc>
      </w:tr>
      <w:tr w:rsidR="00590690" w:rsidRPr="00FC108F" w:rsidTr="0011163F">
        <w:tc>
          <w:tcPr>
            <w:tcW w:w="993" w:type="dxa"/>
          </w:tcPr>
          <w:p w:rsidR="00590690" w:rsidRPr="00061146" w:rsidRDefault="005906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590690" w:rsidRPr="00FC108F" w:rsidRDefault="002F6E1F" w:rsidP="006D1A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 внесении изменений в административный регламент предоставления муниц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пальной услуги «Выдача разрешения на ввод объекта в эксплуатацию», утвержденного постановлением админ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страции Георгиевского городского округа Ставропольск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го края от 25 мая 2020 г. № 1198»</w:t>
            </w:r>
          </w:p>
        </w:tc>
        <w:tc>
          <w:tcPr>
            <w:tcW w:w="1560" w:type="dxa"/>
          </w:tcPr>
          <w:p w:rsidR="00590690" w:rsidRPr="00FC108F" w:rsidRDefault="00590690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06.10.2020</w:t>
            </w:r>
          </w:p>
          <w:p w:rsidR="00590690" w:rsidRPr="00FC108F" w:rsidRDefault="00590690" w:rsidP="00590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2425</w:t>
            </w:r>
          </w:p>
        </w:tc>
      </w:tr>
      <w:tr w:rsidR="00590690" w:rsidRPr="00FC108F" w:rsidTr="0011163F">
        <w:tc>
          <w:tcPr>
            <w:tcW w:w="993" w:type="dxa"/>
          </w:tcPr>
          <w:p w:rsidR="00590690" w:rsidRPr="00061146" w:rsidRDefault="005906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590690" w:rsidRPr="00FC108F" w:rsidRDefault="002F6E1F" w:rsidP="000964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Об утверждении </w:t>
            </w:r>
            <w:proofErr w:type="gramStart"/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Порядка организации бесплатных перевозок обучающихся мун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ципальных образовательных организаций Георгиевского городского округа Ставропольского</w:t>
            </w:r>
            <w:proofErr w:type="gramEnd"/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края, реализующих о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</w:t>
            </w:r>
            <w:r w:rsidR="0059069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новные общеобразовательные программы»</w:t>
            </w:r>
          </w:p>
        </w:tc>
        <w:tc>
          <w:tcPr>
            <w:tcW w:w="1560" w:type="dxa"/>
          </w:tcPr>
          <w:p w:rsidR="00590690" w:rsidRPr="00FC108F" w:rsidRDefault="00590690" w:rsidP="00590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22.10.2020</w:t>
            </w:r>
          </w:p>
          <w:p w:rsidR="00590690" w:rsidRPr="00FC108F" w:rsidRDefault="00590690" w:rsidP="00590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2666</w:t>
            </w:r>
          </w:p>
        </w:tc>
      </w:tr>
      <w:tr w:rsidR="00590690" w:rsidRPr="00FC108F" w:rsidTr="0011163F">
        <w:tc>
          <w:tcPr>
            <w:tcW w:w="993" w:type="dxa"/>
          </w:tcPr>
          <w:p w:rsidR="00590690" w:rsidRPr="00061146" w:rsidRDefault="005906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590690" w:rsidRPr="00FC108F" w:rsidRDefault="002F6E1F" w:rsidP="000964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</w:t>
            </w:r>
            <w:r w:rsidR="008F46DD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Об утверждении </w:t>
            </w:r>
            <w:proofErr w:type="gramStart"/>
            <w:r w:rsidR="008F46DD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Порядка оценки налоговых расходов Георгиевского городского о</w:t>
            </w:r>
            <w:r w:rsidR="008F46DD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к</w:t>
            </w:r>
            <w:r w:rsidR="008F46DD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руга Ставропольского края</w:t>
            </w:r>
            <w:proofErr w:type="gramEnd"/>
            <w:r w:rsidR="008F46DD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8F46DD" w:rsidRPr="00FC108F" w:rsidRDefault="008F46DD" w:rsidP="008F46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22.10.2020</w:t>
            </w:r>
          </w:p>
          <w:p w:rsidR="00590690" w:rsidRPr="00FC108F" w:rsidRDefault="008F46DD" w:rsidP="008F46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2667</w:t>
            </w:r>
          </w:p>
        </w:tc>
      </w:tr>
      <w:tr w:rsidR="00590690" w:rsidRPr="00FC108F" w:rsidTr="0011163F">
        <w:tc>
          <w:tcPr>
            <w:tcW w:w="993" w:type="dxa"/>
          </w:tcPr>
          <w:p w:rsidR="00590690" w:rsidRPr="00061146" w:rsidRDefault="005906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590690" w:rsidRPr="00FC108F" w:rsidRDefault="002F6E1F" w:rsidP="000964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</w:t>
            </w:r>
            <w:r w:rsidR="00A559AB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Об утверждении Порядка рассмотрения запроса информации о деятельности адм</w:t>
            </w:r>
            <w:r w:rsidR="00A559AB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="00A559AB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нистрации Георгиевского городского округа Ставропол</w:t>
            </w:r>
            <w:r w:rsidR="00A559AB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ь</w:t>
            </w:r>
            <w:r w:rsidR="00A559AB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ского края, составленного на иностранном языке»</w:t>
            </w:r>
          </w:p>
        </w:tc>
        <w:tc>
          <w:tcPr>
            <w:tcW w:w="1560" w:type="dxa"/>
          </w:tcPr>
          <w:p w:rsidR="00A559AB" w:rsidRPr="00FC108F" w:rsidRDefault="00A559AB" w:rsidP="00A559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28.10.2020</w:t>
            </w:r>
          </w:p>
          <w:p w:rsidR="00590690" w:rsidRPr="00FC108F" w:rsidRDefault="00A559AB" w:rsidP="00A559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2701</w:t>
            </w:r>
          </w:p>
        </w:tc>
      </w:tr>
      <w:tr w:rsidR="00590690" w:rsidRPr="00FC108F" w:rsidTr="0011163F">
        <w:tc>
          <w:tcPr>
            <w:tcW w:w="993" w:type="dxa"/>
          </w:tcPr>
          <w:p w:rsidR="00590690" w:rsidRPr="00061146" w:rsidRDefault="005906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590690" w:rsidRPr="00FC108F" w:rsidRDefault="002F6E1F" w:rsidP="000964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</w:t>
            </w:r>
            <w:r w:rsidR="00A559AB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Об утверждении админис</w:t>
            </w:r>
            <w:r w:rsidR="00A559AB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A559AB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ративного регламента предоставления муниципальной у</w:t>
            </w:r>
            <w:r w:rsidR="00A559AB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</w:t>
            </w:r>
            <w:r w:rsidR="00A559AB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луги «Присвоение и аннулирование адреса объекту адр</w:t>
            </w:r>
            <w:r w:rsidR="00A559AB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</w:t>
            </w:r>
            <w:r w:rsidR="00A559AB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сации»</w:t>
            </w:r>
          </w:p>
        </w:tc>
        <w:tc>
          <w:tcPr>
            <w:tcW w:w="1560" w:type="dxa"/>
          </w:tcPr>
          <w:p w:rsidR="00A559AB" w:rsidRPr="00FC108F" w:rsidRDefault="00A559AB" w:rsidP="00A559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29.10.2020</w:t>
            </w:r>
          </w:p>
          <w:p w:rsidR="00590690" w:rsidRPr="00FC108F" w:rsidRDefault="00A559AB" w:rsidP="00A559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2736</w:t>
            </w:r>
          </w:p>
        </w:tc>
      </w:tr>
      <w:tr w:rsidR="00590690" w:rsidRPr="00FC108F" w:rsidTr="0011163F">
        <w:tc>
          <w:tcPr>
            <w:tcW w:w="993" w:type="dxa"/>
          </w:tcPr>
          <w:p w:rsidR="00590690" w:rsidRPr="00061146" w:rsidRDefault="005906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590690" w:rsidRPr="00FC108F" w:rsidRDefault="002F6E1F" w:rsidP="002F6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</w:t>
            </w:r>
            <w:r w:rsidR="00A559AB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Об утверждении порядка проведения антикоррупционной экспертизы нормативных правовых актов и проектов нормативных правовых актов администрации Георгиевского городского округа Ставр</w:t>
            </w:r>
            <w:r w:rsidR="00A559AB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A559AB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польского края»</w:t>
            </w:r>
          </w:p>
        </w:tc>
        <w:tc>
          <w:tcPr>
            <w:tcW w:w="1560" w:type="dxa"/>
          </w:tcPr>
          <w:p w:rsidR="00E54166" w:rsidRPr="00FC108F" w:rsidRDefault="00E54166" w:rsidP="00E541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30.10.2020</w:t>
            </w:r>
          </w:p>
          <w:p w:rsidR="00590690" w:rsidRPr="00FC108F" w:rsidRDefault="00E54166" w:rsidP="00E541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2769</w:t>
            </w:r>
          </w:p>
        </w:tc>
      </w:tr>
      <w:tr w:rsidR="00590690" w:rsidRPr="00FC108F" w:rsidTr="0011163F">
        <w:tc>
          <w:tcPr>
            <w:tcW w:w="993" w:type="dxa"/>
          </w:tcPr>
          <w:p w:rsidR="00590690" w:rsidRPr="00061146" w:rsidRDefault="005906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590690" w:rsidRPr="00FC108F" w:rsidRDefault="002F6E1F" w:rsidP="000964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</w:t>
            </w:r>
            <w:r w:rsidR="00E5416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Об упорядочении розни</w:t>
            </w:r>
            <w:r w:rsidR="00E5416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ч</w:t>
            </w:r>
            <w:r w:rsidR="00E5416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ной продажи продукции средств массовой информации, специализирующихся на сообщениях и материалах эрот</w:t>
            </w:r>
            <w:r w:rsidR="00E5416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="00E5416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ческого характера, на территории Георгиевского горо</w:t>
            </w:r>
            <w:r w:rsidR="00E5416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д</w:t>
            </w:r>
            <w:r w:rsidR="00E5416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ского округа Ставропольского края»</w:t>
            </w:r>
          </w:p>
        </w:tc>
        <w:tc>
          <w:tcPr>
            <w:tcW w:w="1560" w:type="dxa"/>
          </w:tcPr>
          <w:p w:rsidR="00E54166" w:rsidRPr="00FC108F" w:rsidRDefault="00E54166" w:rsidP="00E541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05.11.2020</w:t>
            </w:r>
          </w:p>
          <w:p w:rsidR="00590690" w:rsidRPr="00FC108F" w:rsidRDefault="00E54166" w:rsidP="00E541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2803</w:t>
            </w:r>
          </w:p>
        </w:tc>
      </w:tr>
      <w:tr w:rsidR="00590690" w:rsidRPr="00FC108F" w:rsidTr="0011163F">
        <w:tc>
          <w:tcPr>
            <w:tcW w:w="993" w:type="dxa"/>
          </w:tcPr>
          <w:p w:rsidR="00590690" w:rsidRPr="00061146" w:rsidRDefault="005906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590690" w:rsidRPr="00FC108F" w:rsidRDefault="002F6E1F" w:rsidP="002F6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Георгиевского городского 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округа Ставропольского края «</w:t>
            </w:r>
            <w:r w:rsidR="00E5416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Об утверждении порядка организации сбора и обработки информации о состоянии условий и охраны труда у работодателей, осуществля</w:t>
            </w:r>
            <w:r w:rsidR="00E5416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ю</w:t>
            </w:r>
            <w:r w:rsidR="00E5416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щих деятельность на территории Георгиевского городск</w:t>
            </w:r>
            <w:r w:rsidR="00E5416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E5416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го о</w:t>
            </w:r>
            <w:r w:rsidR="00E5416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к</w:t>
            </w:r>
            <w:r w:rsidR="00E5416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руга Ставропольского края»</w:t>
            </w:r>
          </w:p>
        </w:tc>
        <w:tc>
          <w:tcPr>
            <w:tcW w:w="1560" w:type="dxa"/>
          </w:tcPr>
          <w:p w:rsidR="00E54166" w:rsidRPr="00FC108F" w:rsidRDefault="00E54166" w:rsidP="00E541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12.11.2020</w:t>
            </w:r>
          </w:p>
          <w:p w:rsidR="00590690" w:rsidRPr="00FC108F" w:rsidRDefault="00E54166" w:rsidP="00E541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2886</w:t>
            </w:r>
          </w:p>
        </w:tc>
      </w:tr>
      <w:tr w:rsidR="00590690" w:rsidRPr="00FC108F" w:rsidTr="0011163F">
        <w:tc>
          <w:tcPr>
            <w:tcW w:w="993" w:type="dxa"/>
          </w:tcPr>
          <w:p w:rsidR="00590690" w:rsidRPr="00061146" w:rsidRDefault="005906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590690" w:rsidRPr="00FC108F" w:rsidRDefault="002F6E1F" w:rsidP="00096421">
            <w:pPr>
              <w:pStyle w:val="af"/>
              <w:shd w:val="clear" w:color="auto" w:fill="FFFFFF"/>
              <w:jc w:val="both"/>
              <w:rPr>
                <w:sz w:val="26"/>
                <w:szCs w:val="26"/>
              </w:rPr>
            </w:pPr>
            <w:r w:rsidRPr="00FC108F">
              <w:rPr>
                <w:sz w:val="26"/>
                <w:szCs w:val="26"/>
              </w:rPr>
              <w:t>Постановление администрации Георгиевского городского округа Ставропольского края «</w:t>
            </w:r>
            <w:r w:rsidR="00225F78" w:rsidRPr="00FC108F">
              <w:rPr>
                <w:color w:val="1D1B1B"/>
                <w:sz w:val="26"/>
                <w:szCs w:val="26"/>
              </w:rPr>
              <w:t>Об утверждении Регламе</w:t>
            </w:r>
            <w:r w:rsidR="00225F78" w:rsidRPr="00FC108F">
              <w:rPr>
                <w:color w:val="1D1B1B"/>
                <w:sz w:val="26"/>
                <w:szCs w:val="26"/>
              </w:rPr>
              <w:t>н</w:t>
            </w:r>
            <w:r w:rsidR="00225F78" w:rsidRPr="00FC108F">
              <w:rPr>
                <w:color w:val="1D1B1B"/>
                <w:sz w:val="26"/>
                <w:szCs w:val="26"/>
              </w:rPr>
              <w:t>та приема и обработки сообщений на Портале приема и обр</w:t>
            </w:r>
            <w:r w:rsidR="00225F78" w:rsidRPr="00FC108F">
              <w:rPr>
                <w:color w:val="1D1B1B"/>
                <w:sz w:val="26"/>
                <w:szCs w:val="26"/>
              </w:rPr>
              <w:t>а</w:t>
            </w:r>
            <w:r w:rsidR="00225F78" w:rsidRPr="00FC108F">
              <w:rPr>
                <w:color w:val="1D1B1B"/>
                <w:sz w:val="26"/>
                <w:szCs w:val="26"/>
              </w:rPr>
              <w:t>ботки сообщений по вопросам повышения качества жизни и обеспечению развития Георгиевского городского округа Ставропольского края «Умный Георгиевск»</w:t>
            </w:r>
          </w:p>
        </w:tc>
        <w:tc>
          <w:tcPr>
            <w:tcW w:w="1560" w:type="dxa"/>
          </w:tcPr>
          <w:p w:rsidR="00225F78" w:rsidRPr="00FC108F" w:rsidRDefault="00225F78" w:rsidP="00225F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17.11.2020</w:t>
            </w:r>
          </w:p>
          <w:p w:rsidR="00590690" w:rsidRPr="00FC108F" w:rsidRDefault="00225F78" w:rsidP="00225F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2959</w:t>
            </w:r>
          </w:p>
        </w:tc>
      </w:tr>
      <w:tr w:rsidR="00590690" w:rsidRPr="00FC108F" w:rsidTr="0011163F">
        <w:tc>
          <w:tcPr>
            <w:tcW w:w="993" w:type="dxa"/>
          </w:tcPr>
          <w:p w:rsidR="00590690" w:rsidRPr="00061146" w:rsidRDefault="005906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590690" w:rsidRPr="00FC108F" w:rsidRDefault="002F6E1F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Об утверждении админис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луги «Зачисление в муниципальную общеобразовател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ь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ную организацию, а также организацию дополнительного обр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зования»</w:t>
            </w:r>
          </w:p>
        </w:tc>
        <w:tc>
          <w:tcPr>
            <w:tcW w:w="1560" w:type="dxa"/>
          </w:tcPr>
          <w:p w:rsidR="002F6E1F" w:rsidRPr="00FC108F" w:rsidRDefault="002F6E1F" w:rsidP="002F6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25.11.2020</w:t>
            </w:r>
          </w:p>
          <w:p w:rsidR="00590690" w:rsidRPr="00FC108F" w:rsidRDefault="002F6E1F" w:rsidP="002F6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3062</w:t>
            </w:r>
          </w:p>
        </w:tc>
      </w:tr>
      <w:tr w:rsidR="00590690" w:rsidRPr="00FC108F" w:rsidTr="0011163F">
        <w:tc>
          <w:tcPr>
            <w:tcW w:w="993" w:type="dxa"/>
          </w:tcPr>
          <w:p w:rsidR="00590690" w:rsidRPr="00061146" w:rsidRDefault="005906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590690" w:rsidRPr="00FC108F" w:rsidRDefault="00F56894" w:rsidP="00096421">
            <w:pPr>
              <w:pStyle w:val="af"/>
              <w:shd w:val="clear" w:color="auto" w:fill="FFFFFF"/>
              <w:jc w:val="both"/>
              <w:rPr>
                <w:sz w:val="26"/>
                <w:szCs w:val="26"/>
              </w:rPr>
            </w:pPr>
            <w:r w:rsidRPr="00FC108F">
              <w:rPr>
                <w:color w:val="1D1B1B"/>
                <w:sz w:val="26"/>
                <w:szCs w:val="26"/>
              </w:rPr>
              <w:t xml:space="preserve"> </w:t>
            </w:r>
            <w:r w:rsidR="00EA7B5E" w:rsidRPr="00FC108F">
              <w:rPr>
                <w:sz w:val="26"/>
                <w:szCs w:val="26"/>
              </w:rPr>
              <w:t xml:space="preserve">Постановление администрации Георгиевского городского округа Ставропольского края </w:t>
            </w:r>
            <w:r w:rsidRPr="00FC108F">
              <w:rPr>
                <w:color w:val="1D1B1B"/>
                <w:sz w:val="26"/>
                <w:szCs w:val="26"/>
              </w:rPr>
              <w:t>«Об утверждении Порядка деятельности специализированной службы по вопросам похоронного дела на территории Георгиевского городск</w:t>
            </w:r>
            <w:r w:rsidRPr="00FC108F">
              <w:rPr>
                <w:color w:val="1D1B1B"/>
                <w:sz w:val="26"/>
                <w:szCs w:val="26"/>
              </w:rPr>
              <w:t>о</w:t>
            </w:r>
            <w:r w:rsidRPr="00FC108F">
              <w:rPr>
                <w:color w:val="1D1B1B"/>
                <w:sz w:val="26"/>
                <w:szCs w:val="26"/>
              </w:rPr>
              <w:t>го округа Ставропольского края»</w:t>
            </w:r>
          </w:p>
        </w:tc>
        <w:tc>
          <w:tcPr>
            <w:tcW w:w="1560" w:type="dxa"/>
          </w:tcPr>
          <w:p w:rsidR="00570CE5" w:rsidRPr="00FC108F" w:rsidRDefault="00570CE5" w:rsidP="0057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01.12.2020</w:t>
            </w:r>
          </w:p>
          <w:p w:rsidR="00590690" w:rsidRPr="00FC108F" w:rsidRDefault="00570CE5" w:rsidP="0057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3108</w:t>
            </w:r>
          </w:p>
        </w:tc>
      </w:tr>
      <w:tr w:rsidR="00590690" w:rsidRPr="00FC108F" w:rsidTr="0011163F">
        <w:tc>
          <w:tcPr>
            <w:tcW w:w="993" w:type="dxa"/>
          </w:tcPr>
          <w:p w:rsidR="00590690" w:rsidRPr="00061146" w:rsidRDefault="005906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590690" w:rsidRPr="00FC108F" w:rsidRDefault="00EA7B5E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Георгиевского городского округа Ставропольского края 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 внесении изменения в пункт 1.2 раздела 1 «Общие положения» Порядка пров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дения оценки регулирующего воздействия проектов но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мативных правовых актов администрации Георгиевского г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родского округа Ставропольского края, затрагивающих вопросы осуществления предпринимательской и инвест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ционной деятельности, утвержденного постановлением администрации Георгиевского городского округа Ставр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пол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ь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ского края от 25 января 2019 г. № 84»</w:t>
            </w:r>
            <w:proofErr w:type="gramEnd"/>
          </w:p>
        </w:tc>
        <w:tc>
          <w:tcPr>
            <w:tcW w:w="1560" w:type="dxa"/>
          </w:tcPr>
          <w:p w:rsidR="00570CE5" w:rsidRPr="00FC108F" w:rsidRDefault="00570CE5" w:rsidP="0057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04.12.2020</w:t>
            </w:r>
          </w:p>
          <w:p w:rsidR="00590690" w:rsidRPr="00FC108F" w:rsidRDefault="00570CE5" w:rsidP="0057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3154</w:t>
            </w:r>
          </w:p>
        </w:tc>
      </w:tr>
      <w:tr w:rsidR="00590690" w:rsidRPr="00FC108F" w:rsidTr="0011163F">
        <w:tc>
          <w:tcPr>
            <w:tcW w:w="993" w:type="dxa"/>
          </w:tcPr>
          <w:p w:rsidR="00590690" w:rsidRPr="00061146" w:rsidRDefault="005906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590690" w:rsidRPr="00FC108F" w:rsidRDefault="00EA7B5E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Георгиевского городского округа Ставропольского края 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«Об утверждении админис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ративного регламента предоставления муниципальной у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луги «Прием заявлений, постановка на учет и зачисление детей в образовательные организации, реализующие о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новную образовательную программу дошкольного образ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вания (детские сады)»</w:t>
            </w:r>
          </w:p>
        </w:tc>
        <w:tc>
          <w:tcPr>
            <w:tcW w:w="1560" w:type="dxa"/>
          </w:tcPr>
          <w:p w:rsidR="00570CE5" w:rsidRPr="00FC108F" w:rsidRDefault="00570CE5" w:rsidP="0057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08.12.2020</w:t>
            </w:r>
          </w:p>
          <w:p w:rsidR="00590690" w:rsidRPr="00FC108F" w:rsidRDefault="00570CE5" w:rsidP="0057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3179</w:t>
            </w:r>
          </w:p>
        </w:tc>
      </w:tr>
      <w:tr w:rsidR="00590690" w:rsidRPr="00FC108F" w:rsidTr="0011163F">
        <w:tc>
          <w:tcPr>
            <w:tcW w:w="993" w:type="dxa"/>
          </w:tcPr>
          <w:p w:rsidR="00590690" w:rsidRPr="00061146" w:rsidRDefault="005906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590690" w:rsidRPr="00FC108F" w:rsidRDefault="00EA7B5E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Георгиевского городского округа Ставропольского края 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«Об утверждении Порядка выдачи свидетельств об осуществлении перевозок по м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у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ниципальному маршруту регулярных перевозок пассаж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ров и багажа автомобильным транспортом в Георгиевском городском округе Ставропольского края и карт соответс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вующ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го маршрута без проведения открытого конкурса на право получения свидетельств об осуществлении перев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lastRenderedPageBreak/>
              <w:t>зок по муниципальному маршруту регулярных перевозок в Гео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гиевском городском округе Ставропольского края»</w:t>
            </w:r>
            <w:proofErr w:type="gramEnd"/>
          </w:p>
        </w:tc>
        <w:tc>
          <w:tcPr>
            <w:tcW w:w="1560" w:type="dxa"/>
          </w:tcPr>
          <w:p w:rsidR="00570CE5" w:rsidRPr="00FC108F" w:rsidRDefault="00570CE5" w:rsidP="0057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10.12.2020</w:t>
            </w:r>
          </w:p>
          <w:p w:rsidR="00590690" w:rsidRPr="00FC108F" w:rsidRDefault="00570CE5" w:rsidP="0057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3205</w:t>
            </w:r>
          </w:p>
        </w:tc>
      </w:tr>
      <w:tr w:rsidR="00590690" w:rsidRPr="00FC108F" w:rsidTr="0011163F">
        <w:tc>
          <w:tcPr>
            <w:tcW w:w="993" w:type="dxa"/>
          </w:tcPr>
          <w:p w:rsidR="00590690" w:rsidRPr="00061146" w:rsidRDefault="005906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590690" w:rsidRPr="00FC108F" w:rsidRDefault="00EA7B5E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Георгиевского городского округа Ставропольского края 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«Об утверждении Порядка принятия решения о признании помещения жилым пом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щением, жилого помещения пригодным (непригодным) для проживания граждан, а также многоквартирного дома ав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рийным и под</w:t>
            </w:r>
            <w:r w:rsidR="007D09B1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лежащим сносу или реконструкции</w:t>
            </w:r>
            <w:r w:rsidR="00570C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570CE5" w:rsidRPr="00FC108F" w:rsidRDefault="00570CE5" w:rsidP="0057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11.12.2020</w:t>
            </w:r>
          </w:p>
          <w:p w:rsidR="00590690" w:rsidRPr="00FC108F" w:rsidRDefault="00570CE5" w:rsidP="0057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3243</w:t>
            </w:r>
          </w:p>
        </w:tc>
      </w:tr>
      <w:tr w:rsidR="00590690" w:rsidRPr="00FC108F" w:rsidTr="0011163F">
        <w:tc>
          <w:tcPr>
            <w:tcW w:w="993" w:type="dxa"/>
          </w:tcPr>
          <w:p w:rsidR="00590690" w:rsidRPr="00061146" w:rsidRDefault="005906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590690" w:rsidRPr="00096421" w:rsidRDefault="00EA7B5E" w:rsidP="00096421">
            <w:pPr>
              <w:pStyle w:val="af"/>
              <w:shd w:val="clear" w:color="auto" w:fill="FFFFFF"/>
              <w:jc w:val="both"/>
              <w:rPr>
                <w:rFonts w:ascii="Arial" w:hAnsi="Arial" w:cs="Arial"/>
                <w:color w:val="1D1B1B"/>
                <w:sz w:val="18"/>
                <w:szCs w:val="18"/>
              </w:rPr>
            </w:pPr>
            <w:proofErr w:type="gramStart"/>
            <w:r w:rsidRPr="00FC108F">
              <w:rPr>
                <w:sz w:val="26"/>
                <w:szCs w:val="26"/>
              </w:rPr>
              <w:t xml:space="preserve">Постановление администрации Георгиевского городского округа Ставропольского края </w:t>
            </w:r>
            <w:r w:rsidR="00220846" w:rsidRPr="00FC108F">
              <w:rPr>
                <w:color w:val="1D1B1B"/>
                <w:sz w:val="26"/>
                <w:szCs w:val="26"/>
                <w:shd w:val="clear" w:color="auto" w:fill="FFFFFF"/>
              </w:rPr>
              <w:t>«Об утверждении Полож</w:t>
            </w:r>
            <w:r w:rsidR="00220846" w:rsidRPr="00FC108F">
              <w:rPr>
                <w:color w:val="1D1B1B"/>
                <w:sz w:val="26"/>
                <w:szCs w:val="26"/>
                <w:shd w:val="clear" w:color="auto" w:fill="FFFFFF"/>
              </w:rPr>
              <w:t>е</w:t>
            </w:r>
            <w:r w:rsidR="00220846" w:rsidRPr="00FC108F">
              <w:rPr>
                <w:color w:val="1D1B1B"/>
                <w:sz w:val="26"/>
                <w:szCs w:val="26"/>
                <w:shd w:val="clear" w:color="auto" w:fill="FFFFFF"/>
              </w:rPr>
              <w:t>ния о выдаче разрешения на выполнение авиационных р</w:t>
            </w:r>
            <w:r w:rsidR="00220846" w:rsidRPr="00FC108F">
              <w:rPr>
                <w:color w:val="1D1B1B"/>
                <w:sz w:val="26"/>
                <w:szCs w:val="26"/>
                <w:shd w:val="clear" w:color="auto" w:fill="FFFFFF"/>
              </w:rPr>
              <w:t>а</w:t>
            </w:r>
            <w:r w:rsidR="00220846" w:rsidRPr="00FC108F">
              <w:rPr>
                <w:color w:val="1D1B1B"/>
                <w:sz w:val="26"/>
                <w:szCs w:val="26"/>
                <w:shd w:val="clear" w:color="auto" w:fill="FFFFFF"/>
              </w:rPr>
              <w:t>бот, парашютных прыжков, демонстрационных полетов во</w:t>
            </w:r>
            <w:r w:rsidR="00220846" w:rsidRPr="00FC108F">
              <w:rPr>
                <w:color w:val="1D1B1B"/>
                <w:sz w:val="26"/>
                <w:szCs w:val="26"/>
                <w:shd w:val="clear" w:color="auto" w:fill="FFFFFF"/>
              </w:rPr>
              <w:t>з</w:t>
            </w:r>
            <w:r w:rsidR="00220846" w:rsidRPr="00FC108F">
              <w:rPr>
                <w:color w:val="1D1B1B"/>
                <w:sz w:val="26"/>
                <w:szCs w:val="26"/>
                <w:shd w:val="clear" w:color="auto" w:fill="FFFFFF"/>
              </w:rPr>
              <w:t>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вход</w:t>
            </w:r>
            <w:r w:rsidR="00220846" w:rsidRPr="00FC108F">
              <w:rPr>
                <w:color w:val="1D1B1B"/>
                <w:sz w:val="26"/>
                <w:szCs w:val="26"/>
                <w:shd w:val="clear" w:color="auto" w:fill="FFFFFF"/>
              </w:rPr>
              <w:t>я</w:t>
            </w:r>
            <w:r w:rsidR="00220846" w:rsidRPr="00FC108F">
              <w:rPr>
                <w:color w:val="1D1B1B"/>
                <w:sz w:val="26"/>
                <w:szCs w:val="26"/>
                <w:shd w:val="clear" w:color="auto" w:fill="FFFFFF"/>
              </w:rPr>
              <w:t>щими в состав территории Георгиевского городского о</w:t>
            </w:r>
            <w:r w:rsidR="00220846" w:rsidRPr="00FC108F">
              <w:rPr>
                <w:color w:val="1D1B1B"/>
                <w:sz w:val="26"/>
                <w:szCs w:val="26"/>
                <w:shd w:val="clear" w:color="auto" w:fill="FFFFFF"/>
              </w:rPr>
              <w:t>к</w:t>
            </w:r>
            <w:r w:rsidR="00220846" w:rsidRPr="00FC108F">
              <w:rPr>
                <w:color w:val="1D1B1B"/>
                <w:sz w:val="26"/>
                <w:szCs w:val="26"/>
                <w:shd w:val="clear" w:color="auto" w:fill="FFFFFF"/>
              </w:rPr>
              <w:t>руга Ставропольского края, а также на посадку (взлет</w:t>
            </w:r>
            <w:proofErr w:type="gramEnd"/>
            <w:r w:rsidR="00220846" w:rsidRPr="00FC108F">
              <w:rPr>
                <w:color w:val="1D1B1B"/>
                <w:sz w:val="26"/>
                <w:szCs w:val="26"/>
                <w:shd w:val="clear" w:color="auto" w:fill="FFFFFF"/>
              </w:rPr>
              <w:t>) на расположенные в границах указанных населенных пун</w:t>
            </w:r>
            <w:r w:rsidR="00220846" w:rsidRPr="00FC108F">
              <w:rPr>
                <w:color w:val="1D1B1B"/>
                <w:sz w:val="26"/>
                <w:szCs w:val="26"/>
                <w:shd w:val="clear" w:color="auto" w:fill="FFFFFF"/>
              </w:rPr>
              <w:t>к</w:t>
            </w:r>
            <w:r w:rsidR="00220846" w:rsidRPr="00FC108F">
              <w:rPr>
                <w:color w:val="1D1B1B"/>
                <w:sz w:val="26"/>
                <w:szCs w:val="26"/>
                <w:shd w:val="clear" w:color="auto" w:fill="FFFFFF"/>
              </w:rPr>
              <w:t>тов площадки</w:t>
            </w:r>
            <w:r w:rsidR="00096421">
              <w:rPr>
                <w:color w:val="1D1B1B"/>
                <w:sz w:val="26"/>
                <w:szCs w:val="26"/>
                <w:shd w:val="clear" w:color="auto" w:fill="FFFFFF"/>
              </w:rPr>
              <w:t xml:space="preserve">, </w:t>
            </w:r>
            <w:r w:rsidR="00096421" w:rsidRPr="00096421">
              <w:rPr>
                <w:color w:val="1D1B1B"/>
                <w:sz w:val="26"/>
                <w:szCs w:val="26"/>
              </w:rPr>
              <w:t>сведения о которых не опубликованы в д</w:t>
            </w:r>
            <w:r w:rsidR="00096421" w:rsidRPr="00096421">
              <w:rPr>
                <w:color w:val="1D1B1B"/>
                <w:sz w:val="26"/>
                <w:szCs w:val="26"/>
              </w:rPr>
              <w:t>о</w:t>
            </w:r>
            <w:r w:rsidR="00096421" w:rsidRPr="00096421">
              <w:rPr>
                <w:color w:val="1D1B1B"/>
                <w:sz w:val="26"/>
                <w:szCs w:val="26"/>
              </w:rPr>
              <w:t>кументах аэронавигацио</w:t>
            </w:r>
            <w:r w:rsidR="00096421" w:rsidRPr="00096421">
              <w:rPr>
                <w:color w:val="1D1B1B"/>
                <w:sz w:val="26"/>
                <w:szCs w:val="26"/>
              </w:rPr>
              <w:t>н</w:t>
            </w:r>
            <w:r w:rsidR="00096421" w:rsidRPr="00096421">
              <w:rPr>
                <w:color w:val="1D1B1B"/>
                <w:sz w:val="26"/>
                <w:szCs w:val="26"/>
              </w:rPr>
              <w:t>ной информации»</w:t>
            </w:r>
          </w:p>
        </w:tc>
        <w:tc>
          <w:tcPr>
            <w:tcW w:w="1560" w:type="dxa"/>
          </w:tcPr>
          <w:p w:rsidR="00220846" w:rsidRPr="00FC108F" w:rsidRDefault="00220846" w:rsidP="002208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15.12.2020</w:t>
            </w:r>
          </w:p>
          <w:p w:rsidR="00590690" w:rsidRPr="00FC108F" w:rsidRDefault="00220846" w:rsidP="002208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3281</w:t>
            </w:r>
          </w:p>
        </w:tc>
      </w:tr>
      <w:tr w:rsidR="00590690" w:rsidRPr="00FC108F" w:rsidTr="0011163F">
        <w:tc>
          <w:tcPr>
            <w:tcW w:w="993" w:type="dxa"/>
          </w:tcPr>
          <w:p w:rsidR="00590690" w:rsidRPr="00061146" w:rsidRDefault="005906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590690" w:rsidRPr="00FC108F" w:rsidRDefault="00EA7B5E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Георгиевского городского округа Ставропольского края 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«Об утверждении Порядка организации на территории Георгиевского городского о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к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руга Ставропольского края мероприятий при осуществл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нии деятельности по обращению с животными без вл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дельцев»</w:t>
            </w:r>
          </w:p>
        </w:tc>
        <w:tc>
          <w:tcPr>
            <w:tcW w:w="1560" w:type="dxa"/>
          </w:tcPr>
          <w:p w:rsidR="00EA7B5E" w:rsidRPr="00FC108F" w:rsidRDefault="00EA7B5E" w:rsidP="00EA7B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22.12.2020</w:t>
            </w:r>
          </w:p>
          <w:p w:rsidR="00590690" w:rsidRPr="00FC108F" w:rsidRDefault="00EA7B5E" w:rsidP="00EA7B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3363</w:t>
            </w:r>
          </w:p>
        </w:tc>
      </w:tr>
      <w:tr w:rsidR="00590690" w:rsidRPr="00FC108F" w:rsidTr="0011163F">
        <w:tc>
          <w:tcPr>
            <w:tcW w:w="993" w:type="dxa"/>
          </w:tcPr>
          <w:p w:rsidR="00590690" w:rsidRPr="00061146" w:rsidRDefault="005906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590690" w:rsidRPr="00FC108F" w:rsidRDefault="00EA7B5E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Об утверждении Порядка разработки, корректировки, осуществления мониторинга и контроля </w:t>
            </w:r>
            <w:proofErr w:type="gramStart"/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реализации прогноза социально-экономического развития Георгиевского городского округа Ставропол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ь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ского края</w:t>
            </w:r>
            <w:proofErr w:type="gramEnd"/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на долгосрочный период</w:t>
            </w:r>
            <w:r w:rsidR="00096421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EA7B5E" w:rsidRPr="00FC108F" w:rsidRDefault="00EA7B5E" w:rsidP="00EA7B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26.12.2020</w:t>
            </w:r>
          </w:p>
          <w:p w:rsidR="00590690" w:rsidRPr="00FC108F" w:rsidRDefault="00EA7B5E" w:rsidP="00EA7B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3440</w:t>
            </w:r>
          </w:p>
        </w:tc>
      </w:tr>
      <w:tr w:rsidR="00520DC6" w:rsidRPr="00FC108F" w:rsidTr="0011163F">
        <w:tc>
          <w:tcPr>
            <w:tcW w:w="993" w:type="dxa"/>
          </w:tcPr>
          <w:p w:rsidR="00520DC6" w:rsidRPr="00061146" w:rsidRDefault="00520DC6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520DC6" w:rsidRPr="00734B13" w:rsidRDefault="004F71E4" w:rsidP="00734B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734B13" w:rsidRPr="00734B13">
                <w:rPr>
                  <w:rFonts w:ascii="Times New Roman" w:hAnsi="Times New Roman" w:cs="Times New Roman"/>
                  <w:sz w:val="26"/>
                  <w:szCs w:val="26"/>
                </w:rPr>
                <w:t xml:space="preserve"> Постановление администрации Георгиевского городского округа Ставропольского края </w:t>
              </w:r>
              <w:r w:rsidR="00520DC6" w:rsidRPr="00734B13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«Об утверждении Прогноза социально-экономического развития Георгиевского горо</w:t>
              </w:r>
              <w:r w:rsidR="00520DC6" w:rsidRPr="00734B13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д</w:t>
              </w:r>
              <w:r w:rsidR="00520DC6" w:rsidRPr="00734B13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ского округа Ставропольского края на период до 2035 г</w:t>
              </w:r>
              <w:r w:rsidR="00520DC6" w:rsidRPr="00734B13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о</w:t>
              </w:r>
              <w:r w:rsidR="00520DC6" w:rsidRPr="00734B13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да»</w:t>
              </w:r>
            </w:hyperlink>
          </w:p>
        </w:tc>
        <w:tc>
          <w:tcPr>
            <w:tcW w:w="1560" w:type="dxa"/>
          </w:tcPr>
          <w:p w:rsidR="00520DC6" w:rsidRPr="00FC108F" w:rsidRDefault="00520DC6" w:rsidP="00520D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30.12.2020</w:t>
            </w:r>
          </w:p>
          <w:p w:rsidR="00520DC6" w:rsidRPr="00FC108F" w:rsidRDefault="00520DC6" w:rsidP="00520D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3468</w:t>
            </w:r>
          </w:p>
        </w:tc>
      </w:tr>
      <w:tr w:rsidR="00590690" w:rsidRPr="00FC108F" w:rsidTr="0011163F">
        <w:tc>
          <w:tcPr>
            <w:tcW w:w="993" w:type="dxa"/>
          </w:tcPr>
          <w:p w:rsidR="00590690" w:rsidRPr="00061146" w:rsidRDefault="005906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590690" w:rsidRPr="00FC108F" w:rsidRDefault="003322CB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Георгиевского городского округа Ставропольского края 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 порядке организации и проведения голосования по отбору общественных терр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торий, подлежащих в рамках реализации муниципальной программы Георгиевского городского округа Ставропол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ь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ского края «Формирование современной городской ср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ды» на 2018 – 2024 годы благоустройству в первоочере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д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ном п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рядке в 2022 году»</w:t>
            </w:r>
          </w:p>
        </w:tc>
        <w:tc>
          <w:tcPr>
            <w:tcW w:w="1560" w:type="dxa"/>
          </w:tcPr>
          <w:p w:rsidR="000478AE" w:rsidRPr="00FC108F" w:rsidRDefault="000478AE" w:rsidP="000478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19.01.2021</w:t>
            </w:r>
          </w:p>
          <w:p w:rsidR="00590690" w:rsidRPr="00FC108F" w:rsidRDefault="000478AE" w:rsidP="000478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47</w:t>
            </w:r>
          </w:p>
        </w:tc>
      </w:tr>
      <w:tr w:rsidR="00590690" w:rsidRPr="00FC108F" w:rsidTr="0011163F">
        <w:tc>
          <w:tcPr>
            <w:tcW w:w="993" w:type="dxa"/>
          </w:tcPr>
          <w:p w:rsidR="00590690" w:rsidRPr="00061146" w:rsidRDefault="005906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590690" w:rsidRPr="00FC108F" w:rsidRDefault="003322CB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Георгиевского городского 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округа Ставропольского края 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«Об утверждении админис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ративного регламента предоставления управлением обр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зования и молодёжной политики администрации Георг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евского городского округа Ставропольского края госуда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ственной услуги «Предоставление ежемесячной денежной компенсации расходов на оплату жилых помещений, от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пления и освещения педагогическим работникам муниц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пальных образовательных организаций Ставропольского края, проживающим и работающим в сельских населе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н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ных пунктах, рабочих поселках (поселках городского т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па)»</w:t>
            </w:r>
            <w:proofErr w:type="gramEnd"/>
          </w:p>
        </w:tc>
        <w:tc>
          <w:tcPr>
            <w:tcW w:w="1560" w:type="dxa"/>
          </w:tcPr>
          <w:p w:rsidR="000478AE" w:rsidRPr="00FC108F" w:rsidRDefault="000478AE" w:rsidP="000478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26.01.2021</w:t>
            </w:r>
          </w:p>
          <w:p w:rsidR="00590690" w:rsidRPr="00FC108F" w:rsidRDefault="000478AE" w:rsidP="000478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96</w:t>
            </w:r>
          </w:p>
        </w:tc>
      </w:tr>
      <w:tr w:rsidR="00590690" w:rsidRPr="00FC108F" w:rsidTr="0011163F">
        <w:tc>
          <w:tcPr>
            <w:tcW w:w="993" w:type="dxa"/>
          </w:tcPr>
          <w:p w:rsidR="00590690" w:rsidRPr="00061146" w:rsidRDefault="005906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590690" w:rsidRPr="00FC108F" w:rsidRDefault="003322CB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Георгиевского городского округа Ставропольского края 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«Об утверждении админис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ративного регламента предоставления управлением труда и социальной защиты населения администрации Георгие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в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ского городского округа Ставропольского края государс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венной услуги «Осуществление назначения и выплаты ежемесячной выплаты в связи с рождением (усыновлен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ем) первого ребенка в соответствии с Федеральным зак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ном от 28 декабря 2017 г. № 418-ФЗ «О ежемесячных в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ы</w:t>
            </w:r>
            <w:r w:rsidR="000478AE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платах семьям, имеющим детей»</w:t>
            </w:r>
            <w:proofErr w:type="gramEnd"/>
          </w:p>
        </w:tc>
        <w:tc>
          <w:tcPr>
            <w:tcW w:w="1560" w:type="dxa"/>
          </w:tcPr>
          <w:p w:rsidR="00ED7F64" w:rsidRPr="00FC108F" w:rsidRDefault="00ED7F64" w:rsidP="00ED7F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04.02.2021</w:t>
            </w:r>
          </w:p>
          <w:p w:rsidR="00590690" w:rsidRPr="00FC108F" w:rsidRDefault="00ED7F64" w:rsidP="00ED7F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173</w:t>
            </w:r>
          </w:p>
        </w:tc>
      </w:tr>
      <w:tr w:rsidR="00590690" w:rsidRPr="00FC108F" w:rsidTr="0011163F">
        <w:tc>
          <w:tcPr>
            <w:tcW w:w="993" w:type="dxa"/>
          </w:tcPr>
          <w:p w:rsidR="00590690" w:rsidRPr="00061146" w:rsidRDefault="005906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590690" w:rsidRPr="00FC108F" w:rsidRDefault="003322CB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Георгиевского городского округа Ставропольского края </w:t>
            </w:r>
            <w:r w:rsidR="00ED7F6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«Выдача разрешений на в</w:t>
            </w:r>
            <w:r w:rsidR="00ED7F6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ы</w:t>
            </w:r>
            <w:r w:rsidR="00ED7F6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полнение авиационных работ, парашютных прыжков, д</w:t>
            </w:r>
            <w:r w:rsidR="00ED7F6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</w:t>
            </w:r>
            <w:r w:rsidR="00ED7F6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монстрационных полетов воздушных судов, полетов бе</w:t>
            </w:r>
            <w:r w:rsidR="00ED7F6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</w:t>
            </w:r>
            <w:r w:rsidR="00ED7F6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пилотных воздушных судов (за исключением полетов бе</w:t>
            </w:r>
            <w:r w:rsidR="00ED7F6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</w:t>
            </w:r>
            <w:r w:rsidR="00ED7F6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</w:t>
            </w:r>
            <w:r w:rsidR="00ED7F6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</w:t>
            </w:r>
            <w:r w:rsidR="00ED7F6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пол</w:t>
            </w:r>
            <w:r w:rsidR="00ED7F6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ED7F6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женные в границах населенных пунктов площадки, сведения о которых не опубликованы в</w:t>
            </w:r>
            <w:proofErr w:type="gramEnd"/>
            <w:r w:rsidR="00ED7F6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="00ED7F6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документах</w:t>
            </w:r>
            <w:proofErr w:type="gramEnd"/>
            <w:r w:rsidR="00ED7F6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аэр</w:t>
            </w:r>
            <w:r w:rsidR="00ED7F6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ED7F6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навиг</w:t>
            </w:r>
            <w:r w:rsidR="00ED7F6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</w:t>
            </w:r>
            <w:r w:rsidR="00ED7F6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ционной информации»</w:t>
            </w:r>
          </w:p>
        </w:tc>
        <w:tc>
          <w:tcPr>
            <w:tcW w:w="1560" w:type="dxa"/>
          </w:tcPr>
          <w:p w:rsidR="00ED7F64" w:rsidRPr="00FC108F" w:rsidRDefault="00ED7F64" w:rsidP="00ED7F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04.02.2021</w:t>
            </w:r>
          </w:p>
          <w:p w:rsidR="00590690" w:rsidRPr="00FC108F" w:rsidRDefault="00ED7F64" w:rsidP="00ED7F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206</w:t>
            </w:r>
          </w:p>
        </w:tc>
      </w:tr>
      <w:tr w:rsidR="00590690" w:rsidRPr="00FC108F" w:rsidTr="0011163F">
        <w:tc>
          <w:tcPr>
            <w:tcW w:w="993" w:type="dxa"/>
          </w:tcPr>
          <w:p w:rsidR="00590690" w:rsidRPr="00061146" w:rsidRDefault="005906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590690" w:rsidRPr="00FC108F" w:rsidRDefault="003322CB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Георгиевского городского округа Ставропольского края </w:t>
            </w:r>
            <w:r w:rsidR="00ED7F6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«Об утверждении админис</w:t>
            </w:r>
            <w:r w:rsidR="00ED7F6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ED7F6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ративного регламента предоставления управлением труда и социальной защиты населения администрации Георгие</w:t>
            </w:r>
            <w:r w:rsidR="00ED7F6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в</w:t>
            </w:r>
            <w:r w:rsidR="00ED7F6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ского городского округа Ставропольского края государс</w:t>
            </w:r>
            <w:r w:rsidR="00ED7F6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ED7F6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венной услуги «Осуществление назначения и выплаты ежемесячного пособия по уходу за ребенком в соответс</w:t>
            </w:r>
            <w:r w:rsidR="00ED7F6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ED7F6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вии с Федеральным законом от 19 мая 1995 г. № 81-ФЗ «О г</w:t>
            </w:r>
            <w:r w:rsidR="00ED7F6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ED7F6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сударственных пособиях гражданам, имеющим детей»</w:t>
            </w:r>
            <w:proofErr w:type="gramEnd"/>
          </w:p>
        </w:tc>
        <w:tc>
          <w:tcPr>
            <w:tcW w:w="1560" w:type="dxa"/>
          </w:tcPr>
          <w:p w:rsidR="00ED7F64" w:rsidRPr="00FC108F" w:rsidRDefault="00ED7F64" w:rsidP="00ED7F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05.02.2021</w:t>
            </w:r>
          </w:p>
          <w:p w:rsidR="00590690" w:rsidRPr="00FC108F" w:rsidRDefault="00ED7F64" w:rsidP="00ED7F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207</w:t>
            </w:r>
          </w:p>
        </w:tc>
      </w:tr>
      <w:tr w:rsidR="00590690" w:rsidRPr="00FC108F" w:rsidTr="0011163F">
        <w:tc>
          <w:tcPr>
            <w:tcW w:w="993" w:type="dxa"/>
          </w:tcPr>
          <w:p w:rsidR="00590690" w:rsidRPr="00061146" w:rsidRDefault="005906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590690" w:rsidRPr="00FC108F" w:rsidRDefault="003322CB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Георгиевского городского округа Ставропольского края </w:t>
            </w:r>
            <w:r w:rsidR="00DF1C1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«Об утверждении админис</w:t>
            </w:r>
            <w:r w:rsidR="00DF1C1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DF1C1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ративного регламента предоставления управлением труда и социальной защиты населения администрации Георгие</w:t>
            </w:r>
            <w:r w:rsidR="00DF1C1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в</w:t>
            </w:r>
            <w:r w:rsidR="00DF1C1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ского городского округа Ставропольского края государс</w:t>
            </w:r>
            <w:r w:rsidR="00DF1C1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DF1C1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венной услуги «Осуществление назначения и выплаты </w:t>
            </w:r>
            <w:r w:rsidR="00DF1C1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lastRenderedPageBreak/>
              <w:t>единовременного пособия при рождении ребенка в соо</w:t>
            </w:r>
            <w:r w:rsidR="00DF1C1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DF1C1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ветс</w:t>
            </w:r>
            <w:r w:rsidR="00DF1C1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DF1C1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вии с Федеральным законом от 19 мая 1995 г. № 81-ФЗ «О государственных пособиях гражданам, имеющим детей»</w:t>
            </w:r>
            <w:proofErr w:type="gramEnd"/>
          </w:p>
        </w:tc>
        <w:tc>
          <w:tcPr>
            <w:tcW w:w="1560" w:type="dxa"/>
          </w:tcPr>
          <w:p w:rsidR="00DF1C15" w:rsidRPr="00FC108F" w:rsidRDefault="00DF1C15" w:rsidP="00DF1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08.02.2021</w:t>
            </w:r>
          </w:p>
          <w:p w:rsidR="00590690" w:rsidRPr="00FC108F" w:rsidRDefault="00DF1C15" w:rsidP="00DF1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232</w:t>
            </w:r>
          </w:p>
        </w:tc>
      </w:tr>
      <w:tr w:rsidR="00590690" w:rsidRPr="00FC108F" w:rsidTr="0011163F">
        <w:tc>
          <w:tcPr>
            <w:tcW w:w="993" w:type="dxa"/>
          </w:tcPr>
          <w:p w:rsidR="00590690" w:rsidRPr="00061146" w:rsidRDefault="005906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590690" w:rsidRPr="00FC108F" w:rsidRDefault="003322CB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</w:t>
            </w:r>
            <w:r w:rsidR="00DF1C1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 внесении изменений в п</w:t>
            </w:r>
            <w:r w:rsidR="00DF1C1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DF1C1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становление администрации Георгиевского городского о</w:t>
            </w:r>
            <w:r w:rsidR="00DF1C1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к</w:t>
            </w:r>
            <w:r w:rsidR="00DF1C1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руга Ставропольского края от 23 июля 2019 г. № 2320 «Об утверждении схем размещения нестационарных об</w:t>
            </w:r>
            <w:r w:rsidR="00DF1C1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ъ</w:t>
            </w:r>
            <w:r w:rsidR="00DF1C1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ектов на территории Георгиевского городского округа Ставр</w:t>
            </w:r>
            <w:r w:rsidR="00DF1C1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DF1C1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польского края</w:t>
            </w:r>
            <w:r w:rsidR="00BE5198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DF1C15" w:rsidRPr="00FC108F" w:rsidRDefault="00DF1C15" w:rsidP="00DF1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11.02.2021</w:t>
            </w:r>
          </w:p>
          <w:p w:rsidR="00590690" w:rsidRPr="00FC108F" w:rsidRDefault="00DF1C15" w:rsidP="00DF1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275</w:t>
            </w:r>
          </w:p>
        </w:tc>
      </w:tr>
      <w:tr w:rsidR="00590690" w:rsidRPr="00FC108F" w:rsidTr="0011163F">
        <w:tc>
          <w:tcPr>
            <w:tcW w:w="993" w:type="dxa"/>
          </w:tcPr>
          <w:p w:rsidR="00590690" w:rsidRPr="00061146" w:rsidRDefault="005906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590690" w:rsidRPr="00FC108F" w:rsidRDefault="003322CB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Георгиевского городского округа Ставропольского края </w:t>
            </w:r>
            <w:r w:rsidR="00DF1C1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«Об утверждении </w:t>
            </w:r>
            <w:proofErr w:type="gramStart"/>
            <w:r w:rsidR="00DF1C1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Порядка организации бесплатных перевозок обучающихся мун</w:t>
            </w:r>
            <w:r w:rsidR="00DF1C1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="00DF1C1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ципальных образовательных организаций Георгиевского городского округа Ставропольского</w:t>
            </w:r>
            <w:proofErr w:type="gramEnd"/>
            <w:r w:rsidR="00DF1C1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края, реализующих о</w:t>
            </w:r>
            <w:r w:rsidR="00DF1C1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</w:t>
            </w:r>
            <w:r w:rsidR="00DF1C1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новные общеобразовательные программы»</w:t>
            </w:r>
          </w:p>
        </w:tc>
        <w:tc>
          <w:tcPr>
            <w:tcW w:w="1560" w:type="dxa"/>
          </w:tcPr>
          <w:p w:rsidR="00DF1C15" w:rsidRPr="00FC108F" w:rsidRDefault="00DF1C15" w:rsidP="00DF1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17.02.2021</w:t>
            </w:r>
          </w:p>
          <w:p w:rsidR="00590690" w:rsidRPr="00FC108F" w:rsidRDefault="00DF1C15" w:rsidP="00DF1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301</w:t>
            </w:r>
          </w:p>
        </w:tc>
      </w:tr>
      <w:tr w:rsidR="00590690" w:rsidRPr="00FC108F" w:rsidTr="0011163F">
        <w:tc>
          <w:tcPr>
            <w:tcW w:w="993" w:type="dxa"/>
          </w:tcPr>
          <w:p w:rsidR="00590690" w:rsidRPr="00061146" w:rsidRDefault="005906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590690" w:rsidRPr="00FC108F" w:rsidRDefault="003322CB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 «</w:t>
            </w:r>
            <w:r w:rsidR="00915F82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 мерах по реализации р</w:t>
            </w:r>
            <w:r w:rsidR="00915F82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</w:t>
            </w:r>
            <w:r w:rsidR="00915F82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шения Думы Георгиевского городского округа Ставр</w:t>
            </w:r>
            <w:r w:rsidR="00915F82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915F82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польского края от 16 декабря 2020 г. № 795-62 «О бюдж</w:t>
            </w:r>
            <w:r w:rsidR="00915F82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</w:t>
            </w:r>
            <w:r w:rsidR="00915F82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те Г</w:t>
            </w:r>
            <w:r w:rsidR="00915F82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</w:t>
            </w:r>
            <w:r w:rsidR="00915F82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оргиевского городского округа Ставропольского края на 2021 год и плановый период 2022 и 2023 годов</w:t>
            </w:r>
            <w:r w:rsidR="00BE5198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915F82" w:rsidRPr="00FC108F" w:rsidRDefault="00915F82" w:rsidP="00915F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17.02.2021</w:t>
            </w:r>
          </w:p>
          <w:p w:rsidR="00590690" w:rsidRPr="00FC108F" w:rsidRDefault="00915F82" w:rsidP="00915F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304</w:t>
            </w:r>
          </w:p>
        </w:tc>
      </w:tr>
      <w:tr w:rsidR="00590690" w:rsidRPr="00FC108F" w:rsidTr="0011163F">
        <w:tc>
          <w:tcPr>
            <w:tcW w:w="993" w:type="dxa"/>
          </w:tcPr>
          <w:p w:rsidR="00590690" w:rsidRPr="00061146" w:rsidRDefault="005906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590690" w:rsidRPr="00FC108F" w:rsidRDefault="003322CB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Георгиевского городского округа Ставропольского края 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«Об утверждении админис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ративного регламента предоставления муниципальной у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луги «Предоставление спортивных разрядов: «второй спортивный разряд» и «третий спортивный разряд»</w:t>
            </w:r>
          </w:p>
        </w:tc>
        <w:tc>
          <w:tcPr>
            <w:tcW w:w="1560" w:type="dxa"/>
          </w:tcPr>
          <w:p w:rsidR="003322CB" w:rsidRPr="00FC108F" w:rsidRDefault="003322CB" w:rsidP="003322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25.02.2021</w:t>
            </w:r>
          </w:p>
          <w:p w:rsidR="00590690" w:rsidRPr="00FC108F" w:rsidRDefault="003322CB" w:rsidP="003322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382</w:t>
            </w:r>
          </w:p>
        </w:tc>
      </w:tr>
      <w:tr w:rsidR="00590690" w:rsidRPr="00FC108F" w:rsidTr="0011163F">
        <w:tc>
          <w:tcPr>
            <w:tcW w:w="993" w:type="dxa"/>
          </w:tcPr>
          <w:p w:rsidR="00590690" w:rsidRPr="00061146" w:rsidRDefault="00590690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590690" w:rsidRPr="00FC108F" w:rsidRDefault="003A3817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proofErr w:type="gramStart"/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="00B80FB7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proofErr w:type="gramEnd"/>
            <w:r w:rsidR="00B80FB7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б утверждении Порядка принятия решений о признании безнадежной к взысканию задолженности по платежам в бюджет, в отношении кот</w:t>
            </w:r>
            <w:r w:rsidR="00B80FB7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B80FB7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рых администрация Георгиевского городского округа Ставропольского края осуществляет бюджетные полном</w:t>
            </w:r>
            <w:r w:rsidR="00B80FB7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B80FB7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чия главного администратора доходов бюджета</w:t>
            </w:r>
            <w:r w:rsidR="00BE5198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B80FB7" w:rsidRPr="00FC108F" w:rsidRDefault="00B80FB7" w:rsidP="00B80F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01.03.2021</w:t>
            </w:r>
          </w:p>
          <w:p w:rsidR="00590690" w:rsidRPr="00FC108F" w:rsidRDefault="00B80FB7" w:rsidP="00B80F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404</w:t>
            </w:r>
          </w:p>
        </w:tc>
      </w:tr>
      <w:tr w:rsidR="00B80FB7" w:rsidRPr="00FC108F" w:rsidTr="0011163F">
        <w:tc>
          <w:tcPr>
            <w:tcW w:w="993" w:type="dxa"/>
          </w:tcPr>
          <w:p w:rsidR="00B80FB7" w:rsidRPr="00061146" w:rsidRDefault="00B80FB7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B80FB7" w:rsidRPr="00FC108F" w:rsidRDefault="003A3817" w:rsidP="00EC70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="00B80FB7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«Об утверждении </w:t>
            </w:r>
            <w:proofErr w:type="gramStart"/>
            <w:r w:rsidR="00B80FB7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перечня должностей муниципальной службы администрации Гео</w:t>
            </w:r>
            <w:r w:rsidR="00B80FB7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</w:t>
            </w:r>
            <w:r w:rsidR="00B80FB7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гиевского городского округа Ставропольского</w:t>
            </w:r>
            <w:proofErr w:type="gramEnd"/>
            <w:r w:rsidR="00B80FB7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края, структурных подразделений администрации Георгиевск</w:t>
            </w:r>
            <w:r w:rsidR="00B80FB7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B80FB7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го г</w:t>
            </w:r>
            <w:r w:rsidR="00B80FB7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B80FB7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родского округа Ставропольского края, обладающих правами юридического лица, з</w:t>
            </w:r>
            <w:r w:rsidR="00B80FB7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</w:t>
            </w:r>
            <w:r w:rsidR="00B80FB7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мещение которых налагает на гражданина ограничения при заключ</w:t>
            </w:r>
            <w:r w:rsidR="00B80FB7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</w:t>
            </w:r>
            <w:r w:rsidR="00B80FB7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нии им трудового и (или) гражданско-правового договора после увольнения с муниципальной службы» </w:t>
            </w:r>
          </w:p>
        </w:tc>
        <w:tc>
          <w:tcPr>
            <w:tcW w:w="1560" w:type="dxa"/>
          </w:tcPr>
          <w:p w:rsidR="00B80FB7" w:rsidRPr="00FC108F" w:rsidRDefault="00B80FB7" w:rsidP="00762E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01.03.2021</w:t>
            </w:r>
          </w:p>
          <w:p w:rsidR="00B80FB7" w:rsidRPr="00FC108F" w:rsidRDefault="00B80FB7" w:rsidP="00B80F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409</w:t>
            </w:r>
          </w:p>
        </w:tc>
      </w:tr>
      <w:tr w:rsidR="003A3817" w:rsidRPr="00FC108F" w:rsidTr="0011163F">
        <w:tc>
          <w:tcPr>
            <w:tcW w:w="993" w:type="dxa"/>
          </w:tcPr>
          <w:p w:rsidR="003A3817" w:rsidRPr="00061146" w:rsidRDefault="003A3817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3A3817" w:rsidRPr="00FC108F" w:rsidRDefault="003A3817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«Об утверждении Полож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lastRenderedPageBreak/>
              <w:t>ния об организации предоставления дополнительного о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б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разования в муниципальных образовательных организац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ях Георгиевского городского округа Ставропольского края»</w:t>
            </w:r>
          </w:p>
        </w:tc>
        <w:tc>
          <w:tcPr>
            <w:tcW w:w="1560" w:type="dxa"/>
          </w:tcPr>
          <w:p w:rsidR="003A3817" w:rsidRPr="00FC108F" w:rsidRDefault="003A3817" w:rsidP="00762E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02.03.2021</w:t>
            </w:r>
          </w:p>
          <w:p w:rsidR="003A3817" w:rsidRPr="00FC108F" w:rsidRDefault="003A3817" w:rsidP="003A38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425</w:t>
            </w:r>
          </w:p>
        </w:tc>
      </w:tr>
      <w:tr w:rsidR="003A3817" w:rsidRPr="00FC108F" w:rsidTr="0011163F">
        <w:tc>
          <w:tcPr>
            <w:tcW w:w="993" w:type="dxa"/>
          </w:tcPr>
          <w:p w:rsidR="003A3817" w:rsidRPr="00061146" w:rsidRDefault="003A3817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3A3817" w:rsidRPr="00FC108F" w:rsidRDefault="003A3817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="00762E5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Об утверждении тарифов на платные услуги, оказываемые муниципальным бю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д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жетным учреждением «Спортивно-развлекательный ко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м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плекс</w:t>
            </w:r>
            <w:r w:rsidR="00762E5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3A3817" w:rsidRPr="00FC108F" w:rsidRDefault="003A3817" w:rsidP="003A38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02.03.2021</w:t>
            </w:r>
          </w:p>
          <w:p w:rsidR="003A3817" w:rsidRPr="00FC108F" w:rsidRDefault="003A3817" w:rsidP="003A38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502</w:t>
            </w:r>
          </w:p>
        </w:tc>
      </w:tr>
      <w:tr w:rsidR="003A3817" w:rsidRPr="00FC108F" w:rsidTr="0011163F">
        <w:tc>
          <w:tcPr>
            <w:tcW w:w="993" w:type="dxa"/>
          </w:tcPr>
          <w:p w:rsidR="003A3817" w:rsidRPr="00061146" w:rsidRDefault="003A3817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3A3817" w:rsidRPr="00FC108F" w:rsidRDefault="00762E50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="00515B4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«Об утверждении админис</w:t>
            </w:r>
            <w:r w:rsidR="00515B4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515B4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ративного регламента предоставления управлением труда и социальной защиты населения администрации Георгие</w:t>
            </w:r>
            <w:r w:rsidR="00515B4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в</w:t>
            </w:r>
            <w:r w:rsidR="00515B4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ского городского округа Ставропольского края государс</w:t>
            </w:r>
            <w:r w:rsidR="00515B4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515B4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венной услуги «Осуществление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г. № 123-кз «О мерах социальной поддержки многодетных</w:t>
            </w:r>
            <w:proofErr w:type="gramEnd"/>
            <w:r w:rsidR="00515B4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с</w:t>
            </w:r>
            <w:r w:rsidR="00515B4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</w:t>
            </w:r>
            <w:r w:rsidR="00515B4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мей»</w:t>
            </w:r>
          </w:p>
        </w:tc>
        <w:tc>
          <w:tcPr>
            <w:tcW w:w="1560" w:type="dxa"/>
          </w:tcPr>
          <w:p w:rsidR="00515B46" w:rsidRPr="00FC108F" w:rsidRDefault="00515B46" w:rsidP="00515B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02.03.2021</w:t>
            </w:r>
          </w:p>
          <w:p w:rsidR="003A3817" w:rsidRPr="00FC108F" w:rsidRDefault="00515B46" w:rsidP="00515B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568</w:t>
            </w:r>
          </w:p>
        </w:tc>
      </w:tr>
      <w:tr w:rsidR="003A3817" w:rsidRPr="00FC108F" w:rsidTr="0011163F">
        <w:tc>
          <w:tcPr>
            <w:tcW w:w="993" w:type="dxa"/>
          </w:tcPr>
          <w:p w:rsidR="003A3817" w:rsidRPr="00061146" w:rsidRDefault="003A3817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3A3817" w:rsidRPr="00FC108F" w:rsidRDefault="00762E50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="00515B4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«Об утверждении порядка комплектования муниципальных дошкольных образов</w:t>
            </w:r>
            <w:r w:rsidR="00515B4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</w:t>
            </w:r>
            <w:r w:rsidR="00515B4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тельных организаций Георгиевского городского округа Ставропольского края, реализующих основную образов</w:t>
            </w:r>
            <w:r w:rsidR="00515B4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</w:t>
            </w:r>
            <w:r w:rsidR="00515B4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тельную программу дошкольного образования»</w:t>
            </w:r>
          </w:p>
        </w:tc>
        <w:tc>
          <w:tcPr>
            <w:tcW w:w="1560" w:type="dxa"/>
          </w:tcPr>
          <w:p w:rsidR="00ED6EE5" w:rsidRPr="00FC108F" w:rsidRDefault="00ED6EE5" w:rsidP="00ED6E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10.03.2021</w:t>
            </w:r>
          </w:p>
          <w:p w:rsidR="003A3817" w:rsidRPr="00FC108F" w:rsidRDefault="00ED6EE5" w:rsidP="00ED6E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585</w:t>
            </w:r>
          </w:p>
        </w:tc>
      </w:tr>
      <w:tr w:rsidR="003A3817" w:rsidRPr="00FC108F" w:rsidTr="0011163F">
        <w:tc>
          <w:tcPr>
            <w:tcW w:w="993" w:type="dxa"/>
          </w:tcPr>
          <w:p w:rsidR="003A3817" w:rsidRPr="00061146" w:rsidRDefault="003A3817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3A3817" w:rsidRPr="00FC108F" w:rsidRDefault="00762E50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«Об утверждении админис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ративного регламента предоставления управлением обр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зования и молодёжной политики администрации Георг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евского городского округа Ставропольского края госуда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ственной услуги «Выплата компенсации части родител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ь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ской платы за присмотр и уход за детьми в государстве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н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ных и муниципальных образовательных организациях, н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ход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я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щихся на территории Ставропольского края»</w:t>
            </w:r>
          </w:p>
        </w:tc>
        <w:tc>
          <w:tcPr>
            <w:tcW w:w="1560" w:type="dxa"/>
          </w:tcPr>
          <w:p w:rsidR="00ED6EE5" w:rsidRPr="00FC108F" w:rsidRDefault="00ED6EE5" w:rsidP="00ED6E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10.03.2021</w:t>
            </w:r>
          </w:p>
          <w:p w:rsidR="003A3817" w:rsidRPr="00FC108F" w:rsidRDefault="00ED6EE5" w:rsidP="00ED6E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588</w:t>
            </w:r>
          </w:p>
        </w:tc>
      </w:tr>
      <w:tr w:rsidR="003A3817" w:rsidRPr="00FC108F" w:rsidTr="0011163F">
        <w:tc>
          <w:tcPr>
            <w:tcW w:w="993" w:type="dxa"/>
          </w:tcPr>
          <w:p w:rsidR="003A3817" w:rsidRPr="00061146" w:rsidRDefault="003A3817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3A3817" w:rsidRPr="00FC108F" w:rsidRDefault="00762E50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«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Об утверждении Правил определения требований к закупаемым заказчиками о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дельным видам товаров, работ, услуг (в том числе пр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дельных цен товаров, работ, услуг)</w:t>
            </w:r>
            <w:r w:rsidR="00EC70A0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ED6EE5" w:rsidRPr="00FC108F" w:rsidRDefault="00ED6EE5" w:rsidP="00ED6E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16.03.2021</w:t>
            </w:r>
          </w:p>
          <w:p w:rsidR="003A3817" w:rsidRPr="00FC108F" w:rsidRDefault="00ED6EE5" w:rsidP="00ED6E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611</w:t>
            </w:r>
          </w:p>
        </w:tc>
      </w:tr>
      <w:tr w:rsidR="003A3817" w:rsidRPr="00FC108F" w:rsidTr="0011163F">
        <w:tc>
          <w:tcPr>
            <w:tcW w:w="993" w:type="dxa"/>
          </w:tcPr>
          <w:p w:rsidR="003A3817" w:rsidRPr="00061146" w:rsidRDefault="003A3817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3A3817" w:rsidRPr="00FC108F" w:rsidRDefault="00762E50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 создании, содержании и использовании запасов материально-технических, прод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вольственных, медицинских и иных сре</w:t>
            </w:r>
            <w:proofErr w:type="gramStart"/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дств дл</w:t>
            </w:r>
            <w:proofErr w:type="gramEnd"/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я обеспеч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ния мероприятий по гражданской обороне в Георгиевском городском округе Ставропольского края»</w:t>
            </w:r>
          </w:p>
        </w:tc>
        <w:tc>
          <w:tcPr>
            <w:tcW w:w="1560" w:type="dxa"/>
          </w:tcPr>
          <w:p w:rsidR="00ED6EE5" w:rsidRPr="00FC108F" w:rsidRDefault="00ED6EE5" w:rsidP="00ED6E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18.03.2021</w:t>
            </w:r>
          </w:p>
          <w:p w:rsidR="003A3817" w:rsidRPr="00FC108F" w:rsidRDefault="00ED6EE5" w:rsidP="00ED6E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748</w:t>
            </w:r>
          </w:p>
        </w:tc>
      </w:tr>
      <w:tr w:rsidR="003A3817" w:rsidRPr="00FC108F" w:rsidTr="0011163F">
        <w:tc>
          <w:tcPr>
            <w:tcW w:w="993" w:type="dxa"/>
          </w:tcPr>
          <w:p w:rsidR="003A3817" w:rsidRPr="00061146" w:rsidRDefault="003A3817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3A3817" w:rsidRPr="00FC108F" w:rsidRDefault="00762E50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Георгиевского городского 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«Предоставление информ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ции о времени и месте театральных представлений, ф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лармонических и эстрадных концертов и гастрольных м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роприятий театров и филармоний, киносеансов, меропри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я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тий, проводимых муниципальными учреждениями сферы кул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ь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туры, анонсы данных мероприятий»</w:t>
            </w:r>
          </w:p>
        </w:tc>
        <w:tc>
          <w:tcPr>
            <w:tcW w:w="1560" w:type="dxa"/>
          </w:tcPr>
          <w:p w:rsidR="00ED6EE5" w:rsidRPr="00FC108F" w:rsidRDefault="00ED6EE5" w:rsidP="00ED6E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18.03.2021</w:t>
            </w:r>
          </w:p>
          <w:p w:rsidR="003A3817" w:rsidRPr="00FC108F" w:rsidRDefault="00ED6EE5" w:rsidP="00ED6E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749</w:t>
            </w:r>
          </w:p>
        </w:tc>
      </w:tr>
      <w:tr w:rsidR="003A3817" w:rsidRPr="00FC108F" w:rsidTr="0011163F">
        <w:tc>
          <w:tcPr>
            <w:tcW w:w="993" w:type="dxa"/>
          </w:tcPr>
          <w:p w:rsidR="003A3817" w:rsidRPr="00061146" w:rsidRDefault="003A3817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3A3817" w:rsidRPr="00FC108F" w:rsidRDefault="00762E50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«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Об утверждении Порядка определения платы за оказание муниципальными учре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ж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дениями Георгиевского городского округа Ставропольск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го края услуг и выполнение ими работ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ED6EE5" w:rsidRPr="00FC108F" w:rsidRDefault="00ED6EE5" w:rsidP="00ED6E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24.03.2021</w:t>
            </w:r>
          </w:p>
          <w:p w:rsidR="003A3817" w:rsidRPr="00FC108F" w:rsidRDefault="00ED6EE5" w:rsidP="00ED6E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808</w:t>
            </w:r>
          </w:p>
        </w:tc>
      </w:tr>
      <w:tr w:rsidR="003A3817" w:rsidRPr="00FC108F" w:rsidTr="0011163F">
        <w:tc>
          <w:tcPr>
            <w:tcW w:w="993" w:type="dxa"/>
          </w:tcPr>
          <w:p w:rsidR="003A3817" w:rsidRPr="00061146" w:rsidRDefault="003A3817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3A3817" w:rsidRPr="00FC108F" w:rsidRDefault="00762E50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«Об утверждении админис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ративного регламента предоставления муниципальной у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луги «Присвоение квалификационных категорий спорти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в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ных судей</w:t>
            </w:r>
            <w:proofErr w:type="gramStart"/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:</w:t>
            </w:r>
            <w:proofErr w:type="gramEnd"/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«спортивный судья второй категории», «спо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</w:t>
            </w:r>
            <w:r w:rsidR="00ED6EE5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тивный судья третьей категории»</w:t>
            </w:r>
          </w:p>
        </w:tc>
        <w:tc>
          <w:tcPr>
            <w:tcW w:w="1560" w:type="dxa"/>
          </w:tcPr>
          <w:p w:rsidR="00ED6EE5" w:rsidRPr="00FC108F" w:rsidRDefault="00ED6EE5" w:rsidP="00ED6E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29.03.2021</w:t>
            </w:r>
          </w:p>
          <w:p w:rsidR="003A3817" w:rsidRPr="00FC108F" w:rsidRDefault="00ED6EE5" w:rsidP="00ED6E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850</w:t>
            </w:r>
          </w:p>
        </w:tc>
      </w:tr>
      <w:tr w:rsidR="003A3817" w:rsidRPr="00FC108F" w:rsidTr="0011163F">
        <w:tc>
          <w:tcPr>
            <w:tcW w:w="993" w:type="dxa"/>
          </w:tcPr>
          <w:p w:rsidR="003A3817" w:rsidRPr="00061146" w:rsidRDefault="003A3817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3A3817" w:rsidRPr="00FC108F" w:rsidRDefault="00520DC6" w:rsidP="00DE28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«Об осуществлении админ</w:t>
            </w:r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страцией Георгиевского городского округа Ставропол</w:t>
            </w:r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ского края и ее структурными подразделениями функций и полномочий учредителя муниципального учреждения Гео</w:t>
            </w:r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гиевского городского округа Ставропольского края»</w:t>
            </w:r>
          </w:p>
        </w:tc>
        <w:tc>
          <w:tcPr>
            <w:tcW w:w="1560" w:type="dxa"/>
          </w:tcPr>
          <w:p w:rsidR="00520DC6" w:rsidRPr="00FC108F" w:rsidRDefault="00520DC6" w:rsidP="00520D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31.03.2021</w:t>
            </w:r>
          </w:p>
          <w:p w:rsidR="003A3817" w:rsidRPr="00FC108F" w:rsidRDefault="00520DC6" w:rsidP="00520D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908</w:t>
            </w:r>
          </w:p>
        </w:tc>
      </w:tr>
      <w:tr w:rsidR="003A3817" w:rsidRPr="00FC108F" w:rsidTr="0011163F">
        <w:tc>
          <w:tcPr>
            <w:tcW w:w="993" w:type="dxa"/>
          </w:tcPr>
          <w:p w:rsidR="003A3817" w:rsidRPr="00061146" w:rsidRDefault="003A3817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3A3817" w:rsidRPr="00FC108F" w:rsidRDefault="00762E50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="0005752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«Об утверждении админис</w:t>
            </w:r>
            <w:r w:rsidR="0005752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05752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ративного регламента предоставления управлением труда и социальной защиты населения администрации Георгие</w:t>
            </w:r>
            <w:r w:rsidR="0005752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в</w:t>
            </w:r>
            <w:r w:rsidR="0005752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ского городского округа Ставропольского края государс</w:t>
            </w:r>
            <w:r w:rsidR="0005752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05752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венной услуги «Предоставление инвалидам (в том числе детям - инвалидам), имеющим транспортные средства в соответствии с медицинскими показаниями, или их зако</w:t>
            </w:r>
            <w:r w:rsidR="0005752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н</w:t>
            </w:r>
            <w:r w:rsidR="0005752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ным представителям компенсации страховых премий по договору обязательного страхования гражданской отве</w:t>
            </w:r>
            <w:r w:rsidR="0005752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05752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ственн</w:t>
            </w:r>
            <w:r w:rsidR="0005752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05752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сти владельцев транспортных средств»</w:t>
            </w:r>
            <w:proofErr w:type="gramEnd"/>
          </w:p>
        </w:tc>
        <w:tc>
          <w:tcPr>
            <w:tcW w:w="1560" w:type="dxa"/>
          </w:tcPr>
          <w:p w:rsidR="00057524" w:rsidRPr="00FC108F" w:rsidRDefault="00057524" w:rsidP="000575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31.03.2021</w:t>
            </w:r>
          </w:p>
          <w:p w:rsidR="003A3817" w:rsidRPr="00FC108F" w:rsidRDefault="00057524" w:rsidP="000575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918</w:t>
            </w:r>
          </w:p>
        </w:tc>
      </w:tr>
      <w:tr w:rsidR="003A3817" w:rsidRPr="00FC108F" w:rsidTr="0011163F">
        <w:tc>
          <w:tcPr>
            <w:tcW w:w="993" w:type="dxa"/>
          </w:tcPr>
          <w:p w:rsidR="003A3817" w:rsidRPr="00061146" w:rsidRDefault="003A3817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3A3817" w:rsidRPr="00FC108F" w:rsidRDefault="00762E50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="0005752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 развитии и поддержке м</w:t>
            </w:r>
            <w:r w:rsidR="0005752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</w:t>
            </w:r>
            <w:r w:rsidR="0005752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лого и среднего предпринимательства на территории Гео</w:t>
            </w:r>
            <w:r w:rsidR="0005752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</w:t>
            </w:r>
            <w:r w:rsidR="0005752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гиевского городского округа Ставропольского края»</w:t>
            </w:r>
          </w:p>
        </w:tc>
        <w:tc>
          <w:tcPr>
            <w:tcW w:w="1560" w:type="dxa"/>
          </w:tcPr>
          <w:p w:rsidR="00057524" w:rsidRPr="00FC108F" w:rsidRDefault="00057524" w:rsidP="000575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31.03.2021</w:t>
            </w:r>
          </w:p>
          <w:p w:rsidR="003A3817" w:rsidRPr="00FC108F" w:rsidRDefault="00057524" w:rsidP="000575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919</w:t>
            </w:r>
          </w:p>
        </w:tc>
      </w:tr>
      <w:tr w:rsidR="00520DC6" w:rsidRPr="00FC108F" w:rsidTr="0011163F">
        <w:tc>
          <w:tcPr>
            <w:tcW w:w="993" w:type="dxa"/>
          </w:tcPr>
          <w:p w:rsidR="00520DC6" w:rsidRPr="00061146" w:rsidRDefault="00520DC6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520DC6" w:rsidRPr="00FC108F" w:rsidRDefault="00792EB1" w:rsidP="00734B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hyperlink r:id="rId9" w:history="1">
              <w:r w:rsidRPr="00FC108F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Об утверждении Метод</w:t>
              </w:r>
              <w:r w:rsidRPr="00FC108F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и</w:t>
              </w:r>
              <w:r w:rsidRPr="00FC108F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ческих указаний по разработке и реализации муниципал</w:t>
              </w:r>
              <w:r w:rsidRPr="00FC108F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ь</w:t>
              </w:r>
              <w:r w:rsidRPr="00FC108F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ных программ Георгиевского городского округа Ставр</w:t>
              </w:r>
              <w:r w:rsidRPr="00FC108F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о</w:t>
              </w:r>
              <w:r w:rsidRPr="00FC108F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польск</w:t>
              </w:r>
              <w:r w:rsidRPr="00FC108F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о</w:t>
              </w:r>
              <w:r w:rsidRPr="00FC108F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го края</w:t>
              </w:r>
            </w:hyperlink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792EB1" w:rsidRPr="00FC108F" w:rsidRDefault="00792EB1" w:rsidP="00792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31.03.2021</w:t>
            </w:r>
          </w:p>
          <w:p w:rsidR="00520DC6" w:rsidRPr="00FC108F" w:rsidRDefault="00792EB1" w:rsidP="00792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949</w:t>
            </w:r>
          </w:p>
        </w:tc>
      </w:tr>
      <w:tr w:rsidR="003A3817" w:rsidRPr="00FC108F" w:rsidTr="0011163F">
        <w:tc>
          <w:tcPr>
            <w:tcW w:w="993" w:type="dxa"/>
          </w:tcPr>
          <w:p w:rsidR="003A3817" w:rsidRPr="00061146" w:rsidRDefault="003A3817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3A3817" w:rsidRPr="00FC108F" w:rsidRDefault="00762E50" w:rsidP="00697B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«</w:t>
            </w:r>
            <w:r w:rsidR="0005752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Об утверждении Поря</w:t>
            </w:r>
            <w:r w:rsidR="0005752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д</w:t>
            </w:r>
            <w:r w:rsidR="0005752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ка разработки, реализации и оценки эффективности муниц</w:t>
            </w:r>
            <w:r w:rsidR="0005752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="0005752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пальных программ Георгиевского городского округа </w:t>
            </w:r>
            <w:r w:rsidR="00057524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lastRenderedPageBreak/>
              <w:t>Ставропольского края</w:t>
            </w:r>
            <w:r w:rsidR="00DE28BB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BA3FF2" w:rsidRPr="00FC108F" w:rsidRDefault="00BA3FF2" w:rsidP="00BA3F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31.03.2021</w:t>
            </w:r>
          </w:p>
          <w:p w:rsidR="003A3817" w:rsidRPr="00FC108F" w:rsidRDefault="00BA3FF2" w:rsidP="00BA3F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950</w:t>
            </w:r>
          </w:p>
        </w:tc>
      </w:tr>
      <w:tr w:rsidR="00792EB1" w:rsidRPr="00FC108F" w:rsidTr="0011163F">
        <w:tc>
          <w:tcPr>
            <w:tcW w:w="993" w:type="dxa"/>
          </w:tcPr>
          <w:p w:rsidR="00792EB1" w:rsidRPr="00061146" w:rsidRDefault="00792EB1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792EB1" w:rsidRPr="00FC108F" w:rsidRDefault="00792EB1" w:rsidP="00DE28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«О межведомственной комиссии по повышению р</w:t>
            </w:r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зультативности бюджетных расходов Георгиевского г</w:t>
            </w:r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родского округа Ставропольского края»</w:t>
            </w:r>
            <w:r w:rsidR="00DE28BB"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</w:tcPr>
          <w:p w:rsidR="00792EB1" w:rsidRPr="00FC108F" w:rsidRDefault="00792EB1" w:rsidP="00792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09.04.2021</w:t>
            </w:r>
          </w:p>
          <w:p w:rsidR="00792EB1" w:rsidRPr="00FC108F" w:rsidRDefault="00792EB1" w:rsidP="00792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1023</w:t>
            </w:r>
          </w:p>
        </w:tc>
      </w:tr>
      <w:tr w:rsidR="003A3817" w:rsidRPr="00FC108F" w:rsidTr="0011163F">
        <w:tc>
          <w:tcPr>
            <w:tcW w:w="993" w:type="dxa"/>
          </w:tcPr>
          <w:p w:rsidR="003A3817" w:rsidRPr="00061146" w:rsidRDefault="003A3817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3A3817" w:rsidRPr="00FC108F" w:rsidRDefault="00762E50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«Об установлении особого противопожарного режима на территории Георгиевского городского округа Ставропольского края»</w:t>
            </w:r>
          </w:p>
        </w:tc>
        <w:tc>
          <w:tcPr>
            <w:tcW w:w="1560" w:type="dxa"/>
          </w:tcPr>
          <w:p w:rsidR="005B08B1" w:rsidRPr="00FC108F" w:rsidRDefault="005B08B1" w:rsidP="005B08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09.04.2021</w:t>
            </w:r>
          </w:p>
          <w:p w:rsidR="003A3817" w:rsidRPr="00FC108F" w:rsidRDefault="005B08B1" w:rsidP="005B08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1024</w:t>
            </w:r>
          </w:p>
        </w:tc>
      </w:tr>
      <w:tr w:rsidR="00792EB1" w:rsidRPr="00FC108F" w:rsidTr="0011163F">
        <w:tc>
          <w:tcPr>
            <w:tcW w:w="993" w:type="dxa"/>
          </w:tcPr>
          <w:p w:rsidR="00792EB1" w:rsidRPr="00061146" w:rsidRDefault="00792EB1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792EB1" w:rsidRPr="00FC108F" w:rsidRDefault="00792EB1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 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«Об утверждении </w:t>
            </w:r>
            <w:proofErr w:type="gramStart"/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Методики оценки эффективности реализации муниципальных пр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грамм Георгиевского городского округа Ставропольского края</w:t>
            </w:r>
            <w:proofErr w:type="gramEnd"/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792EB1" w:rsidRPr="00FC108F" w:rsidRDefault="00792EB1" w:rsidP="00792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13.04.2021</w:t>
            </w:r>
          </w:p>
          <w:p w:rsidR="00792EB1" w:rsidRPr="00FC108F" w:rsidRDefault="00792EB1" w:rsidP="00792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1060</w:t>
            </w:r>
          </w:p>
        </w:tc>
      </w:tr>
      <w:tr w:rsidR="003A3817" w:rsidRPr="00FC108F" w:rsidTr="0011163F">
        <w:tc>
          <w:tcPr>
            <w:tcW w:w="993" w:type="dxa"/>
          </w:tcPr>
          <w:p w:rsidR="003A3817" w:rsidRPr="00061146" w:rsidRDefault="003A3817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3A3817" w:rsidRPr="00FC108F" w:rsidRDefault="00762E50" w:rsidP="00A861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«Об организации первооч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редного жизнеобеспечения населения Георгиевского г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родского округа Ставропольско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го края»</w:t>
            </w:r>
          </w:p>
        </w:tc>
        <w:tc>
          <w:tcPr>
            <w:tcW w:w="1560" w:type="dxa"/>
          </w:tcPr>
          <w:p w:rsidR="005B08B1" w:rsidRPr="00FC108F" w:rsidRDefault="005B08B1" w:rsidP="005B08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14.04.2021</w:t>
            </w:r>
          </w:p>
          <w:p w:rsidR="003A3817" w:rsidRPr="00FC108F" w:rsidRDefault="005B08B1" w:rsidP="005B08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1124</w:t>
            </w:r>
          </w:p>
        </w:tc>
      </w:tr>
      <w:tr w:rsidR="00AD1C3B" w:rsidRPr="00FC108F" w:rsidTr="0011163F">
        <w:trPr>
          <w:trHeight w:val="2115"/>
        </w:trPr>
        <w:tc>
          <w:tcPr>
            <w:tcW w:w="993" w:type="dxa"/>
          </w:tcPr>
          <w:p w:rsidR="00AD1C3B" w:rsidRPr="00061146" w:rsidRDefault="00AD1C3B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AD1C3B" w:rsidRPr="00FC108F" w:rsidRDefault="00AD1C3B" w:rsidP="00AD1C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Постановление администрации Георгиевского городского округа Ставропольского края «Об утверждении </w:t>
            </w:r>
            <w:proofErr w:type="gramStart"/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Порядка очередности финансирования приоритетных расходов бюджета Георгиевского городского округа Ставропол</w:t>
            </w:r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ского</w:t>
            </w:r>
            <w:proofErr w:type="gramEnd"/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края, а также расходов бюджета Георгиевского г</w:t>
            </w:r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родск</w:t>
            </w:r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 округа Ставропольского края, не относящихся к приор</w:t>
            </w:r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тетным расходам»</w:t>
            </w:r>
          </w:p>
        </w:tc>
        <w:tc>
          <w:tcPr>
            <w:tcW w:w="1560" w:type="dxa"/>
          </w:tcPr>
          <w:p w:rsidR="00AD1C3B" w:rsidRPr="00FC108F" w:rsidRDefault="00AD1C3B" w:rsidP="00AD1C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15.04.2021</w:t>
            </w:r>
          </w:p>
          <w:p w:rsidR="00AD1C3B" w:rsidRPr="00FC108F" w:rsidRDefault="00AD1C3B" w:rsidP="00AD1C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1140</w:t>
            </w:r>
          </w:p>
        </w:tc>
      </w:tr>
      <w:tr w:rsidR="00AD1C3B" w:rsidRPr="00FC108F" w:rsidTr="0011163F">
        <w:tc>
          <w:tcPr>
            <w:tcW w:w="993" w:type="dxa"/>
          </w:tcPr>
          <w:p w:rsidR="00AD1C3B" w:rsidRPr="00061146" w:rsidRDefault="00AD1C3B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AD1C3B" w:rsidRPr="00FC108F" w:rsidRDefault="00AD1C3B" w:rsidP="00734B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Постановление администрации Георгиевского городского округа Ставропольского края «Об утверждении </w:t>
            </w:r>
            <w:proofErr w:type="gramStart"/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Порядка ведения реестра расходных обязательств Георгиевского г</w:t>
            </w:r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родского округа Ставропольского края</w:t>
            </w:r>
            <w:proofErr w:type="gramEnd"/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AD1C3B" w:rsidRPr="00FC108F" w:rsidRDefault="00AD1C3B" w:rsidP="00AD1C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15.04.2021</w:t>
            </w:r>
          </w:p>
          <w:p w:rsidR="00AD1C3B" w:rsidRPr="00FC108F" w:rsidRDefault="00AD1C3B" w:rsidP="00AD1C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1141</w:t>
            </w:r>
          </w:p>
        </w:tc>
      </w:tr>
      <w:tr w:rsidR="00AD1C3B" w:rsidRPr="00FC108F" w:rsidTr="0011163F">
        <w:tc>
          <w:tcPr>
            <w:tcW w:w="993" w:type="dxa"/>
          </w:tcPr>
          <w:p w:rsidR="00AD1C3B" w:rsidRPr="00061146" w:rsidRDefault="00AD1C3B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AD1C3B" w:rsidRPr="00FC108F" w:rsidRDefault="00AD1C3B" w:rsidP="00AD1C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Постановление администрации Георгиевского городского округа Ставропольского края «Об утверждении Порядка создания, реорганизации, изменения типа и ликвидации муниципальных учреждений Георгиевского городского округа Ставропольского края, а также утверждения уст</w:t>
            </w:r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вов муниципальных учреждений Георгиевского городск</w:t>
            </w:r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 округа Ставропольского края и внесения в них измен</w:t>
            </w:r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FC1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ний»</w:t>
            </w:r>
          </w:p>
        </w:tc>
        <w:tc>
          <w:tcPr>
            <w:tcW w:w="1560" w:type="dxa"/>
          </w:tcPr>
          <w:p w:rsidR="00AD1C3B" w:rsidRPr="00FC108F" w:rsidRDefault="00AD1C3B" w:rsidP="00AD1C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15.04.2021</w:t>
            </w:r>
          </w:p>
          <w:p w:rsidR="00AD1C3B" w:rsidRPr="00FC108F" w:rsidRDefault="00AD1C3B" w:rsidP="00AD1C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1142</w:t>
            </w:r>
          </w:p>
        </w:tc>
      </w:tr>
      <w:tr w:rsidR="003A3817" w:rsidRPr="00FC108F" w:rsidTr="0011163F">
        <w:tc>
          <w:tcPr>
            <w:tcW w:w="993" w:type="dxa"/>
          </w:tcPr>
          <w:p w:rsidR="003A3817" w:rsidRPr="00061146" w:rsidRDefault="003A3817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3A3817" w:rsidRPr="00FC108F" w:rsidRDefault="00762E50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«Об утверждении админис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ративного регламента предоставления управлением обр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зования и молодёжной политики администрации Георг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евского городского округа Ставропольского края госуда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ственной услуги «Установление опеки, попечительства (в том числе предварительные опека и попечительство), п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троната, освобождение опекуна (попечителя) от исполн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lastRenderedPageBreak/>
              <w:t>ния им своих обязанностей»</w:t>
            </w:r>
          </w:p>
        </w:tc>
        <w:tc>
          <w:tcPr>
            <w:tcW w:w="1560" w:type="dxa"/>
          </w:tcPr>
          <w:p w:rsidR="005B08B1" w:rsidRPr="00FC108F" w:rsidRDefault="005B08B1" w:rsidP="005B08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28.04.2021</w:t>
            </w:r>
          </w:p>
          <w:p w:rsidR="003A3817" w:rsidRPr="00FC108F" w:rsidRDefault="005B08B1" w:rsidP="005B08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1303</w:t>
            </w:r>
          </w:p>
        </w:tc>
      </w:tr>
      <w:tr w:rsidR="003A3817" w:rsidRPr="00FC108F" w:rsidTr="0011163F">
        <w:tc>
          <w:tcPr>
            <w:tcW w:w="993" w:type="dxa"/>
          </w:tcPr>
          <w:p w:rsidR="003A3817" w:rsidRPr="00061146" w:rsidRDefault="003A3817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3A3817" w:rsidRPr="00FC108F" w:rsidRDefault="00762E50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«Об утверждении админис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ративного регламента предоставления управлением обр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зования и молодёжной политики администрации Георг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евского городского округа Ставропольского края госуда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ственной услуги «Выдача разрешения на раздельное пр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живание попечителя с несовершеннолетним подопечным, до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тигшим возраста шестнадцати лет»</w:t>
            </w:r>
          </w:p>
        </w:tc>
        <w:tc>
          <w:tcPr>
            <w:tcW w:w="1560" w:type="dxa"/>
          </w:tcPr>
          <w:p w:rsidR="005B08B1" w:rsidRPr="00FC108F" w:rsidRDefault="005B08B1" w:rsidP="005B08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28.04.2021</w:t>
            </w:r>
          </w:p>
          <w:p w:rsidR="003A3817" w:rsidRPr="00FC108F" w:rsidRDefault="005B08B1" w:rsidP="005B08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1317</w:t>
            </w:r>
          </w:p>
        </w:tc>
      </w:tr>
      <w:tr w:rsidR="003A3817" w:rsidRPr="00FC108F" w:rsidTr="0011163F">
        <w:tc>
          <w:tcPr>
            <w:tcW w:w="993" w:type="dxa"/>
          </w:tcPr>
          <w:p w:rsidR="003A3817" w:rsidRPr="00061146" w:rsidRDefault="003A3817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3A3817" w:rsidRPr="00FC108F" w:rsidRDefault="00762E50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«Об утверждении админис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ративного регламента предоставления управлением обр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зования и молодёжной политики администрации Георг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евского городского округа Ставропольского края госуда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ственной услуги «Выдача заключения о возможности быть опекуном (попечителем), усыновителем, приемным род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="005B08B1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телем, патронатным воспитателем»</w:t>
            </w:r>
          </w:p>
        </w:tc>
        <w:tc>
          <w:tcPr>
            <w:tcW w:w="1560" w:type="dxa"/>
          </w:tcPr>
          <w:p w:rsidR="005B08B1" w:rsidRPr="00FC108F" w:rsidRDefault="005B08B1" w:rsidP="005B08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29.04.2021</w:t>
            </w:r>
          </w:p>
          <w:p w:rsidR="003A3817" w:rsidRPr="00FC108F" w:rsidRDefault="005B08B1" w:rsidP="00EB2C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13</w:t>
            </w:r>
            <w:r w:rsidR="00EB2C36" w:rsidRPr="00FC108F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211AD6" w:rsidRPr="00FC108F" w:rsidTr="0011163F">
        <w:tc>
          <w:tcPr>
            <w:tcW w:w="993" w:type="dxa"/>
          </w:tcPr>
          <w:p w:rsidR="00211AD6" w:rsidRPr="00061146" w:rsidRDefault="00211AD6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11AD6" w:rsidRPr="00FC108F" w:rsidRDefault="00762E50" w:rsidP="00FF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«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Об утверждении Порядка разработки, корректировки, мониторинга и контроля ре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лизации плана мероприятий по реализации стратегии с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циально-экономического развития Георгиевского горо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д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ского округа Ставропол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ь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211AD6" w:rsidRPr="00FC108F" w:rsidRDefault="00211AD6" w:rsidP="00762E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13.05.2021</w:t>
            </w:r>
          </w:p>
          <w:p w:rsidR="00211AD6" w:rsidRPr="00FC108F" w:rsidRDefault="00211AD6" w:rsidP="00211A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1418</w:t>
            </w:r>
          </w:p>
        </w:tc>
      </w:tr>
      <w:tr w:rsidR="00211AD6" w:rsidRPr="00FC108F" w:rsidTr="0011163F">
        <w:tc>
          <w:tcPr>
            <w:tcW w:w="993" w:type="dxa"/>
          </w:tcPr>
          <w:p w:rsidR="00211AD6" w:rsidRPr="00061146" w:rsidRDefault="00211AD6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11AD6" w:rsidRPr="00FC108F" w:rsidRDefault="00762E50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«Об утверждении Полож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ния о муниципальной системе оповещения и информир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вания населения Георгиевского городского округа Ста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в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ропол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ь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ского края»</w:t>
            </w:r>
          </w:p>
        </w:tc>
        <w:tc>
          <w:tcPr>
            <w:tcW w:w="1560" w:type="dxa"/>
          </w:tcPr>
          <w:p w:rsidR="00211AD6" w:rsidRPr="00FC108F" w:rsidRDefault="00211AD6" w:rsidP="00762E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14.05.2021</w:t>
            </w:r>
          </w:p>
          <w:p w:rsidR="00211AD6" w:rsidRPr="00FC108F" w:rsidRDefault="00211AD6" w:rsidP="00211A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1431</w:t>
            </w:r>
          </w:p>
        </w:tc>
      </w:tr>
      <w:tr w:rsidR="00211AD6" w:rsidRPr="00FC108F" w:rsidTr="0011163F">
        <w:tc>
          <w:tcPr>
            <w:tcW w:w="993" w:type="dxa"/>
          </w:tcPr>
          <w:p w:rsidR="00211AD6" w:rsidRPr="00061146" w:rsidRDefault="00211AD6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11AD6" w:rsidRPr="00FC108F" w:rsidRDefault="00762E50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«Об утверждении админис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ративного регламента предоставления муниципальной у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луги «Выдача, переоформление, продление срока действия разрешения на право организации розничного рынка, в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ы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дача дубликата или копии разрешения на право организ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ции розничного рынка»</w:t>
            </w:r>
          </w:p>
        </w:tc>
        <w:tc>
          <w:tcPr>
            <w:tcW w:w="1560" w:type="dxa"/>
          </w:tcPr>
          <w:p w:rsidR="00211AD6" w:rsidRPr="00FC108F" w:rsidRDefault="00211AD6" w:rsidP="00762E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14.05.2021</w:t>
            </w:r>
          </w:p>
          <w:p w:rsidR="00211AD6" w:rsidRPr="00FC108F" w:rsidRDefault="00211AD6" w:rsidP="00211A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1437</w:t>
            </w:r>
          </w:p>
        </w:tc>
      </w:tr>
      <w:tr w:rsidR="00211AD6" w:rsidRPr="00FC108F" w:rsidTr="0011163F">
        <w:tc>
          <w:tcPr>
            <w:tcW w:w="993" w:type="dxa"/>
          </w:tcPr>
          <w:p w:rsidR="00211AD6" w:rsidRPr="00061146" w:rsidRDefault="00211AD6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11AD6" w:rsidRPr="00FC108F" w:rsidRDefault="00762E50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«Об утверждении Порядка предоставления грантов за счет средств бюджета Георг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евского городского округа Ставропольского края субъе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к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там малого и среднего предпринимательства»</w:t>
            </w:r>
          </w:p>
        </w:tc>
        <w:tc>
          <w:tcPr>
            <w:tcW w:w="1560" w:type="dxa"/>
          </w:tcPr>
          <w:p w:rsidR="00211AD6" w:rsidRPr="00FC108F" w:rsidRDefault="00211AD6" w:rsidP="00762E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14.05.2021</w:t>
            </w:r>
          </w:p>
          <w:p w:rsidR="00211AD6" w:rsidRPr="00FC108F" w:rsidRDefault="00211AD6" w:rsidP="00211A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1448</w:t>
            </w:r>
          </w:p>
        </w:tc>
      </w:tr>
      <w:tr w:rsidR="00211AD6" w:rsidRPr="00FC108F" w:rsidTr="0011163F">
        <w:tc>
          <w:tcPr>
            <w:tcW w:w="993" w:type="dxa"/>
          </w:tcPr>
          <w:p w:rsidR="00211AD6" w:rsidRPr="00061146" w:rsidRDefault="00211AD6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11AD6" w:rsidRPr="00FC108F" w:rsidRDefault="00762E50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«Об утверждении админис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ративного регламента предоставления управлением обр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зования и молодёжной политики администрации Георг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евского городского округа Ставропольского края госуда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ственной услуги «Назначение ежемесячной выплаты на содержание ребенка в семье опекуна (попечителя) и пр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="00211AD6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lastRenderedPageBreak/>
              <w:t>емной семье»</w:t>
            </w:r>
          </w:p>
        </w:tc>
        <w:tc>
          <w:tcPr>
            <w:tcW w:w="1560" w:type="dxa"/>
          </w:tcPr>
          <w:p w:rsidR="00211AD6" w:rsidRPr="00FC108F" w:rsidRDefault="00211AD6" w:rsidP="00211A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24.05.2021</w:t>
            </w:r>
          </w:p>
          <w:p w:rsidR="00211AD6" w:rsidRPr="00FC108F" w:rsidRDefault="00211AD6" w:rsidP="00211A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1546</w:t>
            </w:r>
          </w:p>
        </w:tc>
      </w:tr>
      <w:tr w:rsidR="00211AD6" w:rsidRPr="00FC108F" w:rsidTr="0011163F">
        <w:tc>
          <w:tcPr>
            <w:tcW w:w="993" w:type="dxa"/>
          </w:tcPr>
          <w:p w:rsidR="00211AD6" w:rsidRPr="00061146" w:rsidRDefault="00211AD6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11AD6" w:rsidRPr="00FC108F" w:rsidRDefault="00762E50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«</w:t>
            </w:r>
            <w:r w:rsidR="00E16CB8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 внесении изменений в Положение о порядке размещения нестационарных торг</w:t>
            </w:r>
            <w:r w:rsidR="00E16CB8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E16CB8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вых объектов и нестационарных объектов по предоставл</w:t>
            </w:r>
            <w:r w:rsidR="00E16CB8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</w:t>
            </w:r>
            <w:r w:rsidR="00E16CB8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нию услуг на территории Георгиевского городского окр</w:t>
            </w:r>
            <w:r w:rsidR="00E16CB8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у</w:t>
            </w:r>
            <w:r w:rsidR="00E16CB8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га Ставропольского края, утвержденное постановлением администрации Георгиевского городского округа Ставр</w:t>
            </w:r>
            <w:r w:rsidR="00E16CB8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E16CB8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польского края от 17 июля 2019 г. № 2287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E16CB8" w:rsidRPr="00FC108F" w:rsidRDefault="00E16CB8" w:rsidP="00E16C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02.06.2021</w:t>
            </w:r>
          </w:p>
          <w:p w:rsidR="00211AD6" w:rsidRPr="00FC108F" w:rsidRDefault="00E16CB8" w:rsidP="00E16C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1700</w:t>
            </w:r>
          </w:p>
        </w:tc>
      </w:tr>
      <w:tr w:rsidR="00211AD6" w:rsidRPr="00FC108F" w:rsidTr="0011163F">
        <w:tc>
          <w:tcPr>
            <w:tcW w:w="993" w:type="dxa"/>
          </w:tcPr>
          <w:p w:rsidR="00211AD6" w:rsidRPr="00061146" w:rsidRDefault="00211AD6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11AD6" w:rsidRPr="00FC108F" w:rsidRDefault="00762E50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«О конкурсной комиссии по проведению конкурса на предоставление грантов за счет средств бюджета Георгиевского городского округа Ста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в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ропольского края субъектам малого и среднего предпр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ним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тельства»</w:t>
            </w:r>
          </w:p>
        </w:tc>
        <w:tc>
          <w:tcPr>
            <w:tcW w:w="1560" w:type="dxa"/>
          </w:tcPr>
          <w:p w:rsidR="00762E50" w:rsidRPr="00FC108F" w:rsidRDefault="00762E50" w:rsidP="00762E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03.06.2021</w:t>
            </w:r>
          </w:p>
          <w:p w:rsidR="00211AD6" w:rsidRPr="00FC108F" w:rsidRDefault="00762E50" w:rsidP="00762E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1705</w:t>
            </w:r>
          </w:p>
        </w:tc>
      </w:tr>
      <w:tr w:rsidR="00211AD6" w:rsidRPr="00FC108F" w:rsidTr="0011163F">
        <w:tc>
          <w:tcPr>
            <w:tcW w:w="993" w:type="dxa"/>
          </w:tcPr>
          <w:p w:rsidR="00211AD6" w:rsidRPr="00061146" w:rsidRDefault="00211AD6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11AD6" w:rsidRPr="00FC108F" w:rsidRDefault="00762E50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«Об утверждении Порядка формирования и ведения реестра муниципальных услуг (функций) с использованием государственных информ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ционных систем, в том числе порядок размещения в них св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дений о муниципальных услугах (функциях)»</w:t>
            </w:r>
          </w:p>
        </w:tc>
        <w:tc>
          <w:tcPr>
            <w:tcW w:w="1560" w:type="dxa"/>
          </w:tcPr>
          <w:p w:rsidR="00762E50" w:rsidRPr="00FC108F" w:rsidRDefault="00762E50" w:rsidP="00762E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04.06.2021</w:t>
            </w:r>
          </w:p>
          <w:p w:rsidR="00211AD6" w:rsidRPr="00FC108F" w:rsidRDefault="00762E50" w:rsidP="00762E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1759</w:t>
            </w:r>
          </w:p>
        </w:tc>
      </w:tr>
      <w:tr w:rsidR="00AD1C3B" w:rsidRPr="00FC108F" w:rsidTr="0011163F">
        <w:tc>
          <w:tcPr>
            <w:tcW w:w="993" w:type="dxa"/>
          </w:tcPr>
          <w:p w:rsidR="00AD1C3B" w:rsidRPr="00061146" w:rsidRDefault="00AD1C3B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AD1C3B" w:rsidRPr="00FC108F" w:rsidRDefault="00AD1C3B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«Об утверждении </w:t>
            </w:r>
            <w:proofErr w:type="gramStart"/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Порядка составления проекта бюджета Георгиевского городского округа Ставропольского к</w:t>
            </w:r>
            <w:r w:rsidR="00734B13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рая</w:t>
            </w:r>
            <w:proofErr w:type="gramEnd"/>
            <w:r w:rsidR="00734B13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на очередной финансовый год»</w:t>
            </w:r>
          </w:p>
        </w:tc>
        <w:tc>
          <w:tcPr>
            <w:tcW w:w="1560" w:type="dxa"/>
          </w:tcPr>
          <w:p w:rsidR="00AD1C3B" w:rsidRPr="00FC108F" w:rsidRDefault="00AD1C3B" w:rsidP="00AD1C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16.06.2021</w:t>
            </w:r>
          </w:p>
          <w:p w:rsidR="00AD1C3B" w:rsidRPr="00FC108F" w:rsidRDefault="00AD1C3B" w:rsidP="00AD1C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1810</w:t>
            </w:r>
          </w:p>
        </w:tc>
      </w:tr>
      <w:tr w:rsidR="00AD1C3B" w:rsidRPr="00FC108F" w:rsidTr="0011163F">
        <w:tc>
          <w:tcPr>
            <w:tcW w:w="993" w:type="dxa"/>
          </w:tcPr>
          <w:p w:rsidR="00AD1C3B" w:rsidRPr="00061146" w:rsidRDefault="00AD1C3B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AD1C3B" w:rsidRPr="00610290" w:rsidRDefault="004F71E4" w:rsidP="00AD1C3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0" w:history="1">
              <w:r w:rsidR="00AD1C3B" w:rsidRPr="00610290">
                <w:rPr>
                  <w:rStyle w:val="aa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Постановление администрации Георгиевского городского округа Ставропольского края «Об утверждении админис</w:t>
              </w:r>
              <w:r w:rsidR="00AD1C3B" w:rsidRPr="00610290">
                <w:rPr>
                  <w:rStyle w:val="aa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т</w:t>
              </w:r>
              <w:r w:rsidR="00AD1C3B" w:rsidRPr="00610290">
                <w:rPr>
                  <w:rStyle w:val="aa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ративного регламента предоставления муниципальной у</w:t>
              </w:r>
              <w:r w:rsidR="00AD1C3B" w:rsidRPr="00610290">
                <w:rPr>
                  <w:rStyle w:val="aa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с</w:t>
              </w:r>
              <w:r w:rsidR="00AD1C3B" w:rsidRPr="00610290">
                <w:rPr>
                  <w:rStyle w:val="aa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луги «Предоставление решения о согласовании архите</w:t>
              </w:r>
              <w:r w:rsidR="00AD1C3B" w:rsidRPr="00610290">
                <w:rPr>
                  <w:rStyle w:val="aa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к</w:t>
              </w:r>
              <w:r w:rsidR="00AD1C3B" w:rsidRPr="00610290">
                <w:rPr>
                  <w:rStyle w:val="aa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турно-градостроительного облика объекта»</w:t>
              </w:r>
            </w:hyperlink>
          </w:p>
        </w:tc>
        <w:tc>
          <w:tcPr>
            <w:tcW w:w="1560" w:type="dxa"/>
          </w:tcPr>
          <w:p w:rsidR="00AD1C3B" w:rsidRPr="00FC108F" w:rsidRDefault="00AD1C3B" w:rsidP="00AD1C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18.06.2021</w:t>
            </w:r>
          </w:p>
          <w:p w:rsidR="00AD1C3B" w:rsidRPr="00FC108F" w:rsidRDefault="00AD1C3B" w:rsidP="00AD1C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1848</w:t>
            </w:r>
          </w:p>
        </w:tc>
      </w:tr>
      <w:tr w:rsidR="00126F48" w:rsidRPr="00FC108F" w:rsidTr="0011163F">
        <w:tc>
          <w:tcPr>
            <w:tcW w:w="993" w:type="dxa"/>
          </w:tcPr>
          <w:p w:rsidR="00126F48" w:rsidRPr="00061146" w:rsidRDefault="00126F48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126F48" w:rsidRPr="00FC108F" w:rsidRDefault="00B801A9" w:rsidP="00AD1C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="00734B13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Об осуществлении </w:t>
            </w: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контр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ля за</w:t>
            </w:r>
            <w:proofErr w:type="gramEnd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деятельностью муниципальных учреждений Георг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евского городского округа Ставропольского края</w:t>
            </w:r>
            <w:r w:rsidR="00734B1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B801A9" w:rsidRPr="00FC108F" w:rsidRDefault="00B801A9" w:rsidP="00B801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22.06.2021</w:t>
            </w:r>
          </w:p>
          <w:p w:rsidR="00126F48" w:rsidRPr="00FC108F" w:rsidRDefault="00B801A9" w:rsidP="00B801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1890</w:t>
            </w:r>
          </w:p>
        </w:tc>
      </w:tr>
      <w:tr w:rsidR="00126F48" w:rsidRPr="00FC108F" w:rsidTr="0011163F">
        <w:tc>
          <w:tcPr>
            <w:tcW w:w="993" w:type="dxa"/>
          </w:tcPr>
          <w:p w:rsidR="00126F48" w:rsidRPr="00061146" w:rsidRDefault="00126F48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126F48" w:rsidRPr="00FC108F" w:rsidRDefault="00B801A9" w:rsidP="00AD1C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="00734B13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proofErr w:type="gramStart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порядка расходования средств бюджета Георгиевского городского округа Ставропольского края</w:t>
            </w:r>
            <w:proofErr w:type="gramEnd"/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 на проведение и участие в физкультурных и спортивных мероприятиях</w:t>
            </w:r>
            <w:r w:rsidR="00734B1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B801A9" w:rsidRPr="00FC108F" w:rsidRDefault="00B801A9" w:rsidP="00B801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24.06.2021</w:t>
            </w:r>
          </w:p>
          <w:p w:rsidR="00126F48" w:rsidRPr="00FC108F" w:rsidRDefault="00B801A9" w:rsidP="00B801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1920</w:t>
            </w:r>
          </w:p>
        </w:tc>
      </w:tr>
      <w:tr w:rsidR="00126F48" w:rsidRPr="00FC108F" w:rsidTr="0011163F">
        <w:tc>
          <w:tcPr>
            <w:tcW w:w="993" w:type="dxa"/>
          </w:tcPr>
          <w:p w:rsidR="00126F48" w:rsidRPr="00061146" w:rsidRDefault="00126F48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126F48" w:rsidRPr="00FC108F" w:rsidRDefault="00B801A9" w:rsidP="00AD1C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="00366B1C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Об утверждении перечня 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ганизаций, обеспечивающих выполнение мероприятий по гражданской обороне на территории Георгиевского г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ро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ского округа Ставропольского края</w:t>
            </w:r>
            <w:r w:rsidR="00366B1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B801A9" w:rsidRPr="00FC108F" w:rsidRDefault="00B801A9" w:rsidP="00B801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30.06.2021</w:t>
            </w:r>
          </w:p>
          <w:p w:rsidR="00126F48" w:rsidRPr="00FC108F" w:rsidRDefault="00B801A9" w:rsidP="00B801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1974</w:t>
            </w:r>
          </w:p>
        </w:tc>
      </w:tr>
      <w:tr w:rsidR="00211AD6" w:rsidRPr="00FC108F" w:rsidTr="0011163F">
        <w:tc>
          <w:tcPr>
            <w:tcW w:w="993" w:type="dxa"/>
          </w:tcPr>
          <w:p w:rsidR="00211AD6" w:rsidRPr="00061146" w:rsidRDefault="00211AD6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11AD6" w:rsidRPr="00FC108F" w:rsidRDefault="00366B1C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="00762E5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«Об установлении части </w:t>
            </w:r>
            <w:r w:rsidR="00762E5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lastRenderedPageBreak/>
              <w:t>территории Георгиевского городского округа Ставропол</w:t>
            </w:r>
            <w:r w:rsidR="00762E5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ь</w:t>
            </w:r>
            <w:r w:rsidR="00762E5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ского края, на которой могут реализовываться инициати</w:t>
            </w:r>
            <w:r w:rsidR="00762E5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в</w:t>
            </w:r>
            <w:r w:rsidR="00762E5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ные проекты»</w:t>
            </w:r>
          </w:p>
        </w:tc>
        <w:tc>
          <w:tcPr>
            <w:tcW w:w="1560" w:type="dxa"/>
          </w:tcPr>
          <w:p w:rsidR="00762E50" w:rsidRPr="00FC108F" w:rsidRDefault="00762E50" w:rsidP="00762E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22.06.2021</w:t>
            </w:r>
          </w:p>
          <w:p w:rsidR="00211AD6" w:rsidRPr="00FC108F" w:rsidRDefault="00762E50" w:rsidP="00762E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1895</w:t>
            </w:r>
          </w:p>
        </w:tc>
      </w:tr>
      <w:tr w:rsidR="00211AD6" w:rsidRPr="00FC108F" w:rsidTr="0011163F">
        <w:tc>
          <w:tcPr>
            <w:tcW w:w="993" w:type="dxa"/>
          </w:tcPr>
          <w:p w:rsidR="00211AD6" w:rsidRPr="00061146" w:rsidRDefault="00211AD6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11AD6" w:rsidRPr="00FC108F" w:rsidRDefault="00366B1C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="00762E5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«Об утверждении Методики прогнозирования поступлений доходов в бюджет Георг</w:t>
            </w:r>
            <w:r w:rsidR="00762E5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и</w:t>
            </w:r>
            <w:r w:rsidR="00762E5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евского городского округа Ставропольского края, в отн</w:t>
            </w:r>
            <w:r w:rsidR="00762E5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762E5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шении которых администрация Георгиевского городского округа Ставропольского края осуществляет бюджетные по</w:t>
            </w:r>
            <w:r w:rsidR="00762E5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л</w:t>
            </w:r>
            <w:r w:rsidR="00762E5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номочия главного </w:t>
            </w:r>
            <w:proofErr w:type="gramStart"/>
            <w:r w:rsidR="00762E5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администратора доходов бюджета Гео</w:t>
            </w:r>
            <w:r w:rsidR="00762E5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</w:t>
            </w:r>
            <w:r w:rsidR="00762E5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гиевского городского округа Ставропольского края</w:t>
            </w:r>
            <w:proofErr w:type="gramEnd"/>
            <w:r w:rsidR="00762E5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4500C0" w:rsidRPr="00FC108F" w:rsidRDefault="004500C0" w:rsidP="00450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24.06.2021</w:t>
            </w:r>
          </w:p>
          <w:p w:rsidR="00211AD6" w:rsidRPr="00FC108F" w:rsidRDefault="004500C0" w:rsidP="00450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1921</w:t>
            </w:r>
          </w:p>
        </w:tc>
      </w:tr>
      <w:tr w:rsidR="00211AD6" w:rsidRPr="00FC108F" w:rsidTr="0011163F">
        <w:tc>
          <w:tcPr>
            <w:tcW w:w="993" w:type="dxa"/>
          </w:tcPr>
          <w:p w:rsidR="00211AD6" w:rsidRPr="00061146" w:rsidRDefault="00211AD6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11AD6" w:rsidRPr="00FC108F" w:rsidRDefault="00366B1C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="004500C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 внесении изменений в муниципальную программу Георгиевского городского о</w:t>
            </w:r>
            <w:r w:rsidR="004500C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к</w:t>
            </w:r>
            <w:r w:rsidR="004500C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руга Ставропольского края «Развитие образования и м</w:t>
            </w:r>
            <w:r w:rsidR="004500C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4500C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лодёжной политики», утвержденную постановлением а</w:t>
            </w:r>
            <w:r w:rsidR="004500C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д</w:t>
            </w:r>
            <w:r w:rsidR="004500C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министрации Георгиевского городского округа Ставр</w:t>
            </w:r>
            <w:r w:rsidR="004500C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4500C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польского края от 29 декабря 2018 г. № 3746»</w:t>
            </w:r>
          </w:p>
        </w:tc>
        <w:tc>
          <w:tcPr>
            <w:tcW w:w="1560" w:type="dxa"/>
          </w:tcPr>
          <w:p w:rsidR="004500C0" w:rsidRPr="00FC108F" w:rsidRDefault="004500C0" w:rsidP="00450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24.06.2021</w:t>
            </w:r>
          </w:p>
          <w:p w:rsidR="00211AD6" w:rsidRPr="00FC108F" w:rsidRDefault="004500C0" w:rsidP="00450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1921</w:t>
            </w:r>
          </w:p>
        </w:tc>
      </w:tr>
      <w:tr w:rsidR="00211AD6" w:rsidRPr="00FC108F" w:rsidTr="0011163F">
        <w:tc>
          <w:tcPr>
            <w:tcW w:w="993" w:type="dxa"/>
          </w:tcPr>
          <w:p w:rsidR="00211AD6" w:rsidRPr="00061146" w:rsidRDefault="00211AD6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11AD6" w:rsidRPr="00FC108F" w:rsidRDefault="00366B1C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="004500C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 внесении изменений в муниципальную программу Георгиевского городского о</w:t>
            </w:r>
            <w:r w:rsidR="004500C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к</w:t>
            </w:r>
            <w:r w:rsidR="004500C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руга Ставропольского края «Развитие образования и м</w:t>
            </w:r>
            <w:r w:rsidR="004500C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4500C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лодёжной политики», утвержденную постановлением а</w:t>
            </w:r>
            <w:r w:rsidR="004500C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д</w:t>
            </w:r>
            <w:r w:rsidR="004500C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министрации Георгиевского городского округа Ставр</w:t>
            </w:r>
            <w:r w:rsidR="004500C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4500C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польского края от 29 декабря 2018 г. № 3746»</w:t>
            </w:r>
          </w:p>
        </w:tc>
        <w:tc>
          <w:tcPr>
            <w:tcW w:w="1560" w:type="dxa"/>
          </w:tcPr>
          <w:p w:rsidR="004500C0" w:rsidRPr="00FC108F" w:rsidRDefault="004500C0" w:rsidP="00450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25.06.2021</w:t>
            </w:r>
          </w:p>
          <w:p w:rsidR="00211AD6" w:rsidRPr="00FC108F" w:rsidRDefault="004500C0" w:rsidP="00450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1940</w:t>
            </w:r>
          </w:p>
        </w:tc>
      </w:tr>
      <w:tr w:rsidR="00211AD6" w:rsidRPr="00FC108F" w:rsidTr="0011163F">
        <w:tc>
          <w:tcPr>
            <w:tcW w:w="993" w:type="dxa"/>
          </w:tcPr>
          <w:p w:rsidR="00211AD6" w:rsidRPr="00061146" w:rsidRDefault="00211AD6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11AD6" w:rsidRPr="00FC108F" w:rsidRDefault="00366B1C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="004500C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«Об утверждении админис</w:t>
            </w:r>
            <w:r w:rsidR="004500C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т</w:t>
            </w:r>
            <w:r w:rsidR="004500C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ративного регламента предоставления муниципальной у</w:t>
            </w:r>
            <w:r w:rsidR="004500C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с</w:t>
            </w:r>
            <w:r w:rsidR="004500C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луги «Выдача выписки из </w:t>
            </w:r>
            <w:proofErr w:type="spellStart"/>
            <w:r w:rsidR="004500C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пох</w:t>
            </w:r>
            <w:r w:rsidR="004500C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о</w:t>
            </w:r>
            <w:r w:rsidR="004500C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зяйственной</w:t>
            </w:r>
            <w:proofErr w:type="spellEnd"/>
            <w:r w:rsidR="004500C0"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книги»</w:t>
            </w:r>
          </w:p>
        </w:tc>
        <w:tc>
          <w:tcPr>
            <w:tcW w:w="1560" w:type="dxa"/>
          </w:tcPr>
          <w:p w:rsidR="004500C0" w:rsidRPr="00FC108F" w:rsidRDefault="004500C0" w:rsidP="00450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25.06.2021</w:t>
            </w:r>
          </w:p>
          <w:p w:rsidR="00211AD6" w:rsidRPr="00FC108F" w:rsidRDefault="004500C0" w:rsidP="00450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 1941</w:t>
            </w:r>
          </w:p>
        </w:tc>
      </w:tr>
      <w:tr w:rsidR="00211AD6" w:rsidRPr="00FC108F" w:rsidTr="0011163F">
        <w:tc>
          <w:tcPr>
            <w:tcW w:w="993" w:type="dxa"/>
          </w:tcPr>
          <w:p w:rsidR="00211AD6" w:rsidRPr="00061146" w:rsidRDefault="00211AD6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211AD6" w:rsidRPr="00FC108F" w:rsidRDefault="00366B1C" w:rsidP="00734B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Георгиевского городского округа Ставропольского </w:t>
            </w:r>
            <w:r w:rsidRPr="007B37D3">
              <w:rPr>
                <w:rFonts w:ascii="Times New Roman" w:hAnsi="Times New Roman" w:cs="Times New Roman"/>
                <w:sz w:val="26"/>
                <w:szCs w:val="26"/>
              </w:rPr>
              <w:t>края</w:t>
            </w:r>
            <w:r w:rsidRPr="007B37D3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«</w:t>
            </w:r>
            <w:r w:rsidR="009B66CB" w:rsidRPr="007B37D3">
              <w:rPr>
                <w:rFonts w:ascii="Times New Roman" w:hAnsi="Times New Roman" w:cs="Times New Roman"/>
                <w:sz w:val="26"/>
                <w:szCs w:val="26"/>
              </w:rPr>
              <w:t>Об обеспечении исполн</w:t>
            </w:r>
            <w:r w:rsidR="009B66CB" w:rsidRPr="007B37D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B66CB" w:rsidRPr="007B37D3">
              <w:rPr>
                <w:rFonts w:ascii="Times New Roman" w:hAnsi="Times New Roman" w:cs="Times New Roman"/>
                <w:sz w:val="26"/>
                <w:szCs w:val="26"/>
              </w:rPr>
              <w:t>ния наказаний, не связанных с изоляцией осужденного от общ</w:t>
            </w:r>
            <w:r w:rsidR="009B66CB" w:rsidRPr="007B37D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B66CB" w:rsidRPr="007B37D3">
              <w:rPr>
                <w:rFonts w:ascii="Times New Roman" w:hAnsi="Times New Roman" w:cs="Times New Roman"/>
                <w:sz w:val="26"/>
                <w:szCs w:val="26"/>
              </w:rPr>
              <w:t>ства на территории Георгиевского городского округа Ста</w:t>
            </w:r>
            <w:r w:rsidR="009B66CB" w:rsidRPr="007B37D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B66CB" w:rsidRPr="007B37D3">
              <w:rPr>
                <w:rFonts w:ascii="Times New Roman" w:hAnsi="Times New Roman" w:cs="Times New Roman"/>
                <w:sz w:val="26"/>
                <w:szCs w:val="26"/>
              </w:rPr>
              <w:t>ропольского края</w:t>
            </w:r>
            <w:r w:rsidR="00734B13" w:rsidRPr="007B37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9B66CB" w:rsidRPr="00FC108F" w:rsidRDefault="009B66CB" w:rsidP="009B66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211AD6" w:rsidRPr="00FC108F" w:rsidRDefault="009B66CB" w:rsidP="009B66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</w:tr>
      <w:tr w:rsidR="009B66CB" w:rsidRPr="00FC108F" w:rsidTr="0011163F">
        <w:tc>
          <w:tcPr>
            <w:tcW w:w="993" w:type="dxa"/>
          </w:tcPr>
          <w:p w:rsidR="009B66CB" w:rsidRPr="00061146" w:rsidRDefault="009B66CB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9B66CB" w:rsidRPr="00FC108F" w:rsidRDefault="00366B1C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Pr="007B37D3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</w:t>
            </w:r>
            <w:r w:rsidR="009B66CB" w:rsidRPr="007B37D3">
              <w:rPr>
                <w:rFonts w:ascii="Times New Roman" w:hAnsi="Times New Roman" w:cs="Times New Roman"/>
                <w:sz w:val="26"/>
                <w:szCs w:val="26"/>
              </w:rPr>
              <w:t>Об утверждении админис</w:t>
            </w:r>
            <w:r w:rsidR="009B66CB" w:rsidRPr="007B37D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9B66CB" w:rsidRPr="007B37D3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муниципальной у</w:t>
            </w:r>
            <w:r w:rsidR="009B66CB" w:rsidRPr="007B37D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B66CB" w:rsidRPr="007B37D3">
              <w:rPr>
                <w:rFonts w:ascii="Times New Roman" w:hAnsi="Times New Roman" w:cs="Times New Roman"/>
                <w:sz w:val="26"/>
                <w:szCs w:val="26"/>
              </w:rPr>
              <w:t>луги «Предоставление грантов за счет средств бюджета муниципального образования Ставропольского края суб</w:t>
            </w:r>
            <w:r w:rsidR="009B66CB" w:rsidRPr="007B37D3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 w:rsidR="009B66CB" w:rsidRPr="007B37D3">
              <w:rPr>
                <w:rFonts w:ascii="Times New Roman" w:hAnsi="Times New Roman" w:cs="Times New Roman"/>
                <w:sz w:val="26"/>
                <w:szCs w:val="26"/>
              </w:rPr>
              <w:t>ектам малого и среднего предпринимател</w:t>
            </w:r>
            <w:r w:rsidR="009B66CB" w:rsidRPr="007B37D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9B66CB" w:rsidRPr="007B37D3">
              <w:rPr>
                <w:rFonts w:ascii="Times New Roman" w:hAnsi="Times New Roman" w:cs="Times New Roman"/>
                <w:sz w:val="26"/>
                <w:szCs w:val="26"/>
              </w:rPr>
              <w:t>ства»</w:t>
            </w:r>
          </w:p>
        </w:tc>
        <w:tc>
          <w:tcPr>
            <w:tcW w:w="1560" w:type="dxa"/>
          </w:tcPr>
          <w:p w:rsidR="009B66CB" w:rsidRPr="00FC108F" w:rsidRDefault="009B66CB" w:rsidP="00AC0A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9B66CB" w:rsidRPr="00FC108F" w:rsidRDefault="009B66CB" w:rsidP="00AC0A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</w:tr>
      <w:tr w:rsidR="009B66CB" w:rsidRPr="00FC108F" w:rsidTr="0011163F">
        <w:tc>
          <w:tcPr>
            <w:tcW w:w="993" w:type="dxa"/>
          </w:tcPr>
          <w:p w:rsidR="009B66CB" w:rsidRPr="00061146" w:rsidRDefault="009B66CB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9B66CB" w:rsidRPr="00FC108F" w:rsidRDefault="00366B1C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Георгиевского городского округа </w:t>
            </w:r>
            <w:r w:rsidRPr="007B37D3">
              <w:rPr>
                <w:rFonts w:ascii="Times New Roman" w:hAnsi="Times New Roman" w:cs="Times New Roman"/>
                <w:sz w:val="26"/>
                <w:szCs w:val="26"/>
              </w:rPr>
              <w:t>Ставропольского края</w:t>
            </w:r>
            <w:r w:rsidRPr="007B37D3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«</w:t>
            </w:r>
            <w:r w:rsidR="009B66CB" w:rsidRPr="007B37D3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proofErr w:type="gramStart"/>
            <w:r w:rsidR="009B66CB" w:rsidRPr="007B37D3">
              <w:rPr>
                <w:rFonts w:ascii="Times New Roman" w:hAnsi="Times New Roman" w:cs="Times New Roman"/>
                <w:sz w:val="26"/>
                <w:szCs w:val="26"/>
              </w:rPr>
              <w:t>Порядка использования бюджетных ассигнований резервного фо</w:t>
            </w:r>
            <w:r w:rsidR="009B66CB" w:rsidRPr="007B37D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9B66CB" w:rsidRPr="007B37D3">
              <w:rPr>
                <w:rFonts w:ascii="Times New Roman" w:hAnsi="Times New Roman" w:cs="Times New Roman"/>
                <w:sz w:val="26"/>
                <w:szCs w:val="26"/>
              </w:rPr>
              <w:t>да администрации Георгиевского городского округа Ста</w:t>
            </w:r>
            <w:r w:rsidR="009B66CB" w:rsidRPr="007B37D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B66CB" w:rsidRPr="007B37D3">
              <w:rPr>
                <w:rFonts w:ascii="Times New Roman" w:hAnsi="Times New Roman" w:cs="Times New Roman"/>
                <w:sz w:val="26"/>
                <w:szCs w:val="26"/>
              </w:rPr>
              <w:t>ропольского края</w:t>
            </w:r>
            <w:proofErr w:type="gramEnd"/>
            <w:r w:rsidRPr="007B37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9B66CB" w:rsidRPr="00FC108F" w:rsidRDefault="009B66CB" w:rsidP="00AC0A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9B66CB" w:rsidRPr="00FC108F" w:rsidRDefault="009B66CB" w:rsidP="009B66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2092</w:t>
            </w:r>
          </w:p>
        </w:tc>
      </w:tr>
      <w:tr w:rsidR="00AC0A9C" w:rsidRPr="00FC108F" w:rsidTr="0011163F">
        <w:tc>
          <w:tcPr>
            <w:tcW w:w="993" w:type="dxa"/>
          </w:tcPr>
          <w:p w:rsidR="00AC0A9C" w:rsidRPr="00061146" w:rsidRDefault="00AC0A9C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AC0A9C" w:rsidRPr="00FC108F" w:rsidRDefault="00366B1C" w:rsidP="003922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Pr="007B37D3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>«</w:t>
            </w:r>
            <w:r w:rsidR="00AC0A9C" w:rsidRPr="007B37D3">
              <w:rPr>
                <w:rFonts w:ascii="Times New Roman" w:hAnsi="Times New Roman" w:cs="Times New Roman"/>
                <w:sz w:val="26"/>
                <w:szCs w:val="26"/>
              </w:rPr>
              <w:t>Об утверждении Требов</w:t>
            </w:r>
            <w:r w:rsidR="00AC0A9C" w:rsidRPr="007B37D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C0A9C" w:rsidRPr="007B37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ний к юридическим лицам, индивидуальным предприн</w:t>
            </w:r>
            <w:r w:rsidR="00AC0A9C" w:rsidRPr="007B37D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C0A9C" w:rsidRPr="007B37D3">
              <w:rPr>
                <w:rFonts w:ascii="Times New Roman" w:hAnsi="Times New Roman" w:cs="Times New Roman"/>
                <w:sz w:val="26"/>
                <w:szCs w:val="26"/>
              </w:rPr>
              <w:t>мателям, участникам договора простого товарищества, осуществляющим регулярные перевозки пассажиров и б</w:t>
            </w:r>
            <w:r w:rsidR="00AC0A9C" w:rsidRPr="007B37D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C0A9C" w:rsidRPr="007B37D3">
              <w:rPr>
                <w:rFonts w:ascii="Times New Roman" w:hAnsi="Times New Roman" w:cs="Times New Roman"/>
                <w:sz w:val="26"/>
                <w:szCs w:val="26"/>
              </w:rPr>
              <w:t>гажа автомобильным транспортом по муниципальным маршрутам регулярных перевозок по нерегулируемым т</w:t>
            </w:r>
            <w:r w:rsidR="00AC0A9C" w:rsidRPr="007B37D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C0A9C" w:rsidRPr="007B37D3">
              <w:rPr>
                <w:rFonts w:ascii="Times New Roman" w:hAnsi="Times New Roman" w:cs="Times New Roman"/>
                <w:sz w:val="26"/>
                <w:szCs w:val="26"/>
              </w:rPr>
              <w:t>рифам в Гео</w:t>
            </w:r>
            <w:r w:rsidR="00AC0A9C" w:rsidRPr="007B37D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AC0A9C" w:rsidRPr="007B37D3">
              <w:rPr>
                <w:rFonts w:ascii="Times New Roman" w:hAnsi="Times New Roman" w:cs="Times New Roman"/>
                <w:sz w:val="26"/>
                <w:szCs w:val="26"/>
              </w:rPr>
              <w:t>гиевском городском округе Ставропольского края</w:t>
            </w:r>
            <w:r w:rsidRPr="007B37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AC0A9C" w:rsidRPr="00FC108F" w:rsidRDefault="00AC0A9C" w:rsidP="00AC0A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06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AC0A9C" w:rsidRPr="00FC108F" w:rsidRDefault="00AC0A9C" w:rsidP="00AC0A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2093</w:t>
            </w:r>
          </w:p>
        </w:tc>
      </w:tr>
      <w:tr w:rsidR="00AC0A9C" w:rsidRPr="00FC108F" w:rsidTr="0011163F">
        <w:tc>
          <w:tcPr>
            <w:tcW w:w="993" w:type="dxa"/>
          </w:tcPr>
          <w:p w:rsidR="00AC0A9C" w:rsidRPr="00061146" w:rsidRDefault="00AC0A9C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AC0A9C" w:rsidRPr="00FC108F" w:rsidRDefault="00366B1C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Георгиевского городского округа Ставропольского </w:t>
            </w:r>
            <w:r w:rsidRPr="007B37D3">
              <w:rPr>
                <w:rFonts w:ascii="Times New Roman" w:hAnsi="Times New Roman" w:cs="Times New Roman"/>
                <w:sz w:val="26"/>
                <w:szCs w:val="26"/>
              </w:rPr>
              <w:t>края</w:t>
            </w:r>
            <w:r w:rsidRPr="007B37D3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«</w:t>
            </w:r>
            <w:r w:rsidR="00AC0A9C" w:rsidRPr="007B37D3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Порядка составления и утверждения </w:t>
            </w:r>
            <w:proofErr w:type="gramStart"/>
            <w:r w:rsidR="00AC0A9C" w:rsidRPr="007B37D3">
              <w:rPr>
                <w:rFonts w:ascii="Times New Roman" w:hAnsi="Times New Roman" w:cs="Times New Roman"/>
                <w:sz w:val="26"/>
                <w:szCs w:val="26"/>
              </w:rPr>
              <w:t>плана финанс</w:t>
            </w:r>
            <w:r w:rsidR="00AC0A9C" w:rsidRPr="007B37D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C0A9C" w:rsidRPr="007B37D3">
              <w:rPr>
                <w:rFonts w:ascii="Times New Roman" w:hAnsi="Times New Roman" w:cs="Times New Roman"/>
                <w:sz w:val="26"/>
                <w:szCs w:val="26"/>
              </w:rPr>
              <w:t>во-хозяйственной деятельности муниципальных бюджетных учреждений Георгиевского городского округа Ставр</w:t>
            </w:r>
            <w:r w:rsidR="00AC0A9C" w:rsidRPr="007B37D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C0A9C" w:rsidRPr="007B37D3">
              <w:rPr>
                <w:rFonts w:ascii="Times New Roman" w:hAnsi="Times New Roman" w:cs="Times New Roman"/>
                <w:sz w:val="26"/>
                <w:szCs w:val="26"/>
              </w:rPr>
              <w:t>польского края</w:t>
            </w:r>
            <w:proofErr w:type="gramEnd"/>
            <w:r w:rsidRPr="007B37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414365" w:rsidRPr="00FC108F" w:rsidRDefault="00414365" w:rsidP="004143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AC0A9C" w:rsidRPr="00FC108F" w:rsidRDefault="00414365" w:rsidP="004143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2119</w:t>
            </w:r>
          </w:p>
        </w:tc>
      </w:tr>
      <w:tr w:rsidR="00414365" w:rsidRPr="00FC108F" w:rsidTr="0011163F">
        <w:tc>
          <w:tcPr>
            <w:tcW w:w="993" w:type="dxa"/>
          </w:tcPr>
          <w:p w:rsidR="00414365" w:rsidRPr="00061146" w:rsidRDefault="00414365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414365" w:rsidRPr="00FC108F" w:rsidRDefault="00366B1C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="00414365" w:rsidRPr="007C5F74">
              <w:rPr>
                <w:rFonts w:ascii="Times New Roman" w:hAnsi="Times New Roman" w:cs="Times New Roman"/>
                <w:sz w:val="26"/>
                <w:szCs w:val="26"/>
              </w:rPr>
              <w:t>«Об установлении критериев оценки инициативных проектов и их балльных значений для проведения конкурсного отбора инициативных прое</w:t>
            </w:r>
            <w:r w:rsidR="00414365" w:rsidRPr="007C5F7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14365" w:rsidRPr="007C5F74">
              <w:rPr>
                <w:rFonts w:ascii="Times New Roman" w:hAnsi="Times New Roman" w:cs="Times New Roman"/>
                <w:sz w:val="26"/>
                <w:szCs w:val="26"/>
              </w:rPr>
              <w:t>тов на территории Георгиевского городского округа Ста</w:t>
            </w:r>
            <w:r w:rsidR="00414365" w:rsidRPr="007C5F7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14365" w:rsidRPr="007C5F74">
              <w:rPr>
                <w:rFonts w:ascii="Times New Roman" w:hAnsi="Times New Roman" w:cs="Times New Roman"/>
                <w:sz w:val="26"/>
                <w:szCs w:val="26"/>
              </w:rPr>
              <w:t>ропольского края»</w:t>
            </w:r>
          </w:p>
        </w:tc>
        <w:tc>
          <w:tcPr>
            <w:tcW w:w="1560" w:type="dxa"/>
          </w:tcPr>
          <w:p w:rsidR="00414365" w:rsidRPr="00FC108F" w:rsidRDefault="00414365" w:rsidP="000F6E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414365" w:rsidRPr="00FC108F" w:rsidRDefault="00414365" w:rsidP="004143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2180</w:t>
            </w:r>
          </w:p>
        </w:tc>
      </w:tr>
      <w:tr w:rsidR="00414365" w:rsidRPr="00FC108F" w:rsidTr="0011163F">
        <w:tc>
          <w:tcPr>
            <w:tcW w:w="993" w:type="dxa"/>
          </w:tcPr>
          <w:p w:rsidR="00414365" w:rsidRPr="00061146" w:rsidRDefault="00414365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414365" w:rsidRPr="00FC108F" w:rsidRDefault="00366B1C" w:rsidP="003922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Pr="007C5F7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14365" w:rsidRPr="007C5F74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использования (перераспределения) зарезервированных решением Думы Георгиевского городского округа Ста</w:t>
            </w:r>
            <w:r w:rsidR="00414365" w:rsidRPr="007C5F7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14365" w:rsidRPr="007C5F74">
              <w:rPr>
                <w:rFonts w:ascii="Times New Roman" w:hAnsi="Times New Roman" w:cs="Times New Roman"/>
                <w:sz w:val="26"/>
                <w:szCs w:val="26"/>
              </w:rPr>
              <w:t>ропольского края о бюджете Г</w:t>
            </w:r>
            <w:r w:rsidR="00414365" w:rsidRPr="007C5F7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14365" w:rsidRPr="007C5F74">
              <w:rPr>
                <w:rFonts w:ascii="Times New Roman" w:hAnsi="Times New Roman" w:cs="Times New Roman"/>
                <w:sz w:val="26"/>
                <w:szCs w:val="26"/>
              </w:rPr>
              <w:t>оргиевского городского округа Ставропольского края на очередной финансовый год и пл</w:t>
            </w:r>
            <w:r w:rsidR="00414365" w:rsidRPr="007C5F7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14365" w:rsidRPr="007C5F74">
              <w:rPr>
                <w:rFonts w:ascii="Times New Roman" w:hAnsi="Times New Roman" w:cs="Times New Roman"/>
                <w:sz w:val="26"/>
                <w:szCs w:val="26"/>
              </w:rPr>
              <w:t>новый период бюджетных ассигнований</w:t>
            </w:r>
            <w:r w:rsidRPr="007C5F7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414365" w:rsidRPr="00FC108F" w:rsidRDefault="00414365" w:rsidP="004143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414365" w:rsidRPr="00FC108F" w:rsidRDefault="00414365" w:rsidP="004143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2190</w:t>
            </w:r>
          </w:p>
        </w:tc>
      </w:tr>
      <w:tr w:rsidR="00414365" w:rsidRPr="00FC108F" w:rsidTr="0011163F">
        <w:tc>
          <w:tcPr>
            <w:tcW w:w="993" w:type="dxa"/>
          </w:tcPr>
          <w:p w:rsidR="00414365" w:rsidRPr="00061146" w:rsidRDefault="00414365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414365" w:rsidRPr="00FC108F" w:rsidRDefault="00366B1C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Pr="007C5F7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947FA" w:rsidRPr="007C5F74">
              <w:rPr>
                <w:rFonts w:ascii="Times New Roman" w:hAnsi="Times New Roman" w:cs="Times New Roman"/>
                <w:sz w:val="26"/>
                <w:szCs w:val="26"/>
              </w:rPr>
              <w:t>О нормативе стоимости о</w:t>
            </w:r>
            <w:r w:rsidR="001947FA" w:rsidRPr="007C5F7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947FA" w:rsidRPr="007C5F74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r w:rsidR="0039223D" w:rsidRPr="007C5F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47FA" w:rsidRPr="007C5F74">
              <w:rPr>
                <w:rFonts w:ascii="Times New Roman" w:hAnsi="Times New Roman" w:cs="Times New Roman"/>
                <w:sz w:val="26"/>
                <w:szCs w:val="26"/>
              </w:rPr>
              <w:t>квадратного метра общей площади жилого помещ</w:t>
            </w:r>
            <w:r w:rsidR="001947FA" w:rsidRPr="007C5F7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947FA" w:rsidRPr="007C5F74">
              <w:rPr>
                <w:rFonts w:ascii="Times New Roman" w:hAnsi="Times New Roman" w:cs="Times New Roman"/>
                <w:sz w:val="26"/>
                <w:szCs w:val="26"/>
              </w:rPr>
              <w:t>ния по Георгиевскому городскому округу Ставропольск</w:t>
            </w:r>
            <w:r w:rsidR="001947FA" w:rsidRPr="007C5F7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947FA" w:rsidRPr="007C5F74">
              <w:rPr>
                <w:rFonts w:ascii="Times New Roman" w:hAnsi="Times New Roman" w:cs="Times New Roman"/>
                <w:sz w:val="26"/>
                <w:szCs w:val="26"/>
              </w:rPr>
              <w:t>го края на III квартал 2021 г</w:t>
            </w:r>
            <w:r w:rsidR="001947FA" w:rsidRPr="007C5F7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947FA" w:rsidRPr="007C5F74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r w:rsidRPr="007C5F7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1947FA" w:rsidRPr="00FC108F" w:rsidRDefault="001947FA" w:rsidP="001947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414365" w:rsidRPr="00FC108F" w:rsidRDefault="001947FA" w:rsidP="001947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2283</w:t>
            </w:r>
          </w:p>
        </w:tc>
      </w:tr>
      <w:tr w:rsidR="00414365" w:rsidRPr="00FC108F" w:rsidTr="0011163F">
        <w:tc>
          <w:tcPr>
            <w:tcW w:w="993" w:type="dxa"/>
          </w:tcPr>
          <w:p w:rsidR="00414365" w:rsidRPr="00061146" w:rsidRDefault="00414365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414365" w:rsidRPr="0039223D" w:rsidRDefault="00366B1C" w:rsidP="007C5F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9223D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</w:t>
            </w:r>
            <w:r w:rsidRPr="0039223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9223D">
              <w:rPr>
                <w:rFonts w:ascii="Times New Roman" w:hAnsi="Times New Roman" w:cs="Times New Roman"/>
                <w:sz w:val="26"/>
                <w:szCs w:val="26"/>
              </w:rPr>
              <w:t>ского округа Ставропольского края</w:t>
            </w:r>
            <w:r w:rsidRPr="007C5F74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6B2AC2" w:rsidRPr="007C5F74">
              <w:rPr>
                <w:rFonts w:ascii="Times New Roman" w:hAnsi="Times New Roman" w:cs="Times New Roman"/>
                <w:sz w:val="26"/>
                <w:szCs w:val="26"/>
              </w:rPr>
              <w:t>Об утверждении админис</w:t>
            </w:r>
            <w:r w:rsidR="006B2AC2" w:rsidRPr="007C5F7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6B2AC2" w:rsidRPr="007C5F74">
              <w:rPr>
                <w:rFonts w:ascii="Times New Roman" w:hAnsi="Times New Roman" w:cs="Times New Roman"/>
                <w:sz w:val="26"/>
                <w:szCs w:val="26"/>
              </w:rPr>
              <w:t>ративного регламента предоставления администрацией Георгиевского городского округа Ставропольского края гос</w:t>
            </w:r>
            <w:r w:rsidR="006B2AC2" w:rsidRPr="007C5F7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6B2AC2" w:rsidRPr="007C5F74">
              <w:rPr>
                <w:rFonts w:ascii="Times New Roman" w:hAnsi="Times New Roman" w:cs="Times New Roman"/>
                <w:sz w:val="26"/>
                <w:szCs w:val="26"/>
              </w:rPr>
              <w:t>дарственной услуги «Предоставление за счет средств бюджета Ставр</w:t>
            </w:r>
            <w:r w:rsidR="006B2AC2" w:rsidRPr="007C5F7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B2AC2" w:rsidRPr="007C5F74">
              <w:rPr>
                <w:rFonts w:ascii="Times New Roman" w:hAnsi="Times New Roman" w:cs="Times New Roman"/>
                <w:sz w:val="26"/>
                <w:szCs w:val="26"/>
              </w:rPr>
              <w:t>польского края субсидий на возмещение части затрат на уплату процентов по кредитам, получе</w:t>
            </w:r>
            <w:r w:rsidR="006B2AC2" w:rsidRPr="007C5F7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B2AC2" w:rsidRPr="007C5F74">
              <w:rPr>
                <w:rFonts w:ascii="Times New Roman" w:hAnsi="Times New Roman" w:cs="Times New Roman"/>
                <w:sz w:val="26"/>
                <w:szCs w:val="26"/>
              </w:rPr>
              <w:t>ным в российских кредитных организациях, и займам, п</w:t>
            </w:r>
            <w:r w:rsidR="006B2AC2" w:rsidRPr="007C5F7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B2AC2" w:rsidRPr="007C5F74">
              <w:rPr>
                <w:rFonts w:ascii="Times New Roman" w:hAnsi="Times New Roman" w:cs="Times New Roman"/>
                <w:sz w:val="26"/>
                <w:szCs w:val="26"/>
              </w:rPr>
              <w:t>лученным в сельскохозяйственных кредитных потреб</w:t>
            </w:r>
            <w:r w:rsidR="006B2AC2" w:rsidRPr="007C5F7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6B2AC2" w:rsidRPr="007C5F74">
              <w:rPr>
                <w:rFonts w:ascii="Times New Roman" w:hAnsi="Times New Roman" w:cs="Times New Roman"/>
                <w:sz w:val="26"/>
                <w:szCs w:val="26"/>
              </w:rPr>
              <w:t>тельских кооперативах, гражданам, ведущим личное по</w:t>
            </w:r>
            <w:r w:rsidR="006B2AC2" w:rsidRPr="007C5F7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6B2AC2" w:rsidRPr="007C5F74">
              <w:rPr>
                <w:rFonts w:ascii="Times New Roman" w:hAnsi="Times New Roman" w:cs="Times New Roman"/>
                <w:sz w:val="26"/>
                <w:szCs w:val="26"/>
              </w:rPr>
              <w:t>собное хозяйство, сельскохозяйственным потребител</w:t>
            </w:r>
            <w:r w:rsidR="006B2AC2" w:rsidRPr="007C5F7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6B2AC2" w:rsidRPr="007C5F74">
              <w:rPr>
                <w:rFonts w:ascii="Times New Roman" w:hAnsi="Times New Roman" w:cs="Times New Roman"/>
                <w:sz w:val="26"/>
                <w:szCs w:val="26"/>
              </w:rPr>
              <w:t>ским кооперативам, крестьянским (фермерским</w:t>
            </w:r>
            <w:proofErr w:type="gramEnd"/>
            <w:r w:rsidR="006B2AC2" w:rsidRPr="007C5F74">
              <w:rPr>
                <w:rFonts w:ascii="Times New Roman" w:hAnsi="Times New Roman" w:cs="Times New Roman"/>
                <w:sz w:val="26"/>
                <w:szCs w:val="26"/>
              </w:rPr>
              <w:t>) хозяйс</w:t>
            </w:r>
            <w:r w:rsidR="006B2AC2" w:rsidRPr="007C5F7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6B2AC2" w:rsidRPr="007C5F74">
              <w:rPr>
                <w:rFonts w:ascii="Times New Roman" w:hAnsi="Times New Roman" w:cs="Times New Roman"/>
                <w:sz w:val="26"/>
                <w:szCs w:val="26"/>
              </w:rPr>
              <w:t>вам»</w:t>
            </w:r>
          </w:p>
        </w:tc>
        <w:tc>
          <w:tcPr>
            <w:tcW w:w="1560" w:type="dxa"/>
          </w:tcPr>
          <w:p w:rsidR="006B2AC2" w:rsidRPr="00FC108F" w:rsidRDefault="006B2AC2" w:rsidP="006B2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414365" w:rsidRPr="00FC108F" w:rsidRDefault="006B2AC2" w:rsidP="006B2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2336</w:t>
            </w:r>
          </w:p>
        </w:tc>
      </w:tr>
      <w:tr w:rsidR="001947FA" w:rsidRPr="00FC108F" w:rsidTr="0011163F">
        <w:tc>
          <w:tcPr>
            <w:tcW w:w="993" w:type="dxa"/>
          </w:tcPr>
          <w:p w:rsidR="001947FA" w:rsidRPr="00061146" w:rsidRDefault="001947FA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1947FA" w:rsidRPr="00FC108F" w:rsidRDefault="00734B13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Pr="007C5F7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947FA" w:rsidRPr="007C5F74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проведения на территории населенных пунктов Георгие</w:t>
            </w:r>
            <w:r w:rsidR="001947FA" w:rsidRPr="007C5F7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947FA" w:rsidRPr="007C5F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ского городского округа Ставропольского края анкетир</w:t>
            </w:r>
            <w:r w:rsidR="001947FA" w:rsidRPr="007C5F7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947FA" w:rsidRPr="007C5F74">
              <w:rPr>
                <w:rFonts w:ascii="Times New Roman" w:hAnsi="Times New Roman" w:cs="Times New Roman"/>
                <w:sz w:val="26"/>
                <w:szCs w:val="26"/>
              </w:rPr>
              <w:t>вания, опроса путем подомового (</w:t>
            </w:r>
            <w:proofErr w:type="spellStart"/>
            <w:r w:rsidR="001947FA" w:rsidRPr="007C5F74">
              <w:rPr>
                <w:rFonts w:ascii="Times New Roman" w:hAnsi="Times New Roman" w:cs="Times New Roman"/>
                <w:sz w:val="26"/>
                <w:szCs w:val="26"/>
              </w:rPr>
              <w:t>подворового</w:t>
            </w:r>
            <w:proofErr w:type="spellEnd"/>
            <w:r w:rsidR="001947FA" w:rsidRPr="007C5F74">
              <w:rPr>
                <w:rFonts w:ascii="Times New Roman" w:hAnsi="Times New Roman" w:cs="Times New Roman"/>
                <w:sz w:val="26"/>
                <w:szCs w:val="26"/>
              </w:rPr>
              <w:t>) обхода граждан в целях выбора инициативных проектов для уч</w:t>
            </w:r>
            <w:r w:rsidR="001947FA" w:rsidRPr="007C5F7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947FA" w:rsidRPr="007C5F74">
              <w:rPr>
                <w:rFonts w:ascii="Times New Roman" w:hAnsi="Times New Roman" w:cs="Times New Roman"/>
                <w:sz w:val="26"/>
                <w:szCs w:val="26"/>
              </w:rPr>
              <w:t>стия в конкурсном отборе на предоставление субсидий из бюдж</w:t>
            </w:r>
            <w:r w:rsidR="001947FA" w:rsidRPr="007C5F7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947FA" w:rsidRPr="007C5F74">
              <w:rPr>
                <w:rFonts w:ascii="Times New Roman" w:hAnsi="Times New Roman" w:cs="Times New Roman"/>
                <w:sz w:val="26"/>
                <w:szCs w:val="26"/>
              </w:rPr>
              <w:t>та Ставропольского края</w:t>
            </w:r>
            <w:r w:rsidRPr="007C5F7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1947FA" w:rsidRPr="00FC108F" w:rsidRDefault="001947FA" w:rsidP="000F6E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1947FA" w:rsidRPr="00FC108F" w:rsidRDefault="001947FA" w:rsidP="001947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2342</w:t>
            </w:r>
          </w:p>
        </w:tc>
      </w:tr>
      <w:tr w:rsidR="001947FA" w:rsidRPr="00FC108F" w:rsidTr="0011163F">
        <w:tc>
          <w:tcPr>
            <w:tcW w:w="993" w:type="dxa"/>
          </w:tcPr>
          <w:p w:rsidR="001947FA" w:rsidRPr="00061146" w:rsidRDefault="001947FA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1947FA" w:rsidRPr="00FC108F" w:rsidRDefault="00734B13" w:rsidP="00292A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FC108F">
              <w:rPr>
                <w:rFonts w:ascii="Times New Roman" w:hAnsi="Times New Roman" w:cs="Times New Roman"/>
                <w:color w:val="1D1B1B"/>
                <w:sz w:val="26"/>
                <w:szCs w:val="26"/>
                <w:shd w:val="clear" w:color="auto" w:fill="FFFFFF"/>
              </w:rPr>
              <w:t xml:space="preserve"> </w:t>
            </w:r>
            <w:r w:rsidR="001947FA" w:rsidRPr="007C5F74">
              <w:rPr>
                <w:rFonts w:ascii="Times New Roman" w:hAnsi="Times New Roman" w:cs="Times New Roman"/>
                <w:sz w:val="26"/>
                <w:szCs w:val="26"/>
              </w:rPr>
              <w:t xml:space="preserve">«Об утверждении </w:t>
            </w:r>
            <w:proofErr w:type="gramStart"/>
            <w:r w:rsidR="001947FA" w:rsidRPr="007C5F74">
              <w:rPr>
                <w:rFonts w:ascii="Times New Roman" w:hAnsi="Times New Roman" w:cs="Times New Roman"/>
                <w:sz w:val="26"/>
                <w:szCs w:val="26"/>
              </w:rPr>
              <w:t>Порядка расходования средств бюджета Георгиевского г</w:t>
            </w:r>
            <w:r w:rsidR="001947FA" w:rsidRPr="007C5F7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947FA" w:rsidRPr="007C5F74">
              <w:rPr>
                <w:rFonts w:ascii="Times New Roman" w:hAnsi="Times New Roman" w:cs="Times New Roman"/>
                <w:sz w:val="26"/>
                <w:szCs w:val="26"/>
              </w:rPr>
              <w:t>родского округа Ставропольского края</w:t>
            </w:r>
            <w:proofErr w:type="gramEnd"/>
            <w:r w:rsidR="001947FA" w:rsidRPr="007C5F74">
              <w:rPr>
                <w:rFonts w:ascii="Times New Roman" w:hAnsi="Times New Roman" w:cs="Times New Roman"/>
                <w:sz w:val="26"/>
                <w:szCs w:val="26"/>
              </w:rPr>
              <w:t xml:space="preserve"> на проведение и участие в культурно-массовых мероприятиях»</w:t>
            </w:r>
          </w:p>
        </w:tc>
        <w:tc>
          <w:tcPr>
            <w:tcW w:w="1560" w:type="dxa"/>
          </w:tcPr>
          <w:p w:rsidR="001947FA" w:rsidRPr="00FC108F" w:rsidRDefault="001947FA" w:rsidP="000F6E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1947FA" w:rsidRPr="00FC108F" w:rsidRDefault="001947FA" w:rsidP="001947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2353</w:t>
            </w:r>
          </w:p>
        </w:tc>
      </w:tr>
      <w:tr w:rsidR="001947FA" w:rsidRPr="00FC108F" w:rsidTr="0011163F">
        <w:tc>
          <w:tcPr>
            <w:tcW w:w="993" w:type="dxa"/>
          </w:tcPr>
          <w:p w:rsidR="001947FA" w:rsidRPr="00061146" w:rsidRDefault="001947FA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1947FA" w:rsidRPr="00292AA4" w:rsidRDefault="00734B13" w:rsidP="007C5F74">
            <w:pPr>
              <w:jc w:val="both"/>
              <w:rPr>
                <w:sz w:val="28"/>
                <w:szCs w:val="28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7C5F74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366B1C" w:rsidRPr="007C5F74">
              <w:rPr>
                <w:rFonts w:ascii="Times New Roman" w:hAnsi="Times New Roman" w:cs="Times New Roman"/>
                <w:sz w:val="26"/>
                <w:szCs w:val="26"/>
              </w:rPr>
              <w:t xml:space="preserve">О порядке </w:t>
            </w:r>
            <w:proofErr w:type="gramStart"/>
            <w:r w:rsidR="00366B1C" w:rsidRPr="007C5F74">
              <w:rPr>
                <w:rFonts w:ascii="Times New Roman" w:hAnsi="Times New Roman" w:cs="Times New Roman"/>
                <w:sz w:val="26"/>
                <w:szCs w:val="26"/>
              </w:rPr>
              <w:t>предоставления дополнительной меры социальной поддержки отдел</w:t>
            </w:r>
            <w:r w:rsidR="00366B1C" w:rsidRPr="007C5F7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366B1C" w:rsidRPr="007C5F74">
              <w:rPr>
                <w:rFonts w:ascii="Times New Roman" w:hAnsi="Times New Roman" w:cs="Times New Roman"/>
                <w:sz w:val="26"/>
                <w:szCs w:val="26"/>
              </w:rPr>
              <w:t>ных категорий граждан</w:t>
            </w:r>
            <w:proofErr w:type="gramEnd"/>
            <w:r w:rsidR="00366B1C" w:rsidRPr="007C5F74">
              <w:rPr>
                <w:rFonts w:ascii="Times New Roman" w:hAnsi="Times New Roman" w:cs="Times New Roman"/>
                <w:sz w:val="26"/>
                <w:szCs w:val="26"/>
              </w:rPr>
              <w:t xml:space="preserve"> в виде частичной оплаты стоимости путевки в организации, оказывающие услуги по организ</w:t>
            </w:r>
            <w:r w:rsidR="00366B1C" w:rsidRPr="007C5F7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66B1C" w:rsidRPr="007C5F74">
              <w:rPr>
                <w:rFonts w:ascii="Times New Roman" w:hAnsi="Times New Roman" w:cs="Times New Roman"/>
                <w:sz w:val="26"/>
                <w:szCs w:val="26"/>
              </w:rPr>
              <w:t>ции отдыха детей и их озд</w:t>
            </w:r>
            <w:r w:rsidR="00366B1C" w:rsidRPr="007C5F7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66B1C" w:rsidRPr="007C5F74">
              <w:rPr>
                <w:rFonts w:ascii="Times New Roman" w:hAnsi="Times New Roman" w:cs="Times New Roman"/>
                <w:sz w:val="26"/>
                <w:szCs w:val="26"/>
              </w:rPr>
              <w:t>ровления</w:t>
            </w:r>
            <w:r w:rsidRPr="007C5F7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366B1C" w:rsidRPr="00FC108F" w:rsidRDefault="00366B1C" w:rsidP="00366B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1947FA" w:rsidRPr="00FC108F" w:rsidRDefault="00366B1C" w:rsidP="00366B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2395</w:t>
            </w:r>
          </w:p>
        </w:tc>
      </w:tr>
      <w:tr w:rsidR="00366B1C" w:rsidRPr="00FC108F" w:rsidTr="0011163F">
        <w:tc>
          <w:tcPr>
            <w:tcW w:w="993" w:type="dxa"/>
          </w:tcPr>
          <w:p w:rsidR="00366B1C" w:rsidRPr="00061146" w:rsidRDefault="00366B1C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366B1C" w:rsidRPr="007C5F74" w:rsidRDefault="00734B13" w:rsidP="007C5F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7C5F74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366B1C" w:rsidRPr="007C5F74">
              <w:rPr>
                <w:rFonts w:ascii="Times New Roman" w:hAnsi="Times New Roman" w:cs="Times New Roman"/>
                <w:sz w:val="26"/>
                <w:szCs w:val="26"/>
              </w:rPr>
              <w:t>О внедрении системы пе</w:t>
            </w:r>
            <w:r w:rsidR="00366B1C" w:rsidRPr="007C5F7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366B1C" w:rsidRPr="007C5F74">
              <w:rPr>
                <w:rFonts w:ascii="Times New Roman" w:hAnsi="Times New Roman" w:cs="Times New Roman"/>
                <w:sz w:val="26"/>
                <w:szCs w:val="26"/>
              </w:rPr>
              <w:t>сонифицированного финансирования дополнительного образования детей в Георгиевском городском округе Ставр</w:t>
            </w:r>
            <w:r w:rsidR="00366B1C" w:rsidRPr="007C5F7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66B1C" w:rsidRPr="007C5F74">
              <w:rPr>
                <w:rFonts w:ascii="Times New Roman" w:hAnsi="Times New Roman" w:cs="Times New Roman"/>
                <w:sz w:val="26"/>
                <w:szCs w:val="26"/>
              </w:rPr>
              <w:t>польского края</w:t>
            </w:r>
            <w:r w:rsidRPr="007C5F7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366B1C" w:rsidRPr="00FC108F" w:rsidRDefault="00366B1C" w:rsidP="000F6E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366B1C" w:rsidRPr="00FC108F" w:rsidRDefault="00366B1C" w:rsidP="00366B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2405</w:t>
            </w:r>
          </w:p>
        </w:tc>
      </w:tr>
      <w:tr w:rsidR="00366B1C" w:rsidRPr="00FC108F" w:rsidTr="0011163F">
        <w:tc>
          <w:tcPr>
            <w:tcW w:w="993" w:type="dxa"/>
          </w:tcPr>
          <w:p w:rsidR="00366B1C" w:rsidRPr="00061146" w:rsidRDefault="00366B1C" w:rsidP="0011163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</w:tcPr>
          <w:p w:rsidR="00366B1C" w:rsidRPr="00FC108F" w:rsidRDefault="00734B13" w:rsidP="00F568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Георгиевского городского округа Ставропольского края</w:t>
            </w:r>
            <w:r w:rsidRPr="007C5F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6B1C" w:rsidRPr="007C5F74">
              <w:rPr>
                <w:rFonts w:ascii="Times New Roman" w:hAnsi="Times New Roman" w:cs="Times New Roman"/>
                <w:sz w:val="26"/>
                <w:szCs w:val="26"/>
              </w:rPr>
              <w:t>«Об утверждении Порядка списания задолженности, невостребованной кредиторами в администрации Георгиевского городского округа Ста</w:t>
            </w:r>
            <w:r w:rsidR="00366B1C" w:rsidRPr="007C5F7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66B1C" w:rsidRPr="007C5F74">
              <w:rPr>
                <w:rFonts w:ascii="Times New Roman" w:hAnsi="Times New Roman" w:cs="Times New Roman"/>
                <w:sz w:val="26"/>
                <w:szCs w:val="26"/>
              </w:rPr>
              <w:t>ропольского края и в казенных учреждениях, подведомс</w:t>
            </w:r>
            <w:r w:rsidR="00366B1C" w:rsidRPr="007C5F7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366B1C" w:rsidRPr="007C5F74">
              <w:rPr>
                <w:rFonts w:ascii="Times New Roman" w:hAnsi="Times New Roman" w:cs="Times New Roman"/>
                <w:sz w:val="26"/>
                <w:szCs w:val="26"/>
              </w:rPr>
              <w:t>ве</w:t>
            </w:r>
            <w:r w:rsidR="00366B1C" w:rsidRPr="007C5F7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66B1C" w:rsidRPr="007C5F74">
              <w:rPr>
                <w:rFonts w:ascii="Times New Roman" w:hAnsi="Times New Roman" w:cs="Times New Roman"/>
                <w:sz w:val="26"/>
                <w:szCs w:val="26"/>
              </w:rPr>
              <w:t>ных администрации Георгиевского городского округа Ставропол</w:t>
            </w:r>
            <w:r w:rsidR="00366B1C" w:rsidRPr="007C5F7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366B1C" w:rsidRPr="007C5F74">
              <w:rPr>
                <w:rFonts w:ascii="Times New Roman" w:hAnsi="Times New Roman" w:cs="Times New Roman"/>
                <w:sz w:val="26"/>
                <w:szCs w:val="26"/>
              </w:rPr>
              <w:t>ского края»</w:t>
            </w:r>
          </w:p>
        </w:tc>
        <w:tc>
          <w:tcPr>
            <w:tcW w:w="1560" w:type="dxa"/>
          </w:tcPr>
          <w:p w:rsidR="00366B1C" w:rsidRPr="00FC108F" w:rsidRDefault="00366B1C" w:rsidP="000F6E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366B1C" w:rsidRPr="00FC108F" w:rsidRDefault="00366B1C" w:rsidP="00C632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8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2406</w:t>
            </w:r>
          </w:p>
        </w:tc>
      </w:tr>
    </w:tbl>
    <w:p w:rsidR="00A32824" w:rsidRPr="001649F8" w:rsidRDefault="00A32824" w:rsidP="00292A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32824" w:rsidRPr="001649F8" w:rsidSect="001F7EBE">
      <w:headerReference w:type="default" r:id="rId11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640" w:rsidRDefault="00701640" w:rsidP="00BE45DC">
      <w:pPr>
        <w:spacing w:after="0" w:line="240" w:lineRule="auto"/>
      </w:pPr>
      <w:r>
        <w:separator/>
      </w:r>
    </w:p>
  </w:endnote>
  <w:endnote w:type="continuationSeparator" w:id="0">
    <w:p w:rsidR="00701640" w:rsidRDefault="00701640" w:rsidP="00BE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640" w:rsidRDefault="00701640" w:rsidP="00BE45DC">
      <w:pPr>
        <w:spacing w:after="0" w:line="240" w:lineRule="auto"/>
      </w:pPr>
      <w:r>
        <w:separator/>
      </w:r>
    </w:p>
  </w:footnote>
  <w:footnote w:type="continuationSeparator" w:id="0">
    <w:p w:rsidR="00701640" w:rsidRDefault="00701640" w:rsidP="00BE4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63F" w:rsidRDefault="0011163F">
    <w:pPr>
      <w:pStyle w:val="a6"/>
      <w:jc w:val="right"/>
    </w:pPr>
  </w:p>
  <w:p w:rsidR="0011163F" w:rsidRDefault="0011163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2C83"/>
    <w:multiLevelType w:val="hybridMultilevel"/>
    <w:tmpl w:val="9BDA65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B5A18"/>
    <w:multiLevelType w:val="hybridMultilevel"/>
    <w:tmpl w:val="10284AE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942B2"/>
    <w:multiLevelType w:val="hybridMultilevel"/>
    <w:tmpl w:val="E7F08996"/>
    <w:lvl w:ilvl="0" w:tplc="DDE073FC">
      <w:start w:val="1"/>
      <w:numFmt w:val="decimal"/>
      <w:suff w:val="space"/>
      <w:lvlText w:val="%1."/>
      <w:lvlJc w:val="left"/>
      <w:pPr>
        <w:ind w:left="1105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4113016"/>
    <w:multiLevelType w:val="hybridMultilevel"/>
    <w:tmpl w:val="E7F08996"/>
    <w:lvl w:ilvl="0" w:tplc="DDE073FC">
      <w:start w:val="1"/>
      <w:numFmt w:val="decimal"/>
      <w:suff w:val="space"/>
      <w:lvlText w:val="%1."/>
      <w:lvlJc w:val="left"/>
      <w:pPr>
        <w:ind w:left="1105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75E15DD"/>
    <w:multiLevelType w:val="hybridMultilevel"/>
    <w:tmpl w:val="E7F08996"/>
    <w:lvl w:ilvl="0" w:tplc="DDE073FC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8384BDE"/>
    <w:multiLevelType w:val="hybridMultilevel"/>
    <w:tmpl w:val="E7F08996"/>
    <w:lvl w:ilvl="0" w:tplc="DDE073FC">
      <w:start w:val="1"/>
      <w:numFmt w:val="decimal"/>
      <w:suff w:val="space"/>
      <w:lvlText w:val="%1."/>
      <w:lvlJc w:val="left"/>
      <w:pPr>
        <w:ind w:left="1105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8EA7FCD"/>
    <w:multiLevelType w:val="hybridMultilevel"/>
    <w:tmpl w:val="E7F08996"/>
    <w:lvl w:ilvl="0" w:tplc="DDE073FC">
      <w:start w:val="1"/>
      <w:numFmt w:val="decimal"/>
      <w:suff w:val="space"/>
      <w:lvlText w:val="%1."/>
      <w:lvlJc w:val="left"/>
      <w:pPr>
        <w:ind w:left="1105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A975AC8"/>
    <w:multiLevelType w:val="hybridMultilevel"/>
    <w:tmpl w:val="0A165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30A82"/>
    <w:multiLevelType w:val="hybridMultilevel"/>
    <w:tmpl w:val="8370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27C83"/>
    <w:multiLevelType w:val="hybridMultilevel"/>
    <w:tmpl w:val="E7F08996"/>
    <w:lvl w:ilvl="0" w:tplc="DDE073FC">
      <w:start w:val="1"/>
      <w:numFmt w:val="decimal"/>
      <w:suff w:val="space"/>
      <w:lvlText w:val="%1."/>
      <w:lvlJc w:val="left"/>
      <w:pPr>
        <w:ind w:left="1277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7005DE7"/>
    <w:multiLevelType w:val="hybridMultilevel"/>
    <w:tmpl w:val="5AF49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A3AF7"/>
    <w:multiLevelType w:val="hybridMultilevel"/>
    <w:tmpl w:val="CD62A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50A4D"/>
    <w:multiLevelType w:val="hybridMultilevel"/>
    <w:tmpl w:val="E7F08996"/>
    <w:lvl w:ilvl="0" w:tplc="DDE073FC">
      <w:start w:val="1"/>
      <w:numFmt w:val="decimal"/>
      <w:suff w:val="space"/>
      <w:lvlText w:val="%1."/>
      <w:lvlJc w:val="left"/>
      <w:pPr>
        <w:ind w:left="3261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2F644976"/>
    <w:multiLevelType w:val="hybridMultilevel"/>
    <w:tmpl w:val="D15086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901ED"/>
    <w:multiLevelType w:val="hybridMultilevel"/>
    <w:tmpl w:val="E7F08996"/>
    <w:lvl w:ilvl="0" w:tplc="DDE073FC">
      <w:start w:val="1"/>
      <w:numFmt w:val="decimal"/>
      <w:suff w:val="space"/>
      <w:lvlText w:val="%1."/>
      <w:lvlJc w:val="left"/>
      <w:pPr>
        <w:ind w:left="4679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3D470E20"/>
    <w:multiLevelType w:val="hybridMultilevel"/>
    <w:tmpl w:val="E7F08996"/>
    <w:lvl w:ilvl="0" w:tplc="DDE073FC">
      <w:start w:val="1"/>
      <w:numFmt w:val="decimal"/>
      <w:suff w:val="space"/>
      <w:lvlText w:val="%1."/>
      <w:lvlJc w:val="left"/>
      <w:pPr>
        <w:ind w:left="1105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E0F045A"/>
    <w:multiLevelType w:val="hybridMultilevel"/>
    <w:tmpl w:val="E7F08996"/>
    <w:lvl w:ilvl="0" w:tplc="DDE073FC">
      <w:start w:val="1"/>
      <w:numFmt w:val="decimal"/>
      <w:suff w:val="space"/>
      <w:lvlText w:val="%1."/>
      <w:lvlJc w:val="left"/>
      <w:pPr>
        <w:ind w:left="1105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BEC7452"/>
    <w:multiLevelType w:val="hybridMultilevel"/>
    <w:tmpl w:val="E7F08996"/>
    <w:lvl w:ilvl="0" w:tplc="DDE073FC">
      <w:start w:val="1"/>
      <w:numFmt w:val="decimal"/>
      <w:suff w:val="space"/>
      <w:lvlText w:val="%1."/>
      <w:lvlJc w:val="left"/>
      <w:pPr>
        <w:ind w:left="1418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CEA0360"/>
    <w:multiLevelType w:val="hybridMultilevel"/>
    <w:tmpl w:val="54B4E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D17D3"/>
    <w:multiLevelType w:val="hybridMultilevel"/>
    <w:tmpl w:val="53A68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342A8"/>
    <w:multiLevelType w:val="hybridMultilevel"/>
    <w:tmpl w:val="1CCE5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D0B7C"/>
    <w:multiLevelType w:val="hybridMultilevel"/>
    <w:tmpl w:val="8F8EE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773E7"/>
    <w:multiLevelType w:val="hybridMultilevel"/>
    <w:tmpl w:val="E7F08996"/>
    <w:lvl w:ilvl="0" w:tplc="DDE073FC">
      <w:start w:val="1"/>
      <w:numFmt w:val="decimal"/>
      <w:suff w:val="space"/>
      <w:lvlText w:val="%1."/>
      <w:lvlJc w:val="left"/>
      <w:pPr>
        <w:ind w:left="1105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7686C53"/>
    <w:multiLevelType w:val="hybridMultilevel"/>
    <w:tmpl w:val="E7F08996"/>
    <w:lvl w:ilvl="0" w:tplc="DDE073FC">
      <w:start w:val="1"/>
      <w:numFmt w:val="decimal"/>
      <w:suff w:val="space"/>
      <w:lvlText w:val="%1."/>
      <w:lvlJc w:val="left"/>
      <w:pPr>
        <w:ind w:left="1277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A7051DF"/>
    <w:multiLevelType w:val="hybridMultilevel"/>
    <w:tmpl w:val="419C5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050165"/>
    <w:multiLevelType w:val="hybridMultilevel"/>
    <w:tmpl w:val="E7F08996"/>
    <w:lvl w:ilvl="0" w:tplc="DDE073FC">
      <w:start w:val="1"/>
      <w:numFmt w:val="decimal"/>
      <w:suff w:val="space"/>
      <w:lvlText w:val="%1."/>
      <w:lvlJc w:val="left"/>
      <w:pPr>
        <w:ind w:left="1105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3D65B25"/>
    <w:multiLevelType w:val="hybridMultilevel"/>
    <w:tmpl w:val="E7F08996"/>
    <w:lvl w:ilvl="0" w:tplc="DDE073FC">
      <w:start w:val="1"/>
      <w:numFmt w:val="decimal"/>
      <w:suff w:val="space"/>
      <w:lvlText w:val="%1."/>
      <w:lvlJc w:val="left"/>
      <w:pPr>
        <w:ind w:left="1105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57A3506"/>
    <w:multiLevelType w:val="hybridMultilevel"/>
    <w:tmpl w:val="E7F08996"/>
    <w:lvl w:ilvl="0" w:tplc="DDE073FC">
      <w:start w:val="1"/>
      <w:numFmt w:val="decimal"/>
      <w:suff w:val="space"/>
      <w:lvlText w:val="%1."/>
      <w:lvlJc w:val="left"/>
      <w:pPr>
        <w:ind w:left="1105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6F518AB"/>
    <w:multiLevelType w:val="hybridMultilevel"/>
    <w:tmpl w:val="E7F08996"/>
    <w:lvl w:ilvl="0" w:tplc="DDE073FC">
      <w:start w:val="1"/>
      <w:numFmt w:val="decimal"/>
      <w:suff w:val="space"/>
      <w:lvlText w:val="%1."/>
      <w:lvlJc w:val="left"/>
      <w:pPr>
        <w:ind w:left="1418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DD13F56"/>
    <w:multiLevelType w:val="hybridMultilevel"/>
    <w:tmpl w:val="E7F08996"/>
    <w:lvl w:ilvl="0" w:tplc="DDE073FC">
      <w:start w:val="1"/>
      <w:numFmt w:val="decimal"/>
      <w:suff w:val="space"/>
      <w:lvlText w:val="%1."/>
      <w:lvlJc w:val="left"/>
      <w:pPr>
        <w:ind w:left="4253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FEC75B9"/>
    <w:multiLevelType w:val="hybridMultilevel"/>
    <w:tmpl w:val="1028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7D0C39"/>
    <w:multiLevelType w:val="hybridMultilevel"/>
    <w:tmpl w:val="E7F08996"/>
    <w:lvl w:ilvl="0" w:tplc="DDE073FC">
      <w:start w:val="1"/>
      <w:numFmt w:val="decimal"/>
      <w:suff w:val="space"/>
      <w:lvlText w:val="%1."/>
      <w:lvlJc w:val="left"/>
      <w:pPr>
        <w:ind w:left="1277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1B57A56"/>
    <w:multiLevelType w:val="hybridMultilevel"/>
    <w:tmpl w:val="1028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97157E"/>
    <w:multiLevelType w:val="hybridMultilevel"/>
    <w:tmpl w:val="E7F08996"/>
    <w:lvl w:ilvl="0" w:tplc="DDE073FC">
      <w:start w:val="1"/>
      <w:numFmt w:val="decimal"/>
      <w:suff w:val="space"/>
      <w:lvlText w:val="%1."/>
      <w:lvlJc w:val="left"/>
      <w:pPr>
        <w:ind w:left="4253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8"/>
  </w:num>
  <w:num w:numId="3">
    <w:abstractNumId w:val="10"/>
  </w:num>
  <w:num w:numId="4">
    <w:abstractNumId w:val="7"/>
  </w:num>
  <w:num w:numId="5">
    <w:abstractNumId w:val="21"/>
  </w:num>
  <w:num w:numId="6">
    <w:abstractNumId w:val="11"/>
  </w:num>
  <w:num w:numId="7">
    <w:abstractNumId w:val="19"/>
  </w:num>
  <w:num w:numId="8">
    <w:abstractNumId w:val="28"/>
  </w:num>
  <w:num w:numId="9">
    <w:abstractNumId w:val="3"/>
  </w:num>
  <w:num w:numId="10">
    <w:abstractNumId w:val="5"/>
  </w:num>
  <w:num w:numId="11">
    <w:abstractNumId w:val="16"/>
  </w:num>
  <w:num w:numId="12">
    <w:abstractNumId w:val="26"/>
  </w:num>
  <w:num w:numId="13">
    <w:abstractNumId w:val="25"/>
  </w:num>
  <w:num w:numId="14">
    <w:abstractNumId w:val="27"/>
  </w:num>
  <w:num w:numId="15">
    <w:abstractNumId w:val="6"/>
  </w:num>
  <w:num w:numId="16">
    <w:abstractNumId w:val="22"/>
  </w:num>
  <w:num w:numId="17">
    <w:abstractNumId w:val="15"/>
  </w:num>
  <w:num w:numId="18">
    <w:abstractNumId w:val="2"/>
  </w:num>
  <w:num w:numId="19">
    <w:abstractNumId w:val="9"/>
  </w:num>
  <w:num w:numId="20">
    <w:abstractNumId w:val="23"/>
  </w:num>
  <w:num w:numId="21">
    <w:abstractNumId w:val="31"/>
  </w:num>
  <w:num w:numId="22">
    <w:abstractNumId w:val="12"/>
  </w:num>
  <w:num w:numId="23">
    <w:abstractNumId w:val="29"/>
  </w:num>
  <w:num w:numId="24">
    <w:abstractNumId w:val="14"/>
  </w:num>
  <w:num w:numId="25">
    <w:abstractNumId w:val="33"/>
  </w:num>
  <w:num w:numId="26">
    <w:abstractNumId w:val="4"/>
  </w:num>
  <w:num w:numId="27">
    <w:abstractNumId w:val="17"/>
  </w:num>
  <w:num w:numId="28">
    <w:abstractNumId w:val="0"/>
  </w:num>
  <w:num w:numId="29">
    <w:abstractNumId w:val="30"/>
  </w:num>
  <w:num w:numId="30">
    <w:abstractNumId w:val="32"/>
  </w:num>
  <w:num w:numId="31">
    <w:abstractNumId w:val="1"/>
  </w:num>
  <w:num w:numId="32">
    <w:abstractNumId w:val="20"/>
  </w:num>
  <w:num w:numId="33">
    <w:abstractNumId w:val="13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824"/>
    <w:rsid w:val="00007ED4"/>
    <w:rsid w:val="00010CD1"/>
    <w:rsid w:val="00011F1C"/>
    <w:rsid w:val="000151B8"/>
    <w:rsid w:val="0003379B"/>
    <w:rsid w:val="00033EB5"/>
    <w:rsid w:val="00033F8E"/>
    <w:rsid w:val="00034842"/>
    <w:rsid w:val="000478AE"/>
    <w:rsid w:val="00051759"/>
    <w:rsid w:val="00057524"/>
    <w:rsid w:val="000605A4"/>
    <w:rsid w:val="00060E0B"/>
    <w:rsid w:val="00061146"/>
    <w:rsid w:val="00063704"/>
    <w:rsid w:val="00065434"/>
    <w:rsid w:val="00071BDA"/>
    <w:rsid w:val="0008029F"/>
    <w:rsid w:val="0008426B"/>
    <w:rsid w:val="00091381"/>
    <w:rsid w:val="000924DC"/>
    <w:rsid w:val="00093B8E"/>
    <w:rsid w:val="00096421"/>
    <w:rsid w:val="00096918"/>
    <w:rsid w:val="000A6BE4"/>
    <w:rsid w:val="000B70BA"/>
    <w:rsid w:val="000C27AA"/>
    <w:rsid w:val="000C4020"/>
    <w:rsid w:val="000C6C9A"/>
    <w:rsid w:val="000D540B"/>
    <w:rsid w:val="000D657A"/>
    <w:rsid w:val="000E2E90"/>
    <w:rsid w:val="000F1A13"/>
    <w:rsid w:val="000F5851"/>
    <w:rsid w:val="000F6EE5"/>
    <w:rsid w:val="00105F61"/>
    <w:rsid w:val="00107210"/>
    <w:rsid w:val="0011163F"/>
    <w:rsid w:val="00124365"/>
    <w:rsid w:val="00126F48"/>
    <w:rsid w:val="00134179"/>
    <w:rsid w:val="0013640A"/>
    <w:rsid w:val="001649F8"/>
    <w:rsid w:val="00164CC0"/>
    <w:rsid w:val="0016551C"/>
    <w:rsid w:val="00167731"/>
    <w:rsid w:val="001712F7"/>
    <w:rsid w:val="00174FA4"/>
    <w:rsid w:val="00175D5D"/>
    <w:rsid w:val="0018381E"/>
    <w:rsid w:val="001907F6"/>
    <w:rsid w:val="00190A7F"/>
    <w:rsid w:val="0019102F"/>
    <w:rsid w:val="00192BE6"/>
    <w:rsid w:val="001947FA"/>
    <w:rsid w:val="001B1489"/>
    <w:rsid w:val="001C71C4"/>
    <w:rsid w:val="001D34FF"/>
    <w:rsid w:val="001D5A81"/>
    <w:rsid w:val="001E0480"/>
    <w:rsid w:val="001F27D0"/>
    <w:rsid w:val="001F4F8C"/>
    <w:rsid w:val="001F6EF9"/>
    <w:rsid w:val="001F7EBE"/>
    <w:rsid w:val="0020081D"/>
    <w:rsid w:val="00211AD6"/>
    <w:rsid w:val="00213AD4"/>
    <w:rsid w:val="00213B4C"/>
    <w:rsid w:val="00214AEC"/>
    <w:rsid w:val="00215625"/>
    <w:rsid w:val="00220846"/>
    <w:rsid w:val="00224F58"/>
    <w:rsid w:val="00225F78"/>
    <w:rsid w:val="00227C32"/>
    <w:rsid w:val="002317D7"/>
    <w:rsid w:val="00233A52"/>
    <w:rsid w:val="0023418A"/>
    <w:rsid w:val="00235E0E"/>
    <w:rsid w:val="00244C2C"/>
    <w:rsid w:val="0024506B"/>
    <w:rsid w:val="0024664D"/>
    <w:rsid w:val="0024669E"/>
    <w:rsid w:val="00251BB5"/>
    <w:rsid w:val="00255B35"/>
    <w:rsid w:val="00263129"/>
    <w:rsid w:val="00292AA4"/>
    <w:rsid w:val="002A5262"/>
    <w:rsid w:val="002A5890"/>
    <w:rsid w:val="002B6A1C"/>
    <w:rsid w:val="002D1275"/>
    <w:rsid w:val="002E3DB3"/>
    <w:rsid w:val="002E6648"/>
    <w:rsid w:val="002E6994"/>
    <w:rsid w:val="002F009B"/>
    <w:rsid w:val="002F156D"/>
    <w:rsid w:val="002F574D"/>
    <w:rsid w:val="002F6E1F"/>
    <w:rsid w:val="00300AB1"/>
    <w:rsid w:val="00304514"/>
    <w:rsid w:val="003053BE"/>
    <w:rsid w:val="00314A37"/>
    <w:rsid w:val="00316C59"/>
    <w:rsid w:val="00324C30"/>
    <w:rsid w:val="003322CB"/>
    <w:rsid w:val="00344FBF"/>
    <w:rsid w:val="00351835"/>
    <w:rsid w:val="00351B78"/>
    <w:rsid w:val="0035794D"/>
    <w:rsid w:val="003649BA"/>
    <w:rsid w:val="00366B1C"/>
    <w:rsid w:val="00372273"/>
    <w:rsid w:val="003765F5"/>
    <w:rsid w:val="00382EE0"/>
    <w:rsid w:val="00386075"/>
    <w:rsid w:val="0039223D"/>
    <w:rsid w:val="00393431"/>
    <w:rsid w:val="0039484B"/>
    <w:rsid w:val="003968FB"/>
    <w:rsid w:val="003A3817"/>
    <w:rsid w:val="003A5DD9"/>
    <w:rsid w:val="003B0DC2"/>
    <w:rsid w:val="003C0D13"/>
    <w:rsid w:val="003C11D7"/>
    <w:rsid w:val="003D1BAA"/>
    <w:rsid w:val="003D2382"/>
    <w:rsid w:val="003E22D7"/>
    <w:rsid w:val="003E35F3"/>
    <w:rsid w:val="003E38C1"/>
    <w:rsid w:val="003F3822"/>
    <w:rsid w:val="004018FF"/>
    <w:rsid w:val="00401B72"/>
    <w:rsid w:val="004040B7"/>
    <w:rsid w:val="004048FE"/>
    <w:rsid w:val="00404F91"/>
    <w:rsid w:val="0040590C"/>
    <w:rsid w:val="00407B11"/>
    <w:rsid w:val="0041002D"/>
    <w:rsid w:val="00411049"/>
    <w:rsid w:val="00414365"/>
    <w:rsid w:val="00415F29"/>
    <w:rsid w:val="004169F7"/>
    <w:rsid w:val="0041749B"/>
    <w:rsid w:val="00420DCF"/>
    <w:rsid w:val="00421BCD"/>
    <w:rsid w:val="00430721"/>
    <w:rsid w:val="004323A3"/>
    <w:rsid w:val="00434222"/>
    <w:rsid w:val="004404C1"/>
    <w:rsid w:val="00444C83"/>
    <w:rsid w:val="00446CEE"/>
    <w:rsid w:val="004500C0"/>
    <w:rsid w:val="004529C5"/>
    <w:rsid w:val="00456CC3"/>
    <w:rsid w:val="00457694"/>
    <w:rsid w:val="00457DBD"/>
    <w:rsid w:val="00460FAD"/>
    <w:rsid w:val="00477D62"/>
    <w:rsid w:val="00477D63"/>
    <w:rsid w:val="00482385"/>
    <w:rsid w:val="004A0F23"/>
    <w:rsid w:val="004A4B4F"/>
    <w:rsid w:val="004A5887"/>
    <w:rsid w:val="004B0C01"/>
    <w:rsid w:val="004C0BF1"/>
    <w:rsid w:val="004D2D0F"/>
    <w:rsid w:val="004D3E3E"/>
    <w:rsid w:val="004D682B"/>
    <w:rsid w:val="004E0F4D"/>
    <w:rsid w:val="004E2865"/>
    <w:rsid w:val="004E376E"/>
    <w:rsid w:val="004E6BD4"/>
    <w:rsid w:val="004F136E"/>
    <w:rsid w:val="004F3EA5"/>
    <w:rsid w:val="004F71E4"/>
    <w:rsid w:val="004F735D"/>
    <w:rsid w:val="00506153"/>
    <w:rsid w:val="00511622"/>
    <w:rsid w:val="00511BA3"/>
    <w:rsid w:val="00515B46"/>
    <w:rsid w:val="005208DF"/>
    <w:rsid w:val="00520DC6"/>
    <w:rsid w:val="00523AB0"/>
    <w:rsid w:val="00526839"/>
    <w:rsid w:val="00532920"/>
    <w:rsid w:val="00550581"/>
    <w:rsid w:val="0055162D"/>
    <w:rsid w:val="0055320A"/>
    <w:rsid w:val="00553C19"/>
    <w:rsid w:val="00563583"/>
    <w:rsid w:val="00570CE5"/>
    <w:rsid w:val="005710D6"/>
    <w:rsid w:val="00572306"/>
    <w:rsid w:val="0058327A"/>
    <w:rsid w:val="005837AE"/>
    <w:rsid w:val="00590690"/>
    <w:rsid w:val="005A01AC"/>
    <w:rsid w:val="005A7487"/>
    <w:rsid w:val="005B08B1"/>
    <w:rsid w:val="005B13C1"/>
    <w:rsid w:val="005B202D"/>
    <w:rsid w:val="005B336B"/>
    <w:rsid w:val="005B67B5"/>
    <w:rsid w:val="005C0C0F"/>
    <w:rsid w:val="005D5ACC"/>
    <w:rsid w:val="005E3F84"/>
    <w:rsid w:val="005F0F4B"/>
    <w:rsid w:val="005F3927"/>
    <w:rsid w:val="005F5C3A"/>
    <w:rsid w:val="005F65FF"/>
    <w:rsid w:val="005F6668"/>
    <w:rsid w:val="005F6AFC"/>
    <w:rsid w:val="00605014"/>
    <w:rsid w:val="00610290"/>
    <w:rsid w:val="0061041D"/>
    <w:rsid w:val="00626F37"/>
    <w:rsid w:val="006278EE"/>
    <w:rsid w:val="006322BE"/>
    <w:rsid w:val="00640A7E"/>
    <w:rsid w:val="006462AF"/>
    <w:rsid w:val="00654ED1"/>
    <w:rsid w:val="006554EE"/>
    <w:rsid w:val="0066533D"/>
    <w:rsid w:val="0067131D"/>
    <w:rsid w:val="00673332"/>
    <w:rsid w:val="00674A08"/>
    <w:rsid w:val="00680017"/>
    <w:rsid w:val="00681BAC"/>
    <w:rsid w:val="00681F33"/>
    <w:rsid w:val="006876CB"/>
    <w:rsid w:val="00697BDF"/>
    <w:rsid w:val="006A3EE8"/>
    <w:rsid w:val="006A5E15"/>
    <w:rsid w:val="006B2AC2"/>
    <w:rsid w:val="006B6635"/>
    <w:rsid w:val="006C0A99"/>
    <w:rsid w:val="006C2242"/>
    <w:rsid w:val="006C2E56"/>
    <w:rsid w:val="006C65F4"/>
    <w:rsid w:val="006D1A8B"/>
    <w:rsid w:val="006D2505"/>
    <w:rsid w:val="006F5056"/>
    <w:rsid w:val="006F6576"/>
    <w:rsid w:val="006F7CA6"/>
    <w:rsid w:val="00701640"/>
    <w:rsid w:val="00710FAC"/>
    <w:rsid w:val="007230F9"/>
    <w:rsid w:val="00734B13"/>
    <w:rsid w:val="00735AB5"/>
    <w:rsid w:val="00737F95"/>
    <w:rsid w:val="00740018"/>
    <w:rsid w:val="007423CE"/>
    <w:rsid w:val="00743A2D"/>
    <w:rsid w:val="007447F0"/>
    <w:rsid w:val="00744E4E"/>
    <w:rsid w:val="00745646"/>
    <w:rsid w:val="00747F9E"/>
    <w:rsid w:val="00750A05"/>
    <w:rsid w:val="00750F2E"/>
    <w:rsid w:val="00751C81"/>
    <w:rsid w:val="00762E50"/>
    <w:rsid w:val="00766D38"/>
    <w:rsid w:val="007739D9"/>
    <w:rsid w:val="00777DC0"/>
    <w:rsid w:val="00780859"/>
    <w:rsid w:val="00781ABD"/>
    <w:rsid w:val="00784DBE"/>
    <w:rsid w:val="00786359"/>
    <w:rsid w:val="0079275E"/>
    <w:rsid w:val="00792EB1"/>
    <w:rsid w:val="00795AE0"/>
    <w:rsid w:val="007B0E1F"/>
    <w:rsid w:val="007B37D3"/>
    <w:rsid w:val="007B5172"/>
    <w:rsid w:val="007C3D22"/>
    <w:rsid w:val="007C5F74"/>
    <w:rsid w:val="007C6E08"/>
    <w:rsid w:val="007D0498"/>
    <w:rsid w:val="007D09B1"/>
    <w:rsid w:val="007D531F"/>
    <w:rsid w:val="007F1C68"/>
    <w:rsid w:val="007F41BC"/>
    <w:rsid w:val="007F5264"/>
    <w:rsid w:val="007F67F7"/>
    <w:rsid w:val="0080222C"/>
    <w:rsid w:val="00803F65"/>
    <w:rsid w:val="00812041"/>
    <w:rsid w:val="008157E4"/>
    <w:rsid w:val="008208A1"/>
    <w:rsid w:val="00821CE7"/>
    <w:rsid w:val="008274F4"/>
    <w:rsid w:val="00831752"/>
    <w:rsid w:val="00835445"/>
    <w:rsid w:val="00835C83"/>
    <w:rsid w:val="008378E3"/>
    <w:rsid w:val="00856718"/>
    <w:rsid w:val="008634ED"/>
    <w:rsid w:val="008664F1"/>
    <w:rsid w:val="008702A9"/>
    <w:rsid w:val="008746F7"/>
    <w:rsid w:val="008816EF"/>
    <w:rsid w:val="00884060"/>
    <w:rsid w:val="00884CD1"/>
    <w:rsid w:val="008919AC"/>
    <w:rsid w:val="00895AA9"/>
    <w:rsid w:val="0089658A"/>
    <w:rsid w:val="00896BEC"/>
    <w:rsid w:val="008B38EB"/>
    <w:rsid w:val="008C3C94"/>
    <w:rsid w:val="008C6ED6"/>
    <w:rsid w:val="008E657A"/>
    <w:rsid w:val="008F46DD"/>
    <w:rsid w:val="00901967"/>
    <w:rsid w:val="00911E04"/>
    <w:rsid w:val="009137A9"/>
    <w:rsid w:val="00915F82"/>
    <w:rsid w:val="0091652E"/>
    <w:rsid w:val="00916E97"/>
    <w:rsid w:val="00926331"/>
    <w:rsid w:val="009307DC"/>
    <w:rsid w:val="00936170"/>
    <w:rsid w:val="00950FBB"/>
    <w:rsid w:val="009540AD"/>
    <w:rsid w:val="009555F0"/>
    <w:rsid w:val="0096112D"/>
    <w:rsid w:val="009850A5"/>
    <w:rsid w:val="00986C24"/>
    <w:rsid w:val="00987DFB"/>
    <w:rsid w:val="009B0E5D"/>
    <w:rsid w:val="009B66CB"/>
    <w:rsid w:val="009B6DF6"/>
    <w:rsid w:val="009C5A04"/>
    <w:rsid w:val="009D0A60"/>
    <w:rsid w:val="009D7B74"/>
    <w:rsid w:val="009E4C3B"/>
    <w:rsid w:val="009F2765"/>
    <w:rsid w:val="009F2B81"/>
    <w:rsid w:val="009F31D0"/>
    <w:rsid w:val="009F5E77"/>
    <w:rsid w:val="009F7F24"/>
    <w:rsid w:val="00A07C9F"/>
    <w:rsid w:val="00A07EAF"/>
    <w:rsid w:val="00A10D2B"/>
    <w:rsid w:val="00A173CF"/>
    <w:rsid w:val="00A20AE1"/>
    <w:rsid w:val="00A32824"/>
    <w:rsid w:val="00A36AF5"/>
    <w:rsid w:val="00A40296"/>
    <w:rsid w:val="00A4233A"/>
    <w:rsid w:val="00A452D1"/>
    <w:rsid w:val="00A5220E"/>
    <w:rsid w:val="00A554ED"/>
    <w:rsid w:val="00A559AB"/>
    <w:rsid w:val="00A56C96"/>
    <w:rsid w:val="00A57237"/>
    <w:rsid w:val="00A73385"/>
    <w:rsid w:val="00A8056D"/>
    <w:rsid w:val="00A80759"/>
    <w:rsid w:val="00A81F22"/>
    <w:rsid w:val="00A8316B"/>
    <w:rsid w:val="00A8379F"/>
    <w:rsid w:val="00A86141"/>
    <w:rsid w:val="00A90541"/>
    <w:rsid w:val="00A92EFB"/>
    <w:rsid w:val="00A93DFA"/>
    <w:rsid w:val="00AA15EA"/>
    <w:rsid w:val="00AA5458"/>
    <w:rsid w:val="00AB3C7C"/>
    <w:rsid w:val="00AC0A9C"/>
    <w:rsid w:val="00AC2252"/>
    <w:rsid w:val="00AD1C3B"/>
    <w:rsid w:val="00AD2684"/>
    <w:rsid w:val="00AE11EF"/>
    <w:rsid w:val="00AE4BA8"/>
    <w:rsid w:val="00AF2DF5"/>
    <w:rsid w:val="00AF685B"/>
    <w:rsid w:val="00AF6F60"/>
    <w:rsid w:val="00B00E70"/>
    <w:rsid w:val="00B03FE9"/>
    <w:rsid w:val="00B0568C"/>
    <w:rsid w:val="00B05A83"/>
    <w:rsid w:val="00B07A13"/>
    <w:rsid w:val="00B15BA8"/>
    <w:rsid w:val="00B15BCE"/>
    <w:rsid w:val="00B16274"/>
    <w:rsid w:val="00B2256C"/>
    <w:rsid w:val="00B271A7"/>
    <w:rsid w:val="00B32B03"/>
    <w:rsid w:val="00B32EE0"/>
    <w:rsid w:val="00B33B6F"/>
    <w:rsid w:val="00B34A52"/>
    <w:rsid w:val="00B42257"/>
    <w:rsid w:val="00B43A37"/>
    <w:rsid w:val="00B70A36"/>
    <w:rsid w:val="00B74AE6"/>
    <w:rsid w:val="00B75713"/>
    <w:rsid w:val="00B75757"/>
    <w:rsid w:val="00B801A9"/>
    <w:rsid w:val="00B80FB7"/>
    <w:rsid w:val="00B84E70"/>
    <w:rsid w:val="00B875C8"/>
    <w:rsid w:val="00BA0136"/>
    <w:rsid w:val="00BA3FF2"/>
    <w:rsid w:val="00BB003E"/>
    <w:rsid w:val="00BB33C1"/>
    <w:rsid w:val="00BB5BAD"/>
    <w:rsid w:val="00BC0606"/>
    <w:rsid w:val="00BC07C4"/>
    <w:rsid w:val="00BC0C3A"/>
    <w:rsid w:val="00BC7FD7"/>
    <w:rsid w:val="00BD18FB"/>
    <w:rsid w:val="00BD3271"/>
    <w:rsid w:val="00BD73B0"/>
    <w:rsid w:val="00BD7968"/>
    <w:rsid w:val="00BE40B3"/>
    <w:rsid w:val="00BE45DC"/>
    <w:rsid w:val="00BE5198"/>
    <w:rsid w:val="00BE5B17"/>
    <w:rsid w:val="00BE7F53"/>
    <w:rsid w:val="00C02FA9"/>
    <w:rsid w:val="00C07B8B"/>
    <w:rsid w:val="00C2392B"/>
    <w:rsid w:val="00C23D90"/>
    <w:rsid w:val="00C3620A"/>
    <w:rsid w:val="00C400F9"/>
    <w:rsid w:val="00C43954"/>
    <w:rsid w:val="00C45743"/>
    <w:rsid w:val="00C475C2"/>
    <w:rsid w:val="00C52E9C"/>
    <w:rsid w:val="00C5631A"/>
    <w:rsid w:val="00C6213C"/>
    <w:rsid w:val="00C62F2E"/>
    <w:rsid w:val="00C63273"/>
    <w:rsid w:val="00C64060"/>
    <w:rsid w:val="00C7008E"/>
    <w:rsid w:val="00C70529"/>
    <w:rsid w:val="00C70817"/>
    <w:rsid w:val="00C75C12"/>
    <w:rsid w:val="00C75F03"/>
    <w:rsid w:val="00C75FF5"/>
    <w:rsid w:val="00C823FA"/>
    <w:rsid w:val="00C83353"/>
    <w:rsid w:val="00C8477E"/>
    <w:rsid w:val="00C857FA"/>
    <w:rsid w:val="00C86171"/>
    <w:rsid w:val="00C8741A"/>
    <w:rsid w:val="00C9071B"/>
    <w:rsid w:val="00C92BCF"/>
    <w:rsid w:val="00C9514F"/>
    <w:rsid w:val="00CB5613"/>
    <w:rsid w:val="00CC1474"/>
    <w:rsid w:val="00CD49F5"/>
    <w:rsid w:val="00D07B3D"/>
    <w:rsid w:val="00D07E8C"/>
    <w:rsid w:val="00D1581B"/>
    <w:rsid w:val="00D17D5F"/>
    <w:rsid w:val="00D21BC4"/>
    <w:rsid w:val="00D248F7"/>
    <w:rsid w:val="00D273AA"/>
    <w:rsid w:val="00D37B52"/>
    <w:rsid w:val="00D40307"/>
    <w:rsid w:val="00D5224F"/>
    <w:rsid w:val="00D57213"/>
    <w:rsid w:val="00D6148D"/>
    <w:rsid w:val="00D63340"/>
    <w:rsid w:val="00D708BE"/>
    <w:rsid w:val="00D75CA0"/>
    <w:rsid w:val="00D828BB"/>
    <w:rsid w:val="00D82929"/>
    <w:rsid w:val="00D83882"/>
    <w:rsid w:val="00D92803"/>
    <w:rsid w:val="00D96615"/>
    <w:rsid w:val="00DA3261"/>
    <w:rsid w:val="00DA442D"/>
    <w:rsid w:val="00DA46D2"/>
    <w:rsid w:val="00DA7DDB"/>
    <w:rsid w:val="00DB0300"/>
    <w:rsid w:val="00DB6807"/>
    <w:rsid w:val="00DC3D97"/>
    <w:rsid w:val="00DC568E"/>
    <w:rsid w:val="00DC6CCE"/>
    <w:rsid w:val="00DE28BB"/>
    <w:rsid w:val="00DE458A"/>
    <w:rsid w:val="00DE4B5F"/>
    <w:rsid w:val="00DE691B"/>
    <w:rsid w:val="00DE7F0B"/>
    <w:rsid w:val="00DF1C15"/>
    <w:rsid w:val="00DF20C0"/>
    <w:rsid w:val="00DF5A7D"/>
    <w:rsid w:val="00E02307"/>
    <w:rsid w:val="00E02A6F"/>
    <w:rsid w:val="00E06D01"/>
    <w:rsid w:val="00E155B8"/>
    <w:rsid w:val="00E16CB8"/>
    <w:rsid w:val="00E17495"/>
    <w:rsid w:val="00E25405"/>
    <w:rsid w:val="00E26C7D"/>
    <w:rsid w:val="00E31C6C"/>
    <w:rsid w:val="00E34D2E"/>
    <w:rsid w:val="00E4180B"/>
    <w:rsid w:val="00E426C3"/>
    <w:rsid w:val="00E43394"/>
    <w:rsid w:val="00E54166"/>
    <w:rsid w:val="00E71C50"/>
    <w:rsid w:val="00E77045"/>
    <w:rsid w:val="00E823DC"/>
    <w:rsid w:val="00E9477E"/>
    <w:rsid w:val="00E96186"/>
    <w:rsid w:val="00EA369D"/>
    <w:rsid w:val="00EA3BC4"/>
    <w:rsid w:val="00EA7B5E"/>
    <w:rsid w:val="00EB2C36"/>
    <w:rsid w:val="00EC26CB"/>
    <w:rsid w:val="00EC70A0"/>
    <w:rsid w:val="00ED6EE5"/>
    <w:rsid w:val="00ED7F64"/>
    <w:rsid w:val="00EE0E6E"/>
    <w:rsid w:val="00F0189F"/>
    <w:rsid w:val="00F024B0"/>
    <w:rsid w:val="00F05F65"/>
    <w:rsid w:val="00F11839"/>
    <w:rsid w:val="00F12D0A"/>
    <w:rsid w:val="00F14925"/>
    <w:rsid w:val="00F2047C"/>
    <w:rsid w:val="00F24056"/>
    <w:rsid w:val="00F269FD"/>
    <w:rsid w:val="00F2796A"/>
    <w:rsid w:val="00F31C52"/>
    <w:rsid w:val="00F35309"/>
    <w:rsid w:val="00F3777A"/>
    <w:rsid w:val="00F406A4"/>
    <w:rsid w:val="00F41663"/>
    <w:rsid w:val="00F44BD7"/>
    <w:rsid w:val="00F56894"/>
    <w:rsid w:val="00F647A1"/>
    <w:rsid w:val="00F73F3E"/>
    <w:rsid w:val="00F7549E"/>
    <w:rsid w:val="00F76D80"/>
    <w:rsid w:val="00F801E2"/>
    <w:rsid w:val="00F82DC0"/>
    <w:rsid w:val="00F847B1"/>
    <w:rsid w:val="00F97D70"/>
    <w:rsid w:val="00FB126F"/>
    <w:rsid w:val="00FB52BD"/>
    <w:rsid w:val="00FC108F"/>
    <w:rsid w:val="00FC316B"/>
    <w:rsid w:val="00FD158E"/>
    <w:rsid w:val="00FD632E"/>
    <w:rsid w:val="00FE2D3C"/>
    <w:rsid w:val="00FE74AF"/>
    <w:rsid w:val="00FF1C3C"/>
    <w:rsid w:val="00FF1E75"/>
    <w:rsid w:val="00FF25D1"/>
    <w:rsid w:val="00FF4E42"/>
    <w:rsid w:val="00FF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51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151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 + Не полужирный"/>
    <w:basedOn w:val="a0"/>
    <w:rsid w:val="000151B8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rsid w:val="000151B8"/>
    <w:rPr>
      <w:spacing w:val="-2"/>
      <w:shd w:val="clear" w:color="auto" w:fill="FFFFFF"/>
    </w:rPr>
  </w:style>
  <w:style w:type="paragraph" w:styleId="a4">
    <w:name w:val="Body Text"/>
    <w:basedOn w:val="a"/>
    <w:link w:val="1"/>
    <w:uiPriority w:val="99"/>
    <w:rsid w:val="000151B8"/>
    <w:pPr>
      <w:widowControl w:val="0"/>
      <w:shd w:val="clear" w:color="auto" w:fill="FFFFFF"/>
      <w:spacing w:before="300" w:after="420" w:line="677" w:lineRule="exact"/>
    </w:pPr>
    <w:rPr>
      <w:spacing w:val="-2"/>
    </w:rPr>
  </w:style>
  <w:style w:type="character" w:customStyle="1" w:styleId="a5">
    <w:name w:val="Основной текст Знак"/>
    <w:basedOn w:val="a0"/>
    <w:link w:val="a4"/>
    <w:uiPriority w:val="99"/>
    <w:semiHidden/>
    <w:rsid w:val="000151B8"/>
  </w:style>
  <w:style w:type="paragraph" w:styleId="a6">
    <w:name w:val="header"/>
    <w:basedOn w:val="a"/>
    <w:link w:val="a7"/>
    <w:uiPriority w:val="99"/>
    <w:unhideWhenUsed/>
    <w:rsid w:val="00BE4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45DC"/>
  </w:style>
  <w:style w:type="paragraph" w:styleId="a8">
    <w:name w:val="footer"/>
    <w:basedOn w:val="a"/>
    <w:link w:val="a9"/>
    <w:uiPriority w:val="99"/>
    <w:unhideWhenUsed/>
    <w:rsid w:val="00BE4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45DC"/>
  </w:style>
  <w:style w:type="character" w:styleId="aa">
    <w:name w:val="Hyperlink"/>
    <w:basedOn w:val="a0"/>
    <w:uiPriority w:val="99"/>
    <w:unhideWhenUsed/>
    <w:rsid w:val="001712F7"/>
    <w:rPr>
      <w:color w:val="0000FF" w:themeColor="hyperlink"/>
      <w:u w:val="single"/>
    </w:rPr>
  </w:style>
  <w:style w:type="paragraph" w:styleId="ab">
    <w:name w:val="caption"/>
    <w:basedOn w:val="a"/>
    <w:qFormat/>
    <w:rsid w:val="004048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pple-style-span">
    <w:name w:val="apple-style-span"/>
    <w:basedOn w:val="a0"/>
    <w:rsid w:val="00674A08"/>
    <w:rPr>
      <w:rFonts w:cs="Times New Roman"/>
    </w:rPr>
  </w:style>
  <w:style w:type="paragraph" w:styleId="ac">
    <w:name w:val="No Spacing"/>
    <w:link w:val="ad"/>
    <w:uiPriority w:val="1"/>
    <w:qFormat/>
    <w:rsid w:val="00BB003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d">
    <w:name w:val="Без интервала Знак"/>
    <w:link w:val="ac"/>
    <w:uiPriority w:val="1"/>
    <w:rsid w:val="00BB003E"/>
    <w:rPr>
      <w:rFonts w:ascii="Times New Roman" w:eastAsia="Calibri" w:hAnsi="Times New Roman" w:cs="Times New Roman"/>
      <w:sz w:val="28"/>
    </w:rPr>
  </w:style>
  <w:style w:type="paragraph" w:styleId="ae">
    <w:name w:val="List Paragraph"/>
    <w:basedOn w:val="a"/>
    <w:uiPriority w:val="34"/>
    <w:qFormat/>
    <w:rsid w:val="00DE691B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C0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FA9"/>
  </w:style>
  <w:style w:type="paragraph" w:styleId="af0">
    <w:name w:val="Balloon Text"/>
    <w:basedOn w:val="a"/>
    <w:link w:val="af1"/>
    <w:uiPriority w:val="99"/>
    <w:semiHidden/>
    <w:unhideWhenUsed/>
    <w:rsid w:val="0039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93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rgievsk.ru/city/economy/strateg/3468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eorgievsk.ru/administr/stradm/arhitektyra_gradstroi/1848%20_18-06-202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orgievsk.ru/city/economy/programmy/municipal_programm/norm-pravovaya-baza/post_1293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EB5D3-D20F-4866-BF08-5AFD3268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37</Pages>
  <Words>13333</Words>
  <Characters>76004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a.donets</dc:creator>
  <cp:lastModifiedBy>User</cp:lastModifiedBy>
  <cp:revision>76</cp:revision>
  <cp:lastPrinted>2021-08-04T12:47:00Z</cp:lastPrinted>
  <dcterms:created xsi:type="dcterms:W3CDTF">2020-08-07T12:30:00Z</dcterms:created>
  <dcterms:modified xsi:type="dcterms:W3CDTF">2021-08-05T13:13:00Z</dcterms:modified>
</cp:coreProperties>
</file>